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22A8" w:rsidRPr="00883280" w:rsidRDefault="00883280" w:rsidP="00883280">
      <w:pPr>
        <w:jc w:val="center"/>
        <w:rPr>
          <w:rFonts w:ascii="Times New Roman" w:hAnsi="Times New Roman" w:cs="Times New Roman"/>
          <w:sz w:val="32"/>
          <w:szCs w:val="24"/>
        </w:rPr>
      </w:pPr>
      <w:r>
        <w:rPr>
          <w:rFonts w:ascii="Times New Roman" w:hAnsi="Times New Roman" w:cs="Times New Roman"/>
          <w:sz w:val="32"/>
          <w:szCs w:val="24"/>
        </w:rPr>
        <w:fldChar w:fldCharType="begin"/>
      </w:r>
      <w:r>
        <w:rPr>
          <w:rFonts w:ascii="Times New Roman" w:hAnsi="Times New Roman" w:cs="Times New Roman"/>
          <w:sz w:val="32"/>
          <w:szCs w:val="24"/>
        </w:rPr>
        <w:instrText xml:space="preserve"> HYPERLINK "https://fbu.ua/news/zona-1-3-1-s-lovushkami" </w:instrText>
      </w:r>
      <w:r>
        <w:rPr>
          <w:rFonts w:ascii="Times New Roman" w:hAnsi="Times New Roman" w:cs="Times New Roman"/>
          <w:sz w:val="32"/>
          <w:szCs w:val="24"/>
        </w:rPr>
      </w:r>
      <w:r>
        <w:rPr>
          <w:rFonts w:ascii="Times New Roman" w:hAnsi="Times New Roman" w:cs="Times New Roman"/>
          <w:sz w:val="32"/>
          <w:szCs w:val="24"/>
        </w:rPr>
        <w:fldChar w:fldCharType="separate"/>
      </w:r>
      <w:r w:rsidR="00FD22A8" w:rsidRPr="00883280">
        <w:rPr>
          <w:rStyle w:val="a5"/>
          <w:rFonts w:ascii="Times New Roman" w:hAnsi="Times New Roman" w:cs="Times New Roman"/>
          <w:sz w:val="32"/>
          <w:szCs w:val="24"/>
        </w:rPr>
        <w:t>Зона 1-3-1 с ловушками</w:t>
      </w:r>
      <w:r>
        <w:rPr>
          <w:rFonts w:ascii="Times New Roman" w:hAnsi="Times New Roman" w:cs="Times New Roman"/>
          <w:sz w:val="32"/>
          <w:szCs w:val="24"/>
        </w:rPr>
        <w:fldChar w:fldCharType="end"/>
      </w:r>
    </w:p>
    <w:p w:rsidR="002846B2"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Тренеры часто спрашивают о идее зонной защиты 1</w:t>
      </w:r>
      <w:r w:rsidR="00B12A67">
        <w:rPr>
          <w:rFonts w:ascii="Times New Roman" w:hAnsi="Times New Roman" w:cs="Times New Roman"/>
          <w:sz w:val="24"/>
          <w:szCs w:val="24"/>
        </w:rPr>
        <w:t>-3-</w:t>
      </w:r>
      <w:proofErr w:type="gramStart"/>
      <w:r w:rsidR="00B12A67">
        <w:rPr>
          <w:rFonts w:ascii="Times New Roman" w:hAnsi="Times New Roman" w:cs="Times New Roman"/>
          <w:sz w:val="24"/>
          <w:szCs w:val="24"/>
        </w:rPr>
        <w:t>1  на</w:t>
      </w:r>
      <w:proofErr w:type="gramEnd"/>
      <w:r w:rsidR="00B12A67">
        <w:rPr>
          <w:rFonts w:ascii="Times New Roman" w:hAnsi="Times New Roman" w:cs="Times New Roman"/>
          <w:sz w:val="24"/>
          <w:szCs w:val="24"/>
        </w:rPr>
        <w:t xml:space="preserve"> пол поля с ловушками (</w:t>
      </w:r>
      <w:proofErr w:type="spellStart"/>
      <w:r w:rsidRPr="00883280">
        <w:rPr>
          <w:rFonts w:ascii="Times New Roman" w:hAnsi="Times New Roman" w:cs="Times New Roman"/>
          <w:sz w:val="24"/>
          <w:szCs w:val="24"/>
        </w:rPr>
        <w:t>traps</w:t>
      </w:r>
      <w:proofErr w:type="spellEnd"/>
      <w:r w:rsidRPr="00883280">
        <w:rPr>
          <w:rFonts w:ascii="Times New Roman" w:hAnsi="Times New Roman" w:cs="Times New Roman"/>
          <w:sz w:val="24"/>
          <w:szCs w:val="24"/>
        </w:rPr>
        <w:t>). Это сложная по исполнению, но эффективная при правильном выполнении зонная защита.</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drawing>
          <wp:inline distT="0" distB="0" distL="0" distR="0">
            <wp:extent cx="2667000" cy="2038350"/>
            <wp:effectExtent l="0" t="0" r="0" b="0"/>
            <wp:docPr id="1" name="Рисунок 1" descr="http://i.fbu.kiev.ua/1/9260/inner/239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fbu.kiev.ua/1/9260/inner/23988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7000" cy="2038350"/>
                    </a:xfrm>
                    <a:prstGeom prst="rect">
                      <a:avLst/>
                    </a:prstGeom>
                    <a:noFill/>
                    <a:ln>
                      <a:noFill/>
                    </a:ln>
                  </pic:spPr>
                </pic:pic>
              </a:graphicData>
            </a:graphic>
          </wp:inline>
        </w:drawing>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Это базовая расстановка 1-3-1.</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Когда команда делает ловушки из</w:t>
      </w:r>
      <w:r w:rsidR="00B12A67">
        <w:rPr>
          <w:rFonts w:ascii="Times New Roman" w:hAnsi="Times New Roman" w:cs="Times New Roman"/>
          <w:sz w:val="24"/>
          <w:szCs w:val="24"/>
        </w:rPr>
        <w:t xml:space="preserve"> </w:t>
      </w:r>
      <w:r w:rsidRPr="00883280">
        <w:rPr>
          <w:rFonts w:ascii="Times New Roman" w:hAnsi="Times New Roman" w:cs="Times New Roman"/>
          <w:sz w:val="24"/>
          <w:szCs w:val="24"/>
        </w:rPr>
        <w:t>1-3-1, то делают их вверху на краях (</w:t>
      </w:r>
      <w:r w:rsidR="00B12A67">
        <w:rPr>
          <w:rFonts w:ascii="Times New Roman" w:hAnsi="Times New Roman" w:cs="Times New Roman"/>
          <w:sz w:val="24"/>
          <w:szCs w:val="24"/>
        </w:rPr>
        <w:t>Х</w:t>
      </w:r>
      <w:r w:rsidRPr="00883280">
        <w:rPr>
          <w:rFonts w:ascii="Times New Roman" w:hAnsi="Times New Roman" w:cs="Times New Roman"/>
          <w:sz w:val="24"/>
          <w:szCs w:val="24"/>
        </w:rPr>
        <w:t>1 и</w:t>
      </w:r>
      <w:r w:rsidR="00B12A67">
        <w:rPr>
          <w:rFonts w:ascii="Times New Roman" w:hAnsi="Times New Roman" w:cs="Times New Roman"/>
          <w:sz w:val="24"/>
          <w:szCs w:val="24"/>
        </w:rPr>
        <w:t xml:space="preserve"> Х</w:t>
      </w:r>
      <w:r w:rsidRPr="00883280">
        <w:rPr>
          <w:rFonts w:ascii="Times New Roman" w:hAnsi="Times New Roman" w:cs="Times New Roman"/>
          <w:sz w:val="24"/>
          <w:szCs w:val="24"/>
        </w:rPr>
        <w:t xml:space="preserve">2 или </w:t>
      </w:r>
      <w:r w:rsidR="00B12A67">
        <w:rPr>
          <w:rFonts w:ascii="Times New Roman" w:hAnsi="Times New Roman" w:cs="Times New Roman"/>
          <w:sz w:val="24"/>
          <w:szCs w:val="24"/>
        </w:rPr>
        <w:t>Х</w:t>
      </w:r>
      <w:r w:rsidRPr="00883280">
        <w:rPr>
          <w:rFonts w:ascii="Times New Roman" w:hAnsi="Times New Roman" w:cs="Times New Roman"/>
          <w:sz w:val="24"/>
          <w:szCs w:val="24"/>
        </w:rPr>
        <w:t xml:space="preserve">1 и </w:t>
      </w:r>
      <w:r w:rsidR="00B12A67">
        <w:rPr>
          <w:rFonts w:ascii="Times New Roman" w:hAnsi="Times New Roman" w:cs="Times New Roman"/>
          <w:sz w:val="24"/>
          <w:szCs w:val="24"/>
        </w:rPr>
        <w:t>Х</w:t>
      </w:r>
      <w:r w:rsidRPr="00883280">
        <w:rPr>
          <w:rFonts w:ascii="Times New Roman" w:hAnsi="Times New Roman" w:cs="Times New Roman"/>
          <w:sz w:val="24"/>
          <w:szCs w:val="24"/>
        </w:rPr>
        <w:t xml:space="preserve">3) и в углах площадки последний защитник (на этой схеме </w:t>
      </w:r>
      <w:r w:rsidR="00B12A67">
        <w:rPr>
          <w:rFonts w:ascii="Times New Roman" w:hAnsi="Times New Roman" w:cs="Times New Roman"/>
          <w:sz w:val="24"/>
          <w:szCs w:val="24"/>
        </w:rPr>
        <w:t>Х</w:t>
      </w:r>
      <w:r w:rsidRPr="00883280">
        <w:rPr>
          <w:rFonts w:ascii="Times New Roman" w:hAnsi="Times New Roman" w:cs="Times New Roman"/>
          <w:sz w:val="24"/>
          <w:szCs w:val="24"/>
        </w:rPr>
        <w:t xml:space="preserve">5) с </w:t>
      </w:r>
      <w:r w:rsidR="00B12A67">
        <w:rPr>
          <w:rFonts w:ascii="Times New Roman" w:hAnsi="Times New Roman" w:cs="Times New Roman"/>
          <w:sz w:val="24"/>
          <w:szCs w:val="24"/>
        </w:rPr>
        <w:t>Х</w:t>
      </w:r>
      <w:r w:rsidRPr="00883280">
        <w:rPr>
          <w:rFonts w:ascii="Times New Roman" w:hAnsi="Times New Roman" w:cs="Times New Roman"/>
          <w:sz w:val="24"/>
          <w:szCs w:val="24"/>
        </w:rPr>
        <w:t xml:space="preserve">2 или с </w:t>
      </w:r>
      <w:r w:rsidR="00B12A67">
        <w:rPr>
          <w:rFonts w:ascii="Times New Roman" w:hAnsi="Times New Roman" w:cs="Times New Roman"/>
          <w:sz w:val="24"/>
          <w:szCs w:val="24"/>
        </w:rPr>
        <w:t>Х</w:t>
      </w:r>
      <w:r w:rsidRPr="00883280">
        <w:rPr>
          <w:rFonts w:ascii="Times New Roman" w:hAnsi="Times New Roman" w:cs="Times New Roman"/>
          <w:sz w:val="24"/>
          <w:szCs w:val="24"/>
        </w:rPr>
        <w:t>3.</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Последний защитник Х5 отвечает за перекрытие об</w:t>
      </w:r>
      <w:r w:rsidR="00B12A67">
        <w:rPr>
          <w:rFonts w:ascii="Times New Roman" w:hAnsi="Times New Roman" w:cs="Times New Roman"/>
          <w:sz w:val="24"/>
          <w:szCs w:val="24"/>
        </w:rPr>
        <w:t>о</w:t>
      </w:r>
      <w:r w:rsidRPr="00883280">
        <w:rPr>
          <w:rFonts w:ascii="Times New Roman" w:hAnsi="Times New Roman" w:cs="Times New Roman"/>
          <w:sz w:val="24"/>
          <w:szCs w:val="24"/>
        </w:rPr>
        <w:t xml:space="preserve">их углов и установку </w:t>
      </w:r>
      <w:r w:rsidR="00B12A67">
        <w:rPr>
          <w:rFonts w:ascii="Times New Roman" w:hAnsi="Times New Roman" w:cs="Times New Roman"/>
          <w:sz w:val="24"/>
          <w:szCs w:val="24"/>
        </w:rPr>
        <w:t>ловушек</w:t>
      </w:r>
      <w:r w:rsidRPr="00883280">
        <w:rPr>
          <w:rFonts w:ascii="Times New Roman" w:hAnsi="Times New Roman" w:cs="Times New Roman"/>
          <w:sz w:val="24"/>
          <w:szCs w:val="24"/>
        </w:rPr>
        <w:t xml:space="preserve"> с (X2 и X3) в углах площадки. </w:t>
      </w:r>
      <w:r w:rsidR="00B12A67" w:rsidRPr="00883280">
        <w:rPr>
          <w:rFonts w:ascii="Times New Roman" w:hAnsi="Times New Roman" w:cs="Times New Roman"/>
          <w:sz w:val="24"/>
          <w:szCs w:val="24"/>
        </w:rPr>
        <w:t>Но, по моему убеждению,</w:t>
      </w:r>
      <w:r w:rsidRPr="00883280">
        <w:rPr>
          <w:rFonts w:ascii="Times New Roman" w:hAnsi="Times New Roman" w:cs="Times New Roman"/>
          <w:sz w:val="24"/>
          <w:szCs w:val="24"/>
        </w:rPr>
        <w:t xml:space="preserve"> на позиции последнего защитника под корзиной должен играть х4 (если он обладает хорошей скоростью) или </w:t>
      </w:r>
      <w:r w:rsidR="00B12A67">
        <w:rPr>
          <w:rFonts w:ascii="Times New Roman" w:hAnsi="Times New Roman" w:cs="Times New Roman"/>
          <w:sz w:val="24"/>
          <w:szCs w:val="24"/>
        </w:rPr>
        <w:t>Х</w:t>
      </w:r>
      <w:r w:rsidRPr="00883280">
        <w:rPr>
          <w:rFonts w:ascii="Times New Roman" w:hAnsi="Times New Roman" w:cs="Times New Roman"/>
          <w:sz w:val="24"/>
          <w:szCs w:val="24"/>
        </w:rPr>
        <w:t xml:space="preserve">3, или даже </w:t>
      </w:r>
      <w:r w:rsidR="00B12A67">
        <w:rPr>
          <w:rFonts w:ascii="Times New Roman" w:hAnsi="Times New Roman" w:cs="Times New Roman"/>
          <w:sz w:val="24"/>
          <w:szCs w:val="24"/>
        </w:rPr>
        <w:t>Х</w:t>
      </w:r>
      <w:r w:rsidRPr="00883280">
        <w:rPr>
          <w:rFonts w:ascii="Times New Roman" w:hAnsi="Times New Roman" w:cs="Times New Roman"/>
          <w:sz w:val="24"/>
          <w:szCs w:val="24"/>
        </w:rPr>
        <w:t xml:space="preserve">2 и </w:t>
      </w:r>
      <w:r w:rsidR="00B12A67">
        <w:rPr>
          <w:rFonts w:ascii="Times New Roman" w:hAnsi="Times New Roman" w:cs="Times New Roman"/>
          <w:sz w:val="24"/>
          <w:szCs w:val="24"/>
        </w:rPr>
        <w:t>Х</w:t>
      </w:r>
      <w:r w:rsidRPr="00883280">
        <w:rPr>
          <w:rFonts w:ascii="Times New Roman" w:hAnsi="Times New Roman" w:cs="Times New Roman"/>
          <w:sz w:val="24"/>
          <w:szCs w:val="24"/>
        </w:rPr>
        <w:t>1. Х5 может играть на этой позиции только в том случае, когда он имеет прекрасную скорость и хорошее чтение действий нападения.</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drawing>
          <wp:inline distT="0" distB="0" distL="0" distR="0">
            <wp:extent cx="2667000" cy="2152650"/>
            <wp:effectExtent l="0" t="0" r="0" b="0"/>
            <wp:docPr id="2" name="Рисунок 2" descr="http://i.fbu.kiev.ua/1/9260/inner/576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fbu.kiev.ua/1/9260/inner/576185.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0" cy="2152650"/>
                    </a:xfrm>
                    <a:prstGeom prst="rect">
                      <a:avLst/>
                    </a:prstGeom>
                    <a:noFill/>
                    <a:ln>
                      <a:noFill/>
                    </a:ln>
                  </pic:spPr>
                </pic:pic>
              </a:graphicData>
            </a:graphic>
          </wp:inline>
        </w:drawing>
      </w:r>
      <w:r w:rsidRPr="00883280">
        <w:rPr>
          <w:rFonts w:ascii="Times New Roman" w:hAnsi="Times New Roman" w:cs="Times New Roman"/>
          <w:sz w:val="24"/>
          <w:szCs w:val="24"/>
        </w:rPr>
        <w:drawing>
          <wp:inline distT="0" distB="0" distL="0" distR="0">
            <wp:extent cx="2800350" cy="2152650"/>
            <wp:effectExtent l="0" t="0" r="0" b="0"/>
            <wp:docPr id="3" name="Рисунок 3" descr="http://i.fbu.kiev.ua/1/9260/inner/366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fbu.kiev.ua/1/9260/inner/36698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0350" cy="2152650"/>
                    </a:xfrm>
                    <a:prstGeom prst="rect">
                      <a:avLst/>
                    </a:prstGeom>
                    <a:noFill/>
                    <a:ln>
                      <a:noFill/>
                    </a:ln>
                  </pic:spPr>
                </pic:pic>
              </a:graphicData>
            </a:graphic>
          </wp:inline>
        </w:drawing>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Во время передачи в угол, защита хочет провоцировать передачу по дуге – (1 передает 4) – навесная передача легко перехватывается.</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Во время передачи 5, X5 пытаются выиграть путь на позицию низкого центра со стороны мяча. X5 перекрывает передачу от 4 к 5.</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Обратная передача с угла вверх к 1 также удобна для перехвата. Но возможна легкая передача от 4 к 2 на ЛШБ.</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 xml:space="preserve">В этой ситуации </w:t>
      </w:r>
      <w:r w:rsidR="00B12A67">
        <w:rPr>
          <w:rFonts w:ascii="Times New Roman" w:hAnsi="Times New Roman" w:cs="Times New Roman"/>
          <w:sz w:val="24"/>
          <w:szCs w:val="24"/>
        </w:rPr>
        <w:t>Х</w:t>
      </w:r>
      <w:r w:rsidRPr="00883280">
        <w:rPr>
          <w:rFonts w:ascii="Times New Roman" w:hAnsi="Times New Roman" w:cs="Times New Roman"/>
          <w:sz w:val="24"/>
          <w:szCs w:val="24"/>
        </w:rPr>
        <w:t>3 отвечает за нападающих 2 и 3. Постоянно контролируя мяч и двоих подопечных.</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lastRenderedPageBreak/>
        <w:t>У X3 очень сложная задача при этой защите, но мы помним, что против игрока с мячом 4 действуют четыре руки.</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drawing>
          <wp:inline distT="0" distB="0" distL="0" distR="0">
            <wp:extent cx="2419350" cy="2266950"/>
            <wp:effectExtent l="0" t="0" r="0" b="0"/>
            <wp:docPr id="4" name="Рисунок 4" descr="http://i.fbu.kiev.ua/1/9260/inner/869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fbu.kiev.ua/1/9260/inner/86998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2266950"/>
                    </a:xfrm>
                    <a:prstGeom prst="rect">
                      <a:avLst/>
                    </a:prstGeom>
                    <a:noFill/>
                    <a:ln>
                      <a:noFill/>
                    </a:ln>
                  </pic:spPr>
                </pic:pic>
              </a:graphicData>
            </a:graphic>
          </wp:inline>
        </w:drawing>
      </w:r>
      <w:r w:rsidRPr="00883280">
        <w:rPr>
          <w:rFonts w:ascii="Times New Roman" w:hAnsi="Times New Roman" w:cs="Times New Roman"/>
          <w:sz w:val="24"/>
          <w:szCs w:val="24"/>
        </w:rPr>
        <w:drawing>
          <wp:inline distT="0" distB="0" distL="0" distR="0">
            <wp:extent cx="2419350" cy="2266950"/>
            <wp:effectExtent l="0" t="0" r="0" b="0"/>
            <wp:docPr id="5" name="Рисунок 5" descr="http://i.fbu.kiev.ua/1/9260/inner/692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fbu.kiev.ua/1/9260/inner/69216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9350" cy="2266950"/>
                    </a:xfrm>
                    <a:prstGeom prst="rect">
                      <a:avLst/>
                    </a:prstGeom>
                    <a:noFill/>
                    <a:ln>
                      <a:noFill/>
                    </a:ln>
                  </pic:spPr>
                </pic:pic>
              </a:graphicData>
            </a:graphic>
          </wp:inline>
        </w:drawing>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 xml:space="preserve">В этой ситуации </w:t>
      </w:r>
      <w:r w:rsidR="003D404A">
        <w:rPr>
          <w:rFonts w:ascii="Times New Roman" w:hAnsi="Times New Roman" w:cs="Times New Roman"/>
          <w:sz w:val="24"/>
          <w:szCs w:val="24"/>
        </w:rPr>
        <w:t>Х</w:t>
      </w:r>
      <w:r w:rsidRPr="00883280">
        <w:rPr>
          <w:rFonts w:ascii="Times New Roman" w:hAnsi="Times New Roman" w:cs="Times New Roman"/>
          <w:sz w:val="24"/>
          <w:szCs w:val="24"/>
        </w:rPr>
        <w:t>3 отвечает за нападающих 2 и 3. Постоянно контролируя мяч и двоих подопечных.</w:t>
      </w:r>
    </w:p>
    <w:p w:rsidR="00FD22A8" w:rsidRPr="00883280" w:rsidRDefault="00FD22A8" w:rsidP="00883280">
      <w:pPr>
        <w:rPr>
          <w:rFonts w:ascii="Times New Roman" w:hAnsi="Times New Roman" w:cs="Times New Roman"/>
          <w:sz w:val="24"/>
          <w:szCs w:val="24"/>
        </w:rPr>
      </w:pPr>
      <w:r w:rsidRPr="00883280">
        <w:rPr>
          <w:rFonts w:ascii="Times New Roman" w:hAnsi="Times New Roman" w:cs="Times New Roman"/>
          <w:sz w:val="24"/>
          <w:szCs w:val="24"/>
        </w:rPr>
        <w:t>У X3 очень сложная задача при этой защите, но мы помним, что против игрока с мячом 4, действуют четыре руки.</w:t>
      </w:r>
    </w:p>
    <w:p w:rsidR="00FD22A8" w:rsidRPr="00883280" w:rsidRDefault="003D404A" w:rsidP="00883280">
      <w:pPr>
        <w:rPr>
          <w:rFonts w:ascii="Times New Roman" w:hAnsi="Times New Roman" w:cs="Times New Roman"/>
          <w:sz w:val="24"/>
          <w:szCs w:val="24"/>
        </w:rPr>
      </w:pPr>
      <w:r w:rsidRPr="00883280">
        <w:rPr>
          <w:rFonts w:ascii="Times New Roman" w:hAnsi="Times New Roman" w:cs="Times New Roman"/>
          <w:sz w:val="24"/>
          <w:szCs w:val="24"/>
        </w:rPr>
        <w:t>Одной</w:t>
      </w:r>
      <w:r w:rsidR="00FD22A8" w:rsidRPr="00883280">
        <w:rPr>
          <w:rFonts w:ascii="Times New Roman" w:hAnsi="Times New Roman" w:cs="Times New Roman"/>
          <w:sz w:val="24"/>
          <w:szCs w:val="24"/>
        </w:rPr>
        <w:t xml:space="preserve"> из сильных сторон защиты 1-3-1 - есть эффективные возможности постановки ловушек.</w:t>
      </w:r>
    </w:p>
    <w:p w:rsidR="00FD22A8" w:rsidRPr="00883280" w:rsidRDefault="00FD22A8" w:rsidP="00883280">
      <w:pPr>
        <w:rPr>
          <w:rFonts w:ascii="Times New Roman" w:hAnsi="Times New Roman" w:cs="Times New Roman"/>
          <w:sz w:val="24"/>
          <w:szCs w:val="24"/>
        </w:rPr>
      </w:pPr>
      <w:proofErr w:type="spellStart"/>
      <w:r w:rsidRPr="00883280">
        <w:rPr>
          <w:rFonts w:ascii="Times New Roman" w:hAnsi="Times New Roman" w:cs="Times New Roman"/>
          <w:sz w:val="24"/>
          <w:szCs w:val="24"/>
        </w:rPr>
        <w:t>Oдной</w:t>
      </w:r>
      <w:proofErr w:type="spellEnd"/>
      <w:r w:rsidRPr="00883280">
        <w:rPr>
          <w:rFonts w:ascii="Times New Roman" w:hAnsi="Times New Roman" w:cs="Times New Roman"/>
          <w:sz w:val="24"/>
          <w:szCs w:val="24"/>
        </w:rPr>
        <w:t xml:space="preserve"> из слабых сторон этой защиты - есть </w:t>
      </w:r>
      <w:r w:rsidR="003D404A" w:rsidRPr="00883280">
        <w:rPr>
          <w:rFonts w:ascii="Times New Roman" w:hAnsi="Times New Roman" w:cs="Times New Roman"/>
          <w:sz w:val="24"/>
          <w:szCs w:val="24"/>
        </w:rPr>
        <w:t>громадная площадь,</w:t>
      </w:r>
      <w:r w:rsidRPr="00883280">
        <w:rPr>
          <w:rFonts w:ascii="Times New Roman" w:hAnsi="Times New Roman" w:cs="Times New Roman"/>
          <w:sz w:val="24"/>
          <w:szCs w:val="24"/>
        </w:rPr>
        <w:t xml:space="preserve"> которую должен перекрывать Х4.</w:t>
      </w:r>
    </w:p>
    <w:p w:rsidR="00FD22A8" w:rsidRPr="00883280" w:rsidRDefault="00883280" w:rsidP="00883280">
      <w:pPr>
        <w:rPr>
          <w:rFonts w:ascii="Times New Roman" w:hAnsi="Times New Roman" w:cs="Times New Roman"/>
          <w:sz w:val="24"/>
          <w:szCs w:val="24"/>
        </w:rPr>
      </w:pPr>
      <w:r w:rsidRPr="00883280">
        <w:rPr>
          <w:rFonts w:ascii="Times New Roman" w:hAnsi="Times New Roman" w:cs="Times New Roman"/>
          <w:sz w:val="24"/>
          <w:szCs w:val="24"/>
        </w:rPr>
        <w:drawing>
          <wp:inline distT="0" distB="0" distL="0" distR="0">
            <wp:extent cx="2733675" cy="2495550"/>
            <wp:effectExtent l="0" t="0" r="9525" b="0"/>
            <wp:docPr id="6" name="Рисунок 6" descr="http://i.fbu.kiev.ua/1/9260/inner/959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fbu.kiev.ua/1/9260/inner/95983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3675" cy="2495550"/>
                    </a:xfrm>
                    <a:prstGeom prst="rect">
                      <a:avLst/>
                    </a:prstGeom>
                    <a:noFill/>
                    <a:ln>
                      <a:noFill/>
                    </a:ln>
                  </pic:spPr>
                </pic:pic>
              </a:graphicData>
            </a:graphic>
          </wp:inline>
        </w:drawing>
      </w:r>
      <w:r w:rsidRPr="00883280">
        <w:rPr>
          <w:rFonts w:ascii="Times New Roman" w:hAnsi="Times New Roman" w:cs="Times New Roman"/>
          <w:sz w:val="24"/>
          <w:szCs w:val="24"/>
        </w:rPr>
        <w:drawing>
          <wp:inline distT="0" distB="0" distL="0" distR="0">
            <wp:extent cx="2886075" cy="2495550"/>
            <wp:effectExtent l="0" t="0" r="9525" b="0"/>
            <wp:docPr id="7" name="Рисунок 7" descr="http://i.fbu.kiev.ua/1/9260/inner/947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fbu.kiev.ua/1/9260/inner/9479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6075" cy="2495550"/>
                    </a:xfrm>
                    <a:prstGeom prst="rect">
                      <a:avLst/>
                    </a:prstGeom>
                    <a:noFill/>
                    <a:ln>
                      <a:noFill/>
                    </a:ln>
                  </pic:spPr>
                </pic:pic>
              </a:graphicData>
            </a:graphic>
          </wp:inline>
        </w:drawing>
      </w:r>
    </w:p>
    <w:p w:rsidR="00883280" w:rsidRPr="00883280" w:rsidRDefault="00883280" w:rsidP="00883280">
      <w:pPr>
        <w:rPr>
          <w:rFonts w:ascii="Times New Roman" w:hAnsi="Times New Roman" w:cs="Times New Roman"/>
          <w:sz w:val="24"/>
          <w:szCs w:val="24"/>
        </w:rPr>
      </w:pPr>
      <w:r w:rsidRPr="00883280">
        <w:rPr>
          <w:rFonts w:ascii="Times New Roman" w:hAnsi="Times New Roman" w:cs="Times New Roman"/>
          <w:sz w:val="24"/>
          <w:szCs w:val="24"/>
        </w:rPr>
        <w:t>При обратной передаче из угла в край, Х1 и Х2 возвращаются к ловушке против 1.</w:t>
      </w:r>
    </w:p>
    <w:p w:rsidR="00883280" w:rsidRPr="00883280" w:rsidRDefault="00883280" w:rsidP="00883280">
      <w:pPr>
        <w:rPr>
          <w:rFonts w:ascii="Times New Roman" w:hAnsi="Times New Roman" w:cs="Times New Roman"/>
          <w:sz w:val="24"/>
          <w:szCs w:val="24"/>
        </w:rPr>
      </w:pPr>
      <w:r w:rsidRPr="00883280">
        <w:rPr>
          <w:rFonts w:ascii="Times New Roman" w:hAnsi="Times New Roman" w:cs="Times New Roman"/>
          <w:sz w:val="24"/>
          <w:szCs w:val="24"/>
        </w:rPr>
        <w:lastRenderedPageBreak/>
        <w:drawing>
          <wp:inline distT="0" distB="0" distL="0" distR="0">
            <wp:extent cx="2800350" cy="2286000"/>
            <wp:effectExtent l="0" t="0" r="0" b="0"/>
            <wp:docPr id="8" name="Рисунок 8" descr="http://i.fbu.kiev.ua/1/9260/inner/189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fbu.kiev.ua/1/9260/inner/18984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0350" cy="2286000"/>
                    </a:xfrm>
                    <a:prstGeom prst="rect">
                      <a:avLst/>
                    </a:prstGeom>
                    <a:noFill/>
                    <a:ln>
                      <a:noFill/>
                    </a:ln>
                  </pic:spPr>
                </pic:pic>
              </a:graphicData>
            </a:graphic>
          </wp:inline>
        </w:drawing>
      </w:r>
    </w:p>
    <w:p w:rsidR="00883280" w:rsidRPr="00883280" w:rsidRDefault="00883280" w:rsidP="00883280">
      <w:pPr>
        <w:rPr>
          <w:rFonts w:ascii="Times New Roman" w:hAnsi="Times New Roman" w:cs="Times New Roman"/>
          <w:sz w:val="24"/>
          <w:szCs w:val="24"/>
        </w:rPr>
      </w:pPr>
      <w:r w:rsidRPr="00883280">
        <w:rPr>
          <w:rFonts w:ascii="Times New Roman" w:hAnsi="Times New Roman" w:cs="Times New Roman"/>
          <w:sz w:val="24"/>
          <w:szCs w:val="24"/>
        </w:rPr>
        <w:t xml:space="preserve">Когда мяч передан 2, </w:t>
      </w:r>
      <w:r w:rsidR="003D404A">
        <w:rPr>
          <w:rFonts w:ascii="Times New Roman" w:hAnsi="Times New Roman" w:cs="Times New Roman"/>
          <w:sz w:val="24"/>
          <w:szCs w:val="24"/>
        </w:rPr>
        <w:t>Х</w:t>
      </w:r>
      <w:r w:rsidRPr="00883280">
        <w:rPr>
          <w:rFonts w:ascii="Times New Roman" w:hAnsi="Times New Roman" w:cs="Times New Roman"/>
          <w:sz w:val="24"/>
          <w:szCs w:val="24"/>
        </w:rPr>
        <w:t xml:space="preserve">1 и </w:t>
      </w:r>
      <w:r w:rsidR="003D404A">
        <w:rPr>
          <w:rFonts w:ascii="Times New Roman" w:hAnsi="Times New Roman" w:cs="Times New Roman"/>
          <w:sz w:val="24"/>
          <w:szCs w:val="24"/>
        </w:rPr>
        <w:t>Х</w:t>
      </w:r>
      <w:r w:rsidRPr="00883280">
        <w:rPr>
          <w:rFonts w:ascii="Times New Roman" w:hAnsi="Times New Roman" w:cs="Times New Roman"/>
          <w:sz w:val="24"/>
          <w:szCs w:val="24"/>
        </w:rPr>
        <w:t xml:space="preserve">3 делают </w:t>
      </w:r>
      <w:r w:rsidR="003D404A">
        <w:rPr>
          <w:rFonts w:ascii="Times New Roman" w:hAnsi="Times New Roman" w:cs="Times New Roman"/>
          <w:sz w:val="24"/>
          <w:szCs w:val="24"/>
        </w:rPr>
        <w:t>ловушку</w:t>
      </w:r>
      <w:r w:rsidRPr="00883280">
        <w:rPr>
          <w:rFonts w:ascii="Times New Roman" w:hAnsi="Times New Roman" w:cs="Times New Roman"/>
          <w:sz w:val="24"/>
          <w:szCs w:val="24"/>
        </w:rPr>
        <w:t xml:space="preserve"> 2, </w:t>
      </w:r>
      <w:r w:rsidR="003D404A">
        <w:rPr>
          <w:rFonts w:ascii="Times New Roman" w:hAnsi="Times New Roman" w:cs="Times New Roman"/>
          <w:sz w:val="24"/>
          <w:szCs w:val="24"/>
        </w:rPr>
        <w:t>Х</w:t>
      </w:r>
      <w:r w:rsidRPr="00883280">
        <w:rPr>
          <w:rFonts w:ascii="Times New Roman" w:hAnsi="Times New Roman" w:cs="Times New Roman"/>
          <w:sz w:val="24"/>
          <w:szCs w:val="24"/>
        </w:rPr>
        <w:t>2 перекрывает слабую сторону, и X5 перекрывает позицию высокого центра.</w:t>
      </w:r>
    </w:p>
    <w:p w:rsidR="00883280" w:rsidRPr="00883280" w:rsidRDefault="00883280" w:rsidP="00883280">
      <w:pPr>
        <w:rPr>
          <w:rFonts w:ascii="Times New Roman" w:hAnsi="Times New Roman" w:cs="Times New Roman"/>
          <w:sz w:val="24"/>
          <w:szCs w:val="24"/>
        </w:rPr>
      </w:pPr>
      <w:r w:rsidRPr="00883280">
        <w:rPr>
          <w:rFonts w:ascii="Times New Roman" w:hAnsi="Times New Roman" w:cs="Times New Roman"/>
          <w:sz w:val="24"/>
          <w:szCs w:val="24"/>
        </w:rPr>
        <w:t xml:space="preserve">В норме атакующая команда будет передавать мяч между 1 и 2, 3 и 4 эффективно создавая ситуацию для атаки и заставляя </w:t>
      </w:r>
      <w:r w:rsidR="003D404A">
        <w:rPr>
          <w:rFonts w:ascii="Times New Roman" w:hAnsi="Times New Roman" w:cs="Times New Roman"/>
          <w:sz w:val="24"/>
          <w:szCs w:val="24"/>
        </w:rPr>
        <w:t>Х</w:t>
      </w:r>
      <w:r w:rsidRPr="00883280">
        <w:rPr>
          <w:rFonts w:ascii="Times New Roman" w:hAnsi="Times New Roman" w:cs="Times New Roman"/>
          <w:sz w:val="24"/>
          <w:szCs w:val="24"/>
        </w:rPr>
        <w:t xml:space="preserve">1 и </w:t>
      </w:r>
      <w:r w:rsidR="003D404A">
        <w:rPr>
          <w:rFonts w:ascii="Times New Roman" w:hAnsi="Times New Roman" w:cs="Times New Roman"/>
          <w:sz w:val="24"/>
          <w:szCs w:val="24"/>
        </w:rPr>
        <w:t>Х</w:t>
      </w:r>
      <w:r w:rsidRPr="00883280">
        <w:rPr>
          <w:rFonts w:ascii="Times New Roman" w:hAnsi="Times New Roman" w:cs="Times New Roman"/>
          <w:sz w:val="24"/>
          <w:szCs w:val="24"/>
        </w:rPr>
        <w:t>4 проделывать громадный объём перемещений. Но при хорошей словесной коммуникации, смещением защитников на новые позиции во время полета мяча при передачах эта защита будет создавать множество проблем для нападения, провоцируя навесные передачи, тем самым создавая моменты для перехвата мяча или попадания нападающих с мячом в ловушки, особенно при использовании ими ведения мяча. Можно применять ее как на постоянной основе, так и чередуя с другими видами и системами защиты.</w:t>
      </w:r>
    </w:p>
    <w:p w:rsidR="009954DA" w:rsidRDefault="009954DA">
      <w:pPr>
        <w:rPr>
          <w:rFonts w:ascii="Times New Roman" w:hAnsi="Times New Roman" w:cs="Times New Roman"/>
          <w:sz w:val="24"/>
          <w:szCs w:val="24"/>
        </w:rPr>
      </w:pPr>
      <w:r>
        <w:rPr>
          <w:rFonts w:ascii="Times New Roman" w:hAnsi="Times New Roman" w:cs="Times New Roman"/>
          <w:sz w:val="24"/>
          <w:szCs w:val="24"/>
        </w:rPr>
        <w:br w:type="page"/>
      </w:r>
    </w:p>
    <w:p w:rsidR="009954DA" w:rsidRPr="009954DA" w:rsidRDefault="009954DA" w:rsidP="009954DA">
      <w:pPr>
        <w:jc w:val="center"/>
        <w:rPr>
          <w:rFonts w:ascii="Times New Roman" w:hAnsi="Times New Roman" w:cs="Times New Roman"/>
          <w:sz w:val="32"/>
          <w:szCs w:val="24"/>
        </w:rPr>
      </w:pPr>
      <w:r w:rsidRPr="009954DA">
        <w:rPr>
          <w:rFonts w:ascii="Times New Roman" w:hAnsi="Times New Roman" w:cs="Times New Roman"/>
          <w:sz w:val="32"/>
          <w:szCs w:val="24"/>
        </w:rPr>
        <w:lastRenderedPageBreak/>
        <w:t xml:space="preserve">5 преимуществ играть </w:t>
      </w:r>
      <w:proofErr w:type="spellStart"/>
      <w:r w:rsidRPr="009954DA">
        <w:rPr>
          <w:rFonts w:ascii="Times New Roman" w:hAnsi="Times New Roman" w:cs="Times New Roman"/>
          <w:sz w:val="32"/>
          <w:szCs w:val="24"/>
        </w:rPr>
        <w:t>зонy</w:t>
      </w:r>
      <w:proofErr w:type="spellEnd"/>
      <w:r w:rsidRPr="009954DA">
        <w:rPr>
          <w:rFonts w:ascii="Times New Roman" w:hAnsi="Times New Roman" w:cs="Times New Roman"/>
          <w:sz w:val="32"/>
          <w:szCs w:val="24"/>
        </w:rPr>
        <w:t xml:space="preserve"> 1-3-1</w:t>
      </w:r>
    </w:p>
    <w:p w:rsidR="009954DA" w:rsidRPr="009954DA" w:rsidRDefault="009954DA" w:rsidP="009954DA">
      <w:pPr>
        <w:rPr>
          <w:rFonts w:ascii="Times New Roman" w:hAnsi="Times New Roman" w:cs="Times New Roman"/>
          <w:sz w:val="28"/>
          <w:szCs w:val="24"/>
        </w:rPr>
      </w:pPr>
      <w:r w:rsidRPr="009954DA">
        <w:rPr>
          <w:rFonts w:ascii="Times New Roman" w:hAnsi="Times New Roman" w:cs="Times New Roman"/>
          <w:sz w:val="28"/>
          <w:szCs w:val="24"/>
        </w:rPr>
        <w:t xml:space="preserve">Это часть 2-я из 4-х серий статей о зонной защите 1-3-1 тренера </w:t>
      </w:r>
      <w:hyperlink r:id="rId13" w:history="1">
        <w:proofErr w:type="spellStart"/>
        <w:r w:rsidRPr="002D3757">
          <w:rPr>
            <w:rStyle w:val="a5"/>
            <w:rFonts w:ascii="Times New Roman" w:hAnsi="Times New Roman" w:cs="Times New Roman"/>
            <w:sz w:val="28"/>
            <w:szCs w:val="24"/>
          </w:rPr>
          <w:t>Rory</w:t>
        </w:r>
        <w:proofErr w:type="spellEnd"/>
        <w:r w:rsidRPr="002D3757">
          <w:rPr>
            <w:rStyle w:val="a5"/>
            <w:rFonts w:ascii="Times New Roman" w:hAnsi="Times New Roman" w:cs="Times New Roman"/>
            <w:sz w:val="28"/>
            <w:szCs w:val="24"/>
          </w:rPr>
          <w:t xml:space="preserve"> </w:t>
        </w:r>
        <w:proofErr w:type="spellStart"/>
        <w:r w:rsidRPr="002D3757">
          <w:rPr>
            <w:rStyle w:val="a5"/>
            <w:rFonts w:ascii="Times New Roman" w:hAnsi="Times New Roman" w:cs="Times New Roman"/>
            <w:sz w:val="28"/>
            <w:szCs w:val="24"/>
          </w:rPr>
          <w:t>Hamilton</w:t>
        </w:r>
        <w:proofErr w:type="spellEnd"/>
      </w:hyperlink>
      <w:r w:rsidRPr="009954DA">
        <w:rPr>
          <w:rFonts w:ascii="Times New Roman" w:hAnsi="Times New Roman" w:cs="Times New Roman"/>
          <w:sz w:val="28"/>
          <w:szCs w:val="24"/>
        </w:rPr>
        <w:t>.</w:t>
      </w:r>
    </w:p>
    <w:p w:rsidR="009954DA" w:rsidRPr="009954DA" w:rsidRDefault="009954DA" w:rsidP="009954DA">
      <w:pPr>
        <w:rPr>
          <w:rFonts w:ascii="Times New Roman" w:hAnsi="Times New Roman" w:cs="Times New Roman"/>
          <w:sz w:val="24"/>
          <w:szCs w:val="24"/>
        </w:rPr>
      </w:pPr>
      <w:r w:rsidRPr="009954DA">
        <w:rPr>
          <w:rFonts w:ascii="Times New Roman" w:hAnsi="Times New Roman" w:cs="Times New Roman"/>
          <w:sz w:val="24"/>
          <w:szCs w:val="24"/>
        </w:rPr>
        <w:t xml:space="preserve">В этой серии я хотел бы поделиться с вами нашей зонной защитой 1-3-1. Многочисленные тренеры NCAA в течение многих лет используют 1-3-1 оборону с большим успехом. </w:t>
      </w:r>
      <w:proofErr w:type="spellStart"/>
      <w:r w:rsidRPr="009954DA">
        <w:rPr>
          <w:rFonts w:ascii="Times New Roman" w:hAnsi="Times New Roman" w:cs="Times New Roman"/>
          <w:sz w:val="24"/>
          <w:szCs w:val="24"/>
        </w:rPr>
        <w:t>John</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Beilein</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Mike</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Lonergan</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Seth</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Greenberg</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Bill</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Carmody</w:t>
      </w:r>
      <w:proofErr w:type="spellEnd"/>
      <w:r w:rsidRPr="009954DA">
        <w:rPr>
          <w:rFonts w:ascii="Times New Roman" w:hAnsi="Times New Roman" w:cs="Times New Roman"/>
          <w:sz w:val="24"/>
          <w:szCs w:val="24"/>
        </w:rPr>
        <w:t xml:space="preserve"> и совсем недавно </w:t>
      </w:r>
      <w:proofErr w:type="spellStart"/>
      <w:r w:rsidRPr="009954DA">
        <w:rPr>
          <w:rFonts w:ascii="Times New Roman" w:hAnsi="Times New Roman" w:cs="Times New Roman"/>
          <w:sz w:val="24"/>
          <w:szCs w:val="24"/>
        </w:rPr>
        <w:t>Chris</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Mack</w:t>
      </w:r>
      <w:proofErr w:type="spellEnd"/>
      <w:r w:rsidRPr="009954DA">
        <w:rPr>
          <w:rFonts w:ascii="Times New Roman" w:hAnsi="Times New Roman" w:cs="Times New Roman"/>
          <w:sz w:val="24"/>
          <w:szCs w:val="24"/>
        </w:rPr>
        <w:t xml:space="preserve"> используют эту защиту в своих университетах. Каждый добавлял свои собственные детали, но сохранил основной фундамент обороны. Защита 1-3-1 была неотъемлемой частью моей оборонной системы в течение более 23 лет как в качестве </w:t>
      </w:r>
      <w:proofErr w:type="gramStart"/>
      <w:r w:rsidRPr="009954DA">
        <w:rPr>
          <w:rFonts w:ascii="Times New Roman" w:hAnsi="Times New Roman" w:cs="Times New Roman"/>
          <w:sz w:val="24"/>
          <w:szCs w:val="24"/>
        </w:rPr>
        <w:t>игрока</w:t>
      </w:r>
      <w:proofErr w:type="gramEnd"/>
      <w:r w:rsidRPr="009954DA">
        <w:rPr>
          <w:rFonts w:ascii="Times New Roman" w:hAnsi="Times New Roman" w:cs="Times New Roman"/>
          <w:sz w:val="24"/>
          <w:szCs w:val="24"/>
        </w:rPr>
        <w:t xml:space="preserve"> так и тренера.</w:t>
      </w:r>
    </w:p>
    <w:p w:rsidR="009954DA" w:rsidRPr="009954DA" w:rsidRDefault="009954DA" w:rsidP="009954DA">
      <w:pPr>
        <w:rPr>
          <w:rFonts w:ascii="Times New Roman" w:hAnsi="Times New Roman" w:cs="Times New Roman"/>
          <w:sz w:val="28"/>
          <w:szCs w:val="24"/>
        </w:rPr>
      </w:pPr>
      <w:r w:rsidRPr="009954DA">
        <w:rPr>
          <w:rFonts w:ascii="Times New Roman" w:hAnsi="Times New Roman" w:cs="Times New Roman"/>
          <w:sz w:val="28"/>
          <w:szCs w:val="24"/>
        </w:rPr>
        <w:t>Вот пять преимуществ почему нам нравится принимать 1-3-1 в обороне:</w:t>
      </w:r>
    </w:p>
    <w:p w:rsidR="009954DA" w:rsidRDefault="009954DA" w:rsidP="009954DA">
      <w:pPr>
        <w:rPr>
          <w:rFonts w:ascii="Times New Roman" w:hAnsi="Times New Roman" w:cs="Times New Roman"/>
          <w:sz w:val="24"/>
          <w:szCs w:val="24"/>
        </w:rPr>
      </w:pPr>
      <w:r w:rsidRPr="009954DA">
        <w:rPr>
          <w:rFonts w:ascii="Times New Roman" w:hAnsi="Times New Roman" w:cs="Times New Roman"/>
          <w:b/>
          <w:sz w:val="24"/>
          <w:szCs w:val="24"/>
        </w:rPr>
        <w:t>1. Уникальность</w:t>
      </w:r>
      <w:r>
        <w:rPr>
          <w:rFonts w:ascii="Times New Roman" w:hAnsi="Times New Roman" w:cs="Times New Roman"/>
          <w:sz w:val="24"/>
          <w:szCs w:val="24"/>
        </w:rPr>
        <w:t xml:space="preserve"> </w:t>
      </w:r>
      <w:r w:rsidRPr="009954DA">
        <w:rPr>
          <w:rFonts w:ascii="Times New Roman" w:hAnsi="Times New Roman" w:cs="Times New Roman"/>
          <w:sz w:val="24"/>
          <w:szCs w:val="24"/>
        </w:rPr>
        <w:t>- Большинство команд имеет множество способов атаковать зоны 2-3, 3-2, 1-2-2 и зону матч-ап. Однако, те же команды могут иметь только один или два различных способа атаковать зону 1-3-1. С ограниченными способами атаковать вашу 1-3-1, становится проще тренировать, разведывать, и вносить коррективы. Защита также дает вам конкурентное преимущество благодаря своей уникальности. Команды должны тратить дополнительное время тренировок для подготовки к защите, которая может занять много времени в других важных областях игры. Он также отлично подходит для быстрого поворота в игре, где ваш противник имеет очень мало времени для настройки.</w:t>
      </w:r>
    </w:p>
    <w:p w:rsidR="009954DA" w:rsidRDefault="009954DA" w:rsidP="009954DA">
      <w:pPr>
        <w:rPr>
          <w:rFonts w:ascii="Times New Roman" w:hAnsi="Times New Roman" w:cs="Times New Roman"/>
          <w:sz w:val="24"/>
          <w:szCs w:val="24"/>
        </w:rPr>
      </w:pPr>
      <w:r w:rsidRPr="009954DA">
        <w:rPr>
          <w:rFonts w:ascii="Times New Roman" w:hAnsi="Times New Roman" w:cs="Times New Roman"/>
          <w:b/>
          <w:sz w:val="24"/>
          <w:szCs w:val="24"/>
        </w:rPr>
        <w:t>2. Универсальность</w:t>
      </w:r>
      <w:r>
        <w:rPr>
          <w:rFonts w:ascii="Times New Roman" w:hAnsi="Times New Roman" w:cs="Times New Roman"/>
          <w:sz w:val="24"/>
          <w:szCs w:val="24"/>
        </w:rPr>
        <w:t xml:space="preserve"> </w:t>
      </w:r>
      <w:r w:rsidRPr="009954DA">
        <w:rPr>
          <w:rFonts w:ascii="Times New Roman" w:hAnsi="Times New Roman" w:cs="Times New Roman"/>
          <w:sz w:val="24"/>
          <w:szCs w:val="24"/>
        </w:rPr>
        <w:t xml:space="preserve">- Играете ли вы традиционную глухую зону </w:t>
      </w:r>
      <w:proofErr w:type="spellStart"/>
      <w:r w:rsidRPr="009954DA">
        <w:rPr>
          <w:rFonts w:ascii="Times New Roman" w:hAnsi="Times New Roman" w:cs="Times New Roman"/>
          <w:sz w:val="24"/>
          <w:szCs w:val="24"/>
        </w:rPr>
        <w:t>Dean</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Smith</w:t>
      </w:r>
      <w:proofErr w:type="spellEnd"/>
      <w:r w:rsidRPr="009954DA">
        <w:rPr>
          <w:rFonts w:ascii="Times New Roman" w:hAnsi="Times New Roman" w:cs="Times New Roman"/>
          <w:sz w:val="24"/>
          <w:szCs w:val="24"/>
        </w:rPr>
        <w:t xml:space="preserve">, или расширенную зону </w:t>
      </w:r>
      <w:proofErr w:type="spellStart"/>
      <w:r w:rsidRPr="009954DA">
        <w:rPr>
          <w:rFonts w:ascii="Times New Roman" w:hAnsi="Times New Roman" w:cs="Times New Roman"/>
          <w:sz w:val="24"/>
          <w:szCs w:val="24"/>
        </w:rPr>
        <w:t>John</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Beilein</w:t>
      </w:r>
      <w:proofErr w:type="spellEnd"/>
      <w:r w:rsidRPr="009954DA">
        <w:rPr>
          <w:rFonts w:ascii="Times New Roman" w:hAnsi="Times New Roman" w:cs="Times New Roman"/>
          <w:sz w:val="24"/>
          <w:szCs w:val="24"/>
        </w:rPr>
        <w:t xml:space="preserve">, или гибридную </w:t>
      </w:r>
      <w:proofErr w:type="spellStart"/>
      <w:r w:rsidRPr="009954DA">
        <w:rPr>
          <w:rFonts w:ascii="Times New Roman" w:hAnsi="Times New Roman" w:cs="Times New Roman"/>
          <w:sz w:val="24"/>
          <w:szCs w:val="24"/>
        </w:rPr>
        <w:t>Chris</w:t>
      </w:r>
      <w:proofErr w:type="spellEnd"/>
      <w:r w:rsidRPr="009954DA">
        <w:rPr>
          <w:rFonts w:ascii="Times New Roman" w:hAnsi="Times New Roman" w:cs="Times New Roman"/>
          <w:sz w:val="24"/>
          <w:szCs w:val="24"/>
        </w:rPr>
        <w:t xml:space="preserve"> </w:t>
      </w:r>
      <w:proofErr w:type="spellStart"/>
      <w:r w:rsidRPr="009954DA">
        <w:rPr>
          <w:rFonts w:ascii="Times New Roman" w:hAnsi="Times New Roman" w:cs="Times New Roman"/>
          <w:sz w:val="24"/>
          <w:szCs w:val="24"/>
        </w:rPr>
        <w:t>Mack</w:t>
      </w:r>
      <w:proofErr w:type="spellEnd"/>
      <w:r w:rsidRPr="009954DA">
        <w:rPr>
          <w:rFonts w:ascii="Times New Roman" w:hAnsi="Times New Roman" w:cs="Times New Roman"/>
          <w:sz w:val="24"/>
          <w:szCs w:val="24"/>
        </w:rPr>
        <w:t xml:space="preserve"> из университета </w:t>
      </w:r>
      <w:proofErr w:type="spellStart"/>
      <w:r w:rsidRPr="009954DA">
        <w:rPr>
          <w:rFonts w:ascii="Times New Roman" w:hAnsi="Times New Roman" w:cs="Times New Roman"/>
          <w:sz w:val="24"/>
          <w:szCs w:val="24"/>
        </w:rPr>
        <w:t>Xavier</w:t>
      </w:r>
      <w:proofErr w:type="spellEnd"/>
      <w:r w:rsidRPr="009954DA">
        <w:rPr>
          <w:rFonts w:ascii="Times New Roman" w:hAnsi="Times New Roman" w:cs="Times New Roman"/>
          <w:sz w:val="24"/>
          <w:szCs w:val="24"/>
        </w:rPr>
        <w:t>, то ваша зона 1-3-1 хорошо адаптируется к вашим игрок</w:t>
      </w:r>
      <w:r>
        <w:rPr>
          <w:rFonts w:ascii="Times New Roman" w:hAnsi="Times New Roman" w:cs="Times New Roman"/>
          <w:sz w:val="24"/>
          <w:szCs w:val="24"/>
        </w:rPr>
        <w:t>ам</w:t>
      </w:r>
      <w:r w:rsidRPr="009954DA">
        <w:rPr>
          <w:rFonts w:ascii="Times New Roman" w:hAnsi="Times New Roman" w:cs="Times New Roman"/>
          <w:sz w:val="24"/>
          <w:szCs w:val="24"/>
        </w:rPr>
        <w:t xml:space="preserve"> и команд</w:t>
      </w:r>
      <w:r>
        <w:rPr>
          <w:rFonts w:ascii="Times New Roman" w:hAnsi="Times New Roman" w:cs="Times New Roman"/>
          <w:sz w:val="24"/>
          <w:szCs w:val="24"/>
        </w:rPr>
        <w:t>е</w:t>
      </w:r>
      <w:r w:rsidRPr="009954DA">
        <w:rPr>
          <w:rFonts w:ascii="Times New Roman" w:hAnsi="Times New Roman" w:cs="Times New Roman"/>
          <w:sz w:val="24"/>
          <w:szCs w:val="24"/>
        </w:rPr>
        <w:t>. Если у вас есть команда с высокими игроками, то 1-3-1 идеально подходит перекрытия передачи мяча. Если у вас есть быстрая и атлетическая команда, вы можете быть агрессивным и делать ловушки с вашей 1-3-1. Защита также отлично подходит, если у вас есть один очень агрессивный центровой игрок, которого вы хотите держать подальше от неприятностей с фолами и держать ближе к корзине. Защита позволяет прикрепить вашего гиганта близко к корзине и всегда держать в отличной позиции для подбора мяча.</w:t>
      </w:r>
    </w:p>
    <w:p w:rsidR="009954DA" w:rsidRDefault="009954DA" w:rsidP="009954DA">
      <w:pPr>
        <w:rPr>
          <w:rFonts w:ascii="Times New Roman" w:hAnsi="Times New Roman" w:cs="Times New Roman"/>
          <w:sz w:val="24"/>
          <w:szCs w:val="24"/>
        </w:rPr>
      </w:pPr>
      <w:r w:rsidRPr="009954DA">
        <w:rPr>
          <w:rFonts w:ascii="Times New Roman" w:hAnsi="Times New Roman" w:cs="Times New Roman"/>
          <w:b/>
          <w:sz w:val="24"/>
          <w:szCs w:val="24"/>
        </w:rPr>
        <w:t>3. Лимит на проходы с мячом</w:t>
      </w:r>
      <w:r>
        <w:rPr>
          <w:rFonts w:ascii="Times New Roman" w:hAnsi="Times New Roman" w:cs="Times New Roman"/>
          <w:b/>
          <w:sz w:val="24"/>
          <w:szCs w:val="24"/>
        </w:rPr>
        <w:t xml:space="preserve"> </w:t>
      </w:r>
      <w:r w:rsidRPr="009954DA">
        <w:rPr>
          <w:rFonts w:ascii="Times New Roman" w:hAnsi="Times New Roman" w:cs="Times New Roman"/>
          <w:sz w:val="24"/>
          <w:szCs w:val="24"/>
        </w:rPr>
        <w:t xml:space="preserve">- одна из причин, почему я люблю 1-3-1 в том, что это большой оружием на ограничение проникновения игроков с дриблингом в корзину. Держать мяч за штрафной площадкой является первостепенное значение в любой оборонной схеме. 1-3-1 всегда имеет три защитника у игрока с мячом и готовых сформировать "зонтик" - ловушку, и похоронить мяч подальше от краски. Если у вас есть команды в вашем графике с </w:t>
      </w:r>
      <w:r>
        <w:rPr>
          <w:rFonts w:ascii="Times New Roman" w:hAnsi="Times New Roman" w:cs="Times New Roman"/>
          <w:sz w:val="24"/>
          <w:szCs w:val="24"/>
        </w:rPr>
        <w:t>очень</w:t>
      </w:r>
      <w:r w:rsidRPr="009954DA">
        <w:rPr>
          <w:rFonts w:ascii="Times New Roman" w:hAnsi="Times New Roman" w:cs="Times New Roman"/>
          <w:sz w:val="24"/>
          <w:szCs w:val="24"/>
        </w:rPr>
        <w:t xml:space="preserve"> сильными </w:t>
      </w:r>
      <w:proofErr w:type="spellStart"/>
      <w:r>
        <w:rPr>
          <w:rFonts w:ascii="Times New Roman" w:hAnsi="Times New Roman" w:cs="Times New Roman"/>
          <w:sz w:val="24"/>
          <w:szCs w:val="24"/>
        </w:rPr>
        <w:t>дриблерами</w:t>
      </w:r>
      <w:proofErr w:type="spellEnd"/>
      <w:r w:rsidRPr="009954DA">
        <w:rPr>
          <w:rFonts w:ascii="Times New Roman" w:hAnsi="Times New Roman" w:cs="Times New Roman"/>
          <w:sz w:val="24"/>
          <w:szCs w:val="24"/>
        </w:rPr>
        <w:t xml:space="preserve"> на периметре, эта защита может быть идеальным для вашей команды.</w:t>
      </w:r>
    </w:p>
    <w:p w:rsidR="009954DA" w:rsidRDefault="009954DA" w:rsidP="009954DA">
      <w:pPr>
        <w:rPr>
          <w:rFonts w:ascii="Times New Roman" w:hAnsi="Times New Roman" w:cs="Times New Roman"/>
          <w:sz w:val="24"/>
          <w:szCs w:val="24"/>
        </w:rPr>
      </w:pPr>
      <w:r w:rsidRPr="009954DA">
        <w:rPr>
          <w:rFonts w:ascii="Times New Roman" w:hAnsi="Times New Roman" w:cs="Times New Roman"/>
          <w:b/>
          <w:sz w:val="24"/>
          <w:szCs w:val="24"/>
        </w:rPr>
        <w:t>4. Провоцирует плохие передачи</w:t>
      </w:r>
      <w:r>
        <w:rPr>
          <w:rFonts w:ascii="Times New Roman" w:hAnsi="Times New Roman" w:cs="Times New Roman"/>
          <w:sz w:val="24"/>
          <w:szCs w:val="24"/>
        </w:rPr>
        <w:t xml:space="preserve"> </w:t>
      </w:r>
      <w:r w:rsidRPr="009954DA">
        <w:rPr>
          <w:rFonts w:ascii="Times New Roman" w:hAnsi="Times New Roman" w:cs="Times New Roman"/>
          <w:sz w:val="24"/>
          <w:szCs w:val="24"/>
        </w:rPr>
        <w:t xml:space="preserve">- Я считаю, что передача мяча является слабым фундаментальным навыком </w:t>
      </w:r>
      <w:r>
        <w:rPr>
          <w:rFonts w:ascii="Times New Roman" w:hAnsi="Times New Roman" w:cs="Times New Roman"/>
          <w:sz w:val="24"/>
          <w:szCs w:val="24"/>
        </w:rPr>
        <w:t xml:space="preserve">у </w:t>
      </w:r>
      <w:r w:rsidRPr="009954DA">
        <w:rPr>
          <w:rFonts w:ascii="Times New Roman" w:hAnsi="Times New Roman" w:cs="Times New Roman"/>
          <w:sz w:val="24"/>
          <w:szCs w:val="24"/>
        </w:rPr>
        <w:t>молодых игроков сегодня. 1-3-1 лучшее из всех защит перекрывает линии передач и может сделать даже самую простую передачу тяжелой. Заставляя навесные и длинные передачи, вы можете увеличить количество смену направлений передач и перехватов мяча, которые могут привести к забиванию легких мячей вашей командой в быстром отрыве и в переходных периодах.</w:t>
      </w:r>
    </w:p>
    <w:p w:rsidR="009954DA" w:rsidRPr="009954DA" w:rsidRDefault="009954DA" w:rsidP="009954DA">
      <w:pPr>
        <w:rPr>
          <w:rFonts w:ascii="Times New Roman" w:hAnsi="Times New Roman" w:cs="Times New Roman"/>
          <w:sz w:val="24"/>
          <w:szCs w:val="24"/>
        </w:rPr>
      </w:pPr>
      <w:r w:rsidRPr="009954DA">
        <w:rPr>
          <w:rFonts w:ascii="Times New Roman" w:hAnsi="Times New Roman" w:cs="Times New Roman"/>
          <w:b/>
          <w:sz w:val="24"/>
          <w:szCs w:val="24"/>
        </w:rPr>
        <w:t>5. Диктует темп и стиль</w:t>
      </w:r>
      <w:r w:rsidRPr="009954DA">
        <w:rPr>
          <w:rFonts w:ascii="Times New Roman" w:hAnsi="Times New Roman" w:cs="Times New Roman"/>
          <w:sz w:val="24"/>
          <w:szCs w:val="24"/>
        </w:rPr>
        <w:t xml:space="preserve"> -1-3-1 может быть большой эквалайзер для вашей команды и дать вам конкурентное преимущество. Есть некоторые команды в вашем чемпионате, </w:t>
      </w:r>
      <w:r w:rsidRPr="009954DA">
        <w:rPr>
          <w:rFonts w:ascii="Times New Roman" w:hAnsi="Times New Roman" w:cs="Times New Roman"/>
          <w:sz w:val="24"/>
          <w:szCs w:val="24"/>
        </w:rPr>
        <w:lastRenderedPageBreak/>
        <w:t>которых нужно ускорить, чтобы быть эффективными, и другие, которых нужно замедлить. 1-3-1 дает вам эту нужную универсальность. Кроме того, она заставляет команды противника играть в игру, как вы хотите, чтобы они играли. Опять же, большинство команд будет использовать расстановку 2-1-2, чтобы атаковать вашу 1-3-1, таким образом, вы заставили их к такому расположению и диктуете им, где броски будут выполняться.</w:t>
      </w:r>
    </w:p>
    <w:p w:rsidR="00905C07" w:rsidRDefault="00905C07">
      <w:pPr>
        <w:rPr>
          <w:rFonts w:ascii="Times New Roman" w:hAnsi="Times New Roman" w:cs="Times New Roman"/>
          <w:sz w:val="24"/>
          <w:szCs w:val="24"/>
        </w:rPr>
      </w:pPr>
      <w:r>
        <w:rPr>
          <w:rFonts w:ascii="Times New Roman" w:hAnsi="Times New Roman" w:cs="Times New Roman"/>
          <w:sz w:val="24"/>
          <w:szCs w:val="24"/>
        </w:rPr>
        <w:br w:type="page"/>
      </w:r>
    </w:p>
    <w:p w:rsidR="00905C07" w:rsidRPr="00905C07" w:rsidRDefault="003B10C4" w:rsidP="00905C07">
      <w:pPr>
        <w:jc w:val="center"/>
        <w:rPr>
          <w:rFonts w:ascii="Times New Roman" w:hAnsi="Times New Roman" w:cs="Times New Roman"/>
          <w:sz w:val="32"/>
          <w:szCs w:val="24"/>
        </w:rPr>
      </w:pPr>
      <w:hyperlink r:id="rId14" w:history="1">
        <w:r w:rsidR="00905C07" w:rsidRPr="003B10C4">
          <w:rPr>
            <w:rStyle w:val="a5"/>
            <w:rFonts w:ascii="Times New Roman" w:hAnsi="Times New Roman" w:cs="Times New Roman"/>
            <w:sz w:val="32"/>
            <w:szCs w:val="24"/>
          </w:rPr>
          <w:t>5 ключей для успешной зонной защиты 1-3-1</w:t>
        </w:r>
      </w:hyperlink>
    </w:p>
    <w:p w:rsidR="00905C07" w:rsidRPr="00905C07" w:rsidRDefault="00905C07" w:rsidP="00905C07">
      <w:pPr>
        <w:rPr>
          <w:rFonts w:ascii="Times New Roman" w:hAnsi="Times New Roman" w:cs="Times New Roman"/>
          <w:sz w:val="28"/>
          <w:szCs w:val="24"/>
        </w:rPr>
      </w:pPr>
      <w:r w:rsidRPr="00905C07">
        <w:rPr>
          <w:rFonts w:ascii="Times New Roman" w:hAnsi="Times New Roman" w:cs="Times New Roman"/>
          <w:sz w:val="28"/>
          <w:szCs w:val="24"/>
        </w:rPr>
        <w:t>После того, как вы решили включить зону 1-3-1 в ваш сборник защитных схем на следующий сезон, нужно знать несколько ключей к её успешному применению.</w:t>
      </w:r>
    </w:p>
    <w:p w:rsidR="00905C07" w:rsidRPr="00905C07" w:rsidRDefault="002D3757" w:rsidP="00905C07">
      <w:pPr>
        <w:rPr>
          <w:rFonts w:ascii="Times New Roman" w:hAnsi="Times New Roman" w:cs="Times New Roman"/>
          <w:sz w:val="24"/>
          <w:szCs w:val="24"/>
        </w:rPr>
      </w:pPr>
      <w:hyperlink r:id="rId15" w:history="1">
        <w:r w:rsidR="00905C07" w:rsidRPr="002D3757">
          <w:rPr>
            <w:rStyle w:val="a5"/>
            <w:rFonts w:ascii="Times New Roman" w:hAnsi="Times New Roman" w:cs="Times New Roman"/>
            <w:sz w:val="24"/>
            <w:szCs w:val="24"/>
          </w:rPr>
          <w:t>Вот наши ключи к успешной зоне 1-3-1</w:t>
        </w:r>
      </w:hyperlink>
      <w:r w:rsidR="00905C07" w:rsidRPr="00905C07">
        <w:rPr>
          <w:rFonts w:ascii="Times New Roman" w:hAnsi="Times New Roman" w:cs="Times New Roman"/>
          <w:sz w:val="24"/>
          <w:szCs w:val="24"/>
        </w:rPr>
        <w:t>:</w:t>
      </w:r>
    </w:p>
    <w:p w:rsidR="00905C07" w:rsidRDefault="00905C07" w:rsidP="00905C07">
      <w:pPr>
        <w:rPr>
          <w:rFonts w:ascii="Times New Roman" w:hAnsi="Times New Roman" w:cs="Times New Roman"/>
          <w:sz w:val="24"/>
          <w:szCs w:val="24"/>
        </w:rPr>
      </w:pPr>
      <w:r w:rsidRPr="00905C07">
        <w:rPr>
          <w:rFonts w:ascii="Times New Roman" w:hAnsi="Times New Roman" w:cs="Times New Roman"/>
          <w:b/>
          <w:sz w:val="24"/>
          <w:szCs w:val="24"/>
        </w:rPr>
        <w:t>1. Энергия</w:t>
      </w:r>
      <w:r>
        <w:rPr>
          <w:rFonts w:ascii="Times New Roman" w:hAnsi="Times New Roman" w:cs="Times New Roman"/>
          <w:sz w:val="24"/>
          <w:szCs w:val="24"/>
        </w:rPr>
        <w:t xml:space="preserve"> </w:t>
      </w:r>
      <w:r w:rsidRPr="00905C07">
        <w:rPr>
          <w:rFonts w:ascii="Times New Roman" w:hAnsi="Times New Roman" w:cs="Times New Roman"/>
          <w:sz w:val="24"/>
          <w:szCs w:val="24"/>
        </w:rPr>
        <w:t>- зона 1-3-1 требует огромного количества энергии всех пяти игроков на площадке, чтобы быть успешной. Это не пассивная зона и она должна применяться с агрессивностью, чтобы быть эффективной. Эффективная зона 1-3-1 требует больше усилий и энергии, чем персональная защита. Так же, как и любая защита, 1-3-1 имеет свои слабые и уязвимые районы, но мы чувствуем, что мы можем эффективно ограничить их с нашим энтузиазмом, энергией и агрессивностью.</w:t>
      </w:r>
    </w:p>
    <w:p w:rsidR="00905C07" w:rsidRDefault="00905C07" w:rsidP="00905C07">
      <w:pPr>
        <w:rPr>
          <w:rFonts w:ascii="Times New Roman" w:hAnsi="Times New Roman" w:cs="Times New Roman"/>
          <w:sz w:val="24"/>
          <w:szCs w:val="24"/>
        </w:rPr>
      </w:pPr>
      <w:r w:rsidRPr="00905C07">
        <w:rPr>
          <w:rFonts w:ascii="Times New Roman" w:hAnsi="Times New Roman" w:cs="Times New Roman"/>
          <w:b/>
          <w:sz w:val="24"/>
          <w:szCs w:val="24"/>
        </w:rPr>
        <w:t>2. Прыжок</w:t>
      </w:r>
      <w:r>
        <w:rPr>
          <w:rFonts w:ascii="Times New Roman" w:hAnsi="Times New Roman" w:cs="Times New Roman"/>
          <w:sz w:val="24"/>
          <w:szCs w:val="24"/>
        </w:rPr>
        <w:t xml:space="preserve"> </w:t>
      </w:r>
      <w:r w:rsidRPr="00905C07">
        <w:rPr>
          <w:rFonts w:ascii="Times New Roman" w:hAnsi="Times New Roman" w:cs="Times New Roman"/>
          <w:sz w:val="24"/>
          <w:szCs w:val="24"/>
        </w:rPr>
        <w:t xml:space="preserve">- это слово мы используем чтобы описать процесс перекрытия линии передачи и занятия защитной стойки. Мы хотим, чтобы нападение передавало мяч над нами и вокруг нас, но никогда через нас. </w:t>
      </w:r>
      <w:r w:rsidRPr="00905C07">
        <w:rPr>
          <w:rFonts w:ascii="Times New Roman" w:hAnsi="Times New Roman" w:cs="Times New Roman"/>
          <w:sz w:val="24"/>
          <w:szCs w:val="24"/>
          <w:highlight w:val="yellow"/>
        </w:rPr>
        <w:t>Если ваши игроки атакуют мяч с высоко поднятыми руками, то это делает более трудным для нападения сделать даже самую простую передачу.</w:t>
      </w:r>
      <w:r w:rsidRPr="00905C07">
        <w:rPr>
          <w:rFonts w:ascii="Times New Roman" w:hAnsi="Times New Roman" w:cs="Times New Roman"/>
          <w:sz w:val="24"/>
          <w:szCs w:val="24"/>
        </w:rPr>
        <w:t xml:space="preserve"> Вне мяча мы хотим, чтобы наши игроки имели свои руки вытянуты в поперечном направлении, чтобы занять больше пространства и перекрыть линию передачи.</w:t>
      </w:r>
    </w:p>
    <w:p w:rsidR="00905C07" w:rsidRDefault="00905C07" w:rsidP="00905C07">
      <w:pPr>
        <w:rPr>
          <w:rFonts w:ascii="Times New Roman" w:hAnsi="Times New Roman" w:cs="Times New Roman"/>
          <w:sz w:val="24"/>
          <w:szCs w:val="24"/>
        </w:rPr>
      </w:pPr>
      <w:r w:rsidRPr="00905C07">
        <w:rPr>
          <w:rFonts w:ascii="Times New Roman" w:hAnsi="Times New Roman" w:cs="Times New Roman"/>
          <w:b/>
          <w:sz w:val="24"/>
          <w:szCs w:val="24"/>
        </w:rPr>
        <w:t>3. Агрессивность</w:t>
      </w:r>
      <w:r>
        <w:rPr>
          <w:rFonts w:ascii="Times New Roman" w:hAnsi="Times New Roman" w:cs="Times New Roman"/>
          <w:sz w:val="24"/>
          <w:szCs w:val="24"/>
        </w:rPr>
        <w:t xml:space="preserve"> </w:t>
      </w:r>
      <w:r w:rsidRPr="00905C07">
        <w:rPr>
          <w:rFonts w:ascii="Times New Roman" w:hAnsi="Times New Roman" w:cs="Times New Roman"/>
          <w:sz w:val="24"/>
          <w:szCs w:val="24"/>
        </w:rPr>
        <w:t xml:space="preserve">- Огромным преимуществом нашей зоны 1-3-1 является создание неудобства игроку с мячом, перекрывая ему и линию передачи, и коридоры для проходов </w:t>
      </w:r>
      <w:r>
        <w:rPr>
          <w:rFonts w:ascii="Times New Roman" w:hAnsi="Times New Roman" w:cs="Times New Roman"/>
          <w:sz w:val="24"/>
          <w:szCs w:val="24"/>
        </w:rPr>
        <w:t>к</w:t>
      </w:r>
      <w:r w:rsidRPr="00905C07">
        <w:rPr>
          <w:rFonts w:ascii="Times New Roman" w:hAnsi="Times New Roman" w:cs="Times New Roman"/>
          <w:sz w:val="24"/>
          <w:szCs w:val="24"/>
        </w:rPr>
        <w:t xml:space="preserve"> корзине. </w:t>
      </w:r>
      <w:r w:rsidRPr="00905C07">
        <w:rPr>
          <w:rFonts w:ascii="Times New Roman" w:hAnsi="Times New Roman" w:cs="Times New Roman"/>
          <w:sz w:val="24"/>
          <w:szCs w:val="24"/>
          <w:highlight w:val="yellow"/>
        </w:rPr>
        <w:t>"Души" - это термин, который мы используем для блефа на игрока с мячом, а затем отступить назад в коридор движения к корзине.</w:t>
      </w:r>
      <w:r w:rsidRPr="00905C07">
        <w:rPr>
          <w:rFonts w:ascii="Times New Roman" w:hAnsi="Times New Roman" w:cs="Times New Roman"/>
          <w:sz w:val="24"/>
          <w:szCs w:val="24"/>
        </w:rPr>
        <w:t xml:space="preserve"> Мы обнаружили, что наша оборона более успешна, когда все пять игроков эффективно агрессивны.</w:t>
      </w:r>
    </w:p>
    <w:p w:rsidR="00905C07" w:rsidRDefault="00905C07" w:rsidP="00905C07">
      <w:pPr>
        <w:rPr>
          <w:rFonts w:ascii="Times New Roman" w:hAnsi="Times New Roman" w:cs="Times New Roman"/>
          <w:sz w:val="24"/>
          <w:szCs w:val="24"/>
        </w:rPr>
      </w:pPr>
      <w:r w:rsidRPr="00905C07">
        <w:rPr>
          <w:rFonts w:ascii="Times New Roman" w:hAnsi="Times New Roman" w:cs="Times New Roman"/>
          <w:b/>
          <w:sz w:val="24"/>
          <w:szCs w:val="24"/>
        </w:rPr>
        <w:t>4. Связь</w:t>
      </w:r>
      <w:r>
        <w:rPr>
          <w:rFonts w:ascii="Times New Roman" w:hAnsi="Times New Roman" w:cs="Times New Roman"/>
          <w:sz w:val="24"/>
          <w:szCs w:val="24"/>
        </w:rPr>
        <w:t xml:space="preserve"> </w:t>
      </w:r>
      <w:r w:rsidRPr="00905C07">
        <w:rPr>
          <w:rFonts w:ascii="Times New Roman" w:hAnsi="Times New Roman" w:cs="Times New Roman"/>
          <w:sz w:val="24"/>
          <w:szCs w:val="24"/>
        </w:rPr>
        <w:t>- агрессивность и коммуникация идут рука об руку в защите 1-3-1. Мы хотим, чтобы все пять игроков общались эффективно, чтобы сделать защиту более эффективной. Мы используем словесный сигнал "мяч", чтобы подчеркнуть, кто выходит на защиту мяча, а другие защитники настраиваются соответствующим образом для блокировки противника. Мы чувствуем, что эта связь делает нашу оборону сильнее и помогает нам покрывать друг друга.</w:t>
      </w:r>
    </w:p>
    <w:p w:rsidR="00905C07" w:rsidRPr="00905C07" w:rsidRDefault="00905C07" w:rsidP="00905C07">
      <w:pPr>
        <w:rPr>
          <w:rFonts w:ascii="Times New Roman" w:hAnsi="Times New Roman" w:cs="Times New Roman"/>
          <w:sz w:val="24"/>
          <w:szCs w:val="24"/>
        </w:rPr>
      </w:pPr>
      <w:r w:rsidRPr="00905C07">
        <w:rPr>
          <w:rFonts w:ascii="Times New Roman" w:hAnsi="Times New Roman" w:cs="Times New Roman"/>
          <w:b/>
          <w:sz w:val="24"/>
          <w:szCs w:val="24"/>
        </w:rPr>
        <w:t>5. Подбор мяча</w:t>
      </w:r>
      <w:r>
        <w:rPr>
          <w:rFonts w:ascii="Times New Roman" w:hAnsi="Times New Roman" w:cs="Times New Roman"/>
          <w:sz w:val="24"/>
          <w:szCs w:val="24"/>
        </w:rPr>
        <w:t xml:space="preserve"> </w:t>
      </w:r>
      <w:r w:rsidRPr="00905C07">
        <w:rPr>
          <w:rFonts w:ascii="Times New Roman" w:hAnsi="Times New Roman" w:cs="Times New Roman"/>
          <w:sz w:val="24"/>
          <w:szCs w:val="24"/>
        </w:rPr>
        <w:t>- Подбор мяча должен быть жестким в любой зоне, но уникальным для 1-3-1 является то, что большинство бросков происходят из углов и проемов в зонной расстановке. Знание, откуда большинство бросков будет выполняться, позволяет защитникам прогнозировать и знать наши обязанности при борьбе за отскок мяча. В отличие от персональной защиты, игроки будут выходить на предусмотренные позиции, находить нападающих для их блокировки и подбирать мяч.</w:t>
      </w:r>
    </w:p>
    <w:p w:rsidR="003B10C4" w:rsidRDefault="003B10C4">
      <w:pPr>
        <w:rPr>
          <w:rFonts w:ascii="Times New Roman" w:hAnsi="Times New Roman" w:cs="Times New Roman"/>
          <w:sz w:val="24"/>
          <w:szCs w:val="24"/>
        </w:rPr>
      </w:pPr>
      <w:r>
        <w:rPr>
          <w:rFonts w:ascii="Times New Roman" w:hAnsi="Times New Roman" w:cs="Times New Roman"/>
          <w:sz w:val="24"/>
          <w:szCs w:val="24"/>
        </w:rPr>
        <w:br w:type="page"/>
      </w:r>
    </w:p>
    <w:p w:rsidR="003B10C4" w:rsidRPr="003B10C4" w:rsidRDefault="003B10C4" w:rsidP="003B10C4">
      <w:pPr>
        <w:jc w:val="center"/>
        <w:rPr>
          <w:rFonts w:ascii="Times New Roman" w:hAnsi="Times New Roman" w:cs="Times New Roman"/>
          <w:sz w:val="32"/>
          <w:szCs w:val="24"/>
        </w:rPr>
      </w:pPr>
      <w:hyperlink r:id="rId16" w:history="1">
        <w:r w:rsidRPr="003B10C4">
          <w:rPr>
            <w:rStyle w:val="a5"/>
            <w:rFonts w:ascii="Times New Roman" w:hAnsi="Times New Roman" w:cs="Times New Roman"/>
            <w:sz w:val="32"/>
            <w:szCs w:val="24"/>
          </w:rPr>
          <w:t>Полное руководство по тренировке зоны 1-3-1</w:t>
        </w:r>
      </w:hyperlink>
    </w:p>
    <w:p w:rsidR="00883280"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 xml:space="preserve">Продолжаем публикацию статей тренера </w:t>
      </w:r>
      <w:hyperlink r:id="rId17" w:history="1">
        <w:proofErr w:type="spellStart"/>
        <w:r w:rsidRPr="003B10C4">
          <w:rPr>
            <w:rStyle w:val="a5"/>
            <w:rFonts w:ascii="Times New Roman" w:hAnsi="Times New Roman" w:cs="Times New Roman"/>
            <w:sz w:val="24"/>
            <w:szCs w:val="24"/>
          </w:rPr>
          <w:t>Rory</w:t>
        </w:r>
        <w:proofErr w:type="spellEnd"/>
        <w:r w:rsidRPr="003B10C4">
          <w:rPr>
            <w:rStyle w:val="a5"/>
            <w:rFonts w:ascii="Times New Roman" w:hAnsi="Times New Roman" w:cs="Times New Roman"/>
            <w:sz w:val="24"/>
            <w:szCs w:val="24"/>
          </w:rPr>
          <w:t xml:space="preserve"> </w:t>
        </w:r>
        <w:proofErr w:type="spellStart"/>
        <w:r w:rsidRPr="003B10C4">
          <w:rPr>
            <w:rStyle w:val="a5"/>
            <w:rFonts w:ascii="Times New Roman" w:hAnsi="Times New Roman" w:cs="Times New Roman"/>
            <w:sz w:val="24"/>
            <w:szCs w:val="24"/>
          </w:rPr>
          <w:t>Hamilton</w:t>
        </w:r>
        <w:proofErr w:type="spellEnd"/>
        <w:r w:rsidRPr="003B10C4">
          <w:rPr>
            <w:rStyle w:val="a5"/>
            <w:rFonts w:ascii="Times New Roman" w:hAnsi="Times New Roman" w:cs="Times New Roman"/>
            <w:sz w:val="24"/>
            <w:szCs w:val="24"/>
          </w:rPr>
          <w:t xml:space="preserve"> о зоне 1-3-1</w:t>
        </w:r>
      </w:hyperlink>
      <w:r w:rsidRPr="003B10C4">
        <w:rPr>
          <w:rFonts w:ascii="Times New Roman" w:hAnsi="Times New Roman" w:cs="Times New Roman"/>
          <w:sz w:val="24"/>
          <w:szCs w:val="24"/>
        </w:rPr>
        <w:t>. Вашему вниманию предлагаю полное руково</w:t>
      </w:r>
      <w:r>
        <w:rPr>
          <w:rFonts w:ascii="Times New Roman" w:hAnsi="Times New Roman" w:cs="Times New Roman"/>
          <w:sz w:val="24"/>
          <w:szCs w:val="24"/>
        </w:rPr>
        <w:t>дство по тренировке зоны 1-3-1.</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Это часть 3 из моего блога серии о защите 1-3-1. В первом посте мы обсуждали 5 преимущества запуска 1-3-1 и почему мы считаем, что эта защита дает нам конкурентное преимущество. Часть 2 смотрит на ключевые компоненты в зо</w:t>
      </w:r>
      <w:r w:rsidR="002D3757">
        <w:rPr>
          <w:rFonts w:ascii="Times New Roman" w:hAnsi="Times New Roman" w:cs="Times New Roman"/>
          <w:sz w:val="24"/>
          <w:szCs w:val="24"/>
        </w:rPr>
        <w:t>не 1-3-1, чтобы быть успешным.</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Позиции игроков - На диаграмме № 1 внизу мы даем имена игрокам на каждой позиции в зоне 1-3-1.</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Сторож (X3) - Мы пы</w:t>
      </w:r>
      <w:r w:rsidR="002D3757">
        <w:rPr>
          <w:rFonts w:ascii="Times New Roman" w:hAnsi="Times New Roman" w:cs="Times New Roman"/>
          <w:sz w:val="24"/>
          <w:szCs w:val="24"/>
        </w:rPr>
        <w:t xml:space="preserve">таемся поставить на эту позицию </w:t>
      </w:r>
      <w:r w:rsidRPr="003B10C4">
        <w:rPr>
          <w:rFonts w:ascii="Times New Roman" w:hAnsi="Times New Roman" w:cs="Times New Roman"/>
          <w:sz w:val="24"/>
          <w:szCs w:val="24"/>
        </w:rPr>
        <w:t xml:space="preserve">игрока, который имеет большую длину рук, хорошо подвижен и имеет талант для чтения игры в баскетбол. Часто это может быть ваш самый высокий защитник из игроков периметра или </w:t>
      </w:r>
      <w:proofErr w:type="spellStart"/>
      <w:r w:rsidRPr="003B10C4">
        <w:rPr>
          <w:rFonts w:ascii="Times New Roman" w:hAnsi="Times New Roman" w:cs="Times New Roman"/>
          <w:sz w:val="24"/>
          <w:szCs w:val="24"/>
        </w:rPr>
        <w:t>атлетичный</w:t>
      </w:r>
      <w:proofErr w:type="spellEnd"/>
      <w:r w:rsidRPr="003B10C4">
        <w:rPr>
          <w:rFonts w:ascii="Times New Roman" w:hAnsi="Times New Roman" w:cs="Times New Roman"/>
          <w:sz w:val="24"/>
          <w:szCs w:val="24"/>
        </w:rPr>
        <w:t xml:space="preserve"> и подвижный центровый игрок. Основная ответственность сторожа - сделать передачи мяча трудными и "держать" мяч на одной стороне площадки как можно больше времени. Сторож должен также лидировать в своей команде по подборам из-за того, что он </w:t>
      </w:r>
      <w:r w:rsidR="002D3757" w:rsidRPr="003B10C4">
        <w:rPr>
          <w:rFonts w:ascii="Times New Roman" w:hAnsi="Times New Roman" w:cs="Times New Roman"/>
          <w:sz w:val="24"/>
          <w:szCs w:val="24"/>
        </w:rPr>
        <w:t>имеет</w:t>
      </w:r>
      <w:r w:rsidRPr="003B10C4">
        <w:rPr>
          <w:rFonts w:ascii="Times New Roman" w:hAnsi="Times New Roman" w:cs="Times New Roman"/>
          <w:sz w:val="24"/>
          <w:szCs w:val="24"/>
        </w:rPr>
        <w:t xml:space="preserve"> прекрасное расположение, чтобы читать полеты мяча при бросках из углов и крыльев и делать подбор.</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Толкатели (X4 и X2) - Наиболее важное место в этой защите в связи с нашими требованиями мы возлагаем на них. Как правило, мы ставим нашего самое лучшего подбирающего нападающего/центра на левой стороне поля (</w:t>
      </w:r>
      <w:r w:rsidR="002D3757">
        <w:rPr>
          <w:rFonts w:ascii="Times New Roman" w:hAnsi="Times New Roman" w:cs="Times New Roman"/>
          <w:sz w:val="24"/>
          <w:szCs w:val="24"/>
        </w:rPr>
        <w:t>Х</w:t>
      </w:r>
      <w:r w:rsidRPr="003B10C4">
        <w:rPr>
          <w:rFonts w:ascii="Times New Roman" w:hAnsi="Times New Roman" w:cs="Times New Roman"/>
          <w:sz w:val="24"/>
          <w:szCs w:val="24"/>
        </w:rPr>
        <w:t>4) из-за того, что большое количество бросков выполняется с правой стороны поля. Мы хотим, чтобы наш лу</w:t>
      </w:r>
      <w:r w:rsidR="002D3757">
        <w:rPr>
          <w:rFonts w:ascii="Times New Roman" w:hAnsi="Times New Roman" w:cs="Times New Roman"/>
          <w:sz w:val="24"/>
          <w:szCs w:val="24"/>
        </w:rPr>
        <w:t xml:space="preserve">чший атлет (наш Майкл </w:t>
      </w:r>
      <w:proofErr w:type="spellStart"/>
      <w:r w:rsidR="002D3757">
        <w:rPr>
          <w:rFonts w:ascii="Times New Roman" w:hAnsi="Times New Roman" w:cs="Times New Roman"/>
          <w:sz w:val="24"/>
          <w:szCs w:val="24"/>
        </w:rPr>
        <w:t>Джордан</w:t>
      </w:r>
      <w:proofErr w:type="spellEnd"/>
      <w:r w:rsidR="002D3757">
        <w:rPr>
          <w:rFonts w:ascii="Times New Roman" w:hAnsi="Times New Roman" w:cs="Times New Roman"/>
          <w:sz w:val="24"/>
          <w:szCs w:val="24"/>
        </w:rPr>
        <w:t xml:space="preserve">), </w:t>
      </w:r>
      <w:r w:rsidRPr="003B10C4">
        <w:rPr>
          <w:rFonts w:ascii="Times New Roman" w:hAnsi="Times New Roman" w:cs="Times New Roman"/>
          <w:sz w:val="24"/>
          <w:szCs w:val="24"/>
        </w:rPr>
        <w:t xml:space="preserve">был толкателем (X2) на правом краю в нашей первоначальной расстановке. Нам нравится, чтобы </w:t>
      </w:r>
      <w:proofErr w:type="spellStart"/>
      <w:r w:rsidRPr="003B10C4">
        <w:rPr>
          <w:rFonts w:ascii="Times New Roman" w:hAnsi="Times New Roman" w:cs="Times New Roman"/>
          <w:sz w:val="24"/>
          <w:szCs w:val="24"/>
        </w:rPr>
        <w:t>невысокоро</w:t>
      </w:r>
      <w:r w:rsidR="002D3757">
        <w:rPr>
          <w:rFonts w:ascii="Times New Roman" w:hAnsi="Times New Roman" w:cs="Times New Roman"/>
          <w:sz w:val="24"/>
          <w:szCs w:val="24"/>
        </w:rPr>
        <w:t>слый</w:t>
      </w:r>
      <w:proofErr w:type="spellEnd"/>
      <w:r w:rsidR="002D3757">
        <w:rPr>
          <w:rFonts w:ascii="Times New Roman" w:hAnsi="Times New Roman" w:cs="Times New Roman"/>
          <w:sz w:val="24"/>
          <w:szCs w:val="24"/>
        </w:rPr>
        <w:t xml:space="preserve"> защитник на правой стороне</w:t>
      </w:r>
      <w:r w:rsidRPr="003B10C4">
        <w:rPr>
          <w:rFonts w:ascii="Times New Roman" w:hAnsi="Times New Roman" w:cs="Times New Roman"/>
          <w:sz w:val="24"/>
          <w:szCs w:val="24"/>
        </w:rPr>
        <w:t xml:space="preserve"> мог оказывать давление на мяч, перекрывать первую передачу на правый край, а также способного </w:t>
      </w:r>
      <w:r w:rsidR="00C4505B">
        <w:rPr>
          <w:rFonts w:ascii="Times New Roman" w:hAnsi="Times New Roman" w:cs="Times New Roman"/>
          <w:sz w:val="24"/>
          <w:szCs w:val="24"/>
        </w:rPr>
        <w:t xml:space="preserve">поймать в </w:t>
      </w:r>
      <w:r w:rsidRPr="003B10C4">
        <w:rPr>
          <w:rFonts w:ascii="Times New Roman" w:hAnsi="Times New Roman" w:cs="Times New Roman"/>
          <w:sz w:val="24"/>
          <w:szCs w:val="24"/>
        </w:rPr>
        <w:t xml:space="preserve">ловушку </w:t>
      </w:r>
      <w:proofErr w:type="spellStart"/>
      <w:r w:rsidR="00C4505B">
        <w:rPr>
          <w:rFonts w:ascii="Times New Roman" w:hAnsi="Times New Roman" w:cs="Times New Roman"/>
          <w:sz w:val="24"/>
          <w:szCs w:val="24"/>
        </w:rPr>
        <w:t>дриблера</w:t>
      </w:r>
      <w:proofErr w:type="spellEnd"/>
      <w:r w:rsidR="00C4505B">
        <w:rPr>
          <w:rFonts w:ascii="Times New Roman" w:hAnsi="Times New Roman" w:cs="Times New Roman"/>
          <w:sz w:val="24"/>
          <w:szCs w:val="24"/>
        </w:rPr>
        <w:t xml:space="preserve"> </w:t>
      </w:r>
      <w:r w:rsidRPr="003B10C4">
        <w:rPr>
          <w:rFonts w:ascii="Times New Roman" w:hAnsi="Times New Roman" w:cs="Times New Roman"/>
          <w:sz w:val="24"/>
          <w:szCs w:val="24"/>
        </w:rPr>
        <w:t>на половине площадки, и перехватить передачу по дуге с левого угла на лицевой линии.</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 xml:space="preserve">Стена (X5) - Стена, как правило, наш самый высокий центровой игрок или физически развитый крайний, если у вас невысокая команда. Стена должен уметь делать хорошо несколько вещей, чтобы быть успешным. Во-первых, и самое главное, чтобы держать мяч далеко от позиции </w:t>
      </w:r>
      <w:r w:rsidR="00C4505B">
        <w:rPr>
          <w:rFonts w:ascii="Times New Roman" w:hAnsi="Times New Roman" w:cs="Times New Roman"/>
          <w:sz w:val="24"/>
          <w:szCs w:val="24"/>
          <w:lang w:val="en-US"/>
        </w:rPr>
        <w:t>high</w:t>
      </w:r>
      <w:r w:rsidR="00C4505B" w:rsidRPr="00C4505B">
        <w:rPr>
          <w:rFonts w:ascii="Times New Roman" w:hAnsi="Times New Roman" w:cs="Times New Roman"/>
          <w:sz w:val="24"/>
          <w:szCs w:val="24"/>
        </w:rPr>
        <w:t xml:space="preserve"> </w:t>
      </w:r>
      <w:r w:rsidR="00C4505B">
        <w:rPr>
          <w:rFonts w:ascii="Times New Roman" w:hAnsi="Times New Roman" w:cs="Times New Roman"/>
          <w:sz w:val="24"/>
          <w:szCs w:val="24"/>
          <w:lang w:val="en-US"/>
        </w:rPr>
        <w:t>post</w:t>
      </w:r>
      <w:r w:rsidR="00C4505B">
        <w:rPr>
          <w:rFonts w:ascii="Times New Roman" w:hAnsi="Times New Roman" w:cs="Times New Roman"/>
          <w:sz w:val="24"/>
          <w:szCs w:val="24"/>
        </w:rPr>
        <w:t xml:space="preserve"> </w:t>
      </w:r>
      <w:r w:rsidRPr="003B10C4">
        <w:rPr>
          <w:rFonts w:ascii="Times New Roman" w:hAnsi="Times New Roman" w:cs="Times New Roman"/>
          <w:sz w:val="24"/>
          <w:szCs w:val="24"/>
        </w:rPr>
        <w:t>(на линии ШБ). Во-вторых, он всегда должен защищаться с высоко поднятыми руками, чтобы помочь перекрыть диагональные передачи к нижнему центру. И, наконец, он должен не позволить проходы с мячом в штрафную площадку.</w:t>
      </w:r>
    </w:p>
    <w:p w:rsidR="008742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Воин (X1) - Воин, как правило, наш разыгрывающий, но</w:t>
      </w:r>
      <w:r w:rsidR="00C4505B">
        <w:rPr>
          <w:rFonts w:ascii="Times New Roman" w:hAnsi="Times New Roman" w:cs="Times New Roman"/>
          <w:sz w:val="24"/>
          <w:szCs w:val="24"/>
        </w:rPr>
        <w:t xml:space="preserve"> любой защитник может играть на</w:t>
      </w:r>
      <w:r w:rsidRPr="003B10C4">
        <w:rPr>
          <w:rFonts w:ascii="Times New Roman" w:hAnsi="Times New Roman" w:cs="Times New Roman"/>
          <w:sz w:val="24"/>
          <w:szCs w:val="24"/>
        </w:rPr>
        <w:t xml:space="preserve"> этой позиции. Воин должен всегда находиться на вертикальной линии с мячом. </w:t>
      </w:r>
      <w:r w:rsidRPr="00C4505B">
        <w:rPr>
          <w:rFonts w:ascii="Times New Roman" w:hAnsi="Times New Roman" w:cs="Times New Roman"/>
          <w:sz w:val="24"/>
          <w:szCs w:val="24"/>
          <w:highlight w:val="yellow"/>
        </w:rPr>
        <w:t>Он не должен никому позволить поставить себе заслон</w:t>
      </w:r>
      <w:r w:rsidRPr="003B10C4">
        <w:rPr>
          <w:rFonts w:ascii="Times New Roman" w:hAnsi="Times New Roman" w:cs="Times New Roman"/>
          <w:sz w:val="24"/>
          <w:szCs w:val="24"/>
        </w:rPr>
        <w:t xml:space="preserve">. Он должен перекрывать оба угла со скоростью, быстротой и </w:t>
      </w:r>
      <w:r w:rsidR="00C4505B" w:rsidRPr="003B10C4">
        <w:rPr>
          <w:rFonts w:ascii="Times New Roman" w:hAnsi="Times New Roman" w:cs="Times New Roman"/>
          <w:sz w:val="24"/>
          <w:szCs w:val="24"/>
        </w:rPr>
        <w:t>большим мастерством,</w:t>
      </w:r>
      <w:r w:rsidRPr="003B10C4">
        <w:rPr>
          <w:rFonts w:ascii="Times New Roman" w:hAnsi="Times New Roman" w:cs="Times New Roman"/>
          <w:sz w:val="24"/>
          <w:szCs w:val="24"/>
        </w:rPr>
        <w:t xml:space="preserve"> и инстинктами необходимыми в этом положении. Он должен прекрасно читать действия нападение и </w:t>
      </w:r>
      <w:r w:rsidR="00C4505B" w:rsidRPr="003B10C4">
        <w:rPr>
          <w:rFonts w:ascii="Times New Roman" w:hAnsi="Times New Roman" w:cs="Times New Roman"/>
          <w:sz w:val="24"/>
          <w:szCs w:val="24"/>
        </w:rPr>
        <w:t>предугадывать</w:t>
      </w:r>
      <w:r w:rsidRPr="003B10C4">
        <w:rPr>
          <w:rFonts w:ascii="Times New Roman" w:hAnsi="Times New Roman" w:cs="Times New Roman"/>
          <w:sz w:val="24"/>
          <w:szCs w:val="24"/>
        </w:rPr>
        <w:t xml:space="preserve"> его действия. </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 xml:space="preserve">Мы должны прежде всего говорить о самой важной нашей защитной концепции, играя эту или </w:t>
      </w:r>
      <w:r w:rsidR="00C4505B" w:rsidRPr="003B10C4">
        <w:rPr>
          <w:rFonts w:ascii="Times New Roman" w:hAnsi="Times New Roman" w:cs="Times New Roman"/>
          <w:sz w:val="24"/>
          <w:szCs w:val="24"/>
        </w:rPr>
        <w:t>иную</w:t>
      </w:r>
      <w:r w:rsidRPr="003B10C4">
        <w:rPr>
          <w:rFonts w:ascii="Times New Roman" w:hAnsi="Times New Roman" w:cs="Times New Roman"/>
          <w:sz w:val="24"/>
          <w:szCs w:val="24"/>
        </w:rPr>
        <w:t xml:space="preserve"> зонную защиту. Наши игроки занимают позиции всегда по отношению к мячу в </w:t>
      </w:r>
      <w:r w:rsidR="00C4505B" w:rsidRPr="003B10C4">
        <w:rPr>
          <w:rFonts w:ascii="Times New Roman" w:hAnsi="Times New Roman" w:cs="Times New Roman"/>
          <w:sz w:val="24"/>
          <w:szCs w:val="24"/>
        </w:rPr>
        <w:t>независимости</w:t>
      </w:r>
      <w:r w:rsidRPr="003B10C4">
        <w:rPr>
          <w:rFonts w:ascii="Times New Roman" w:hAnsi="Times New Roman" w:cs="Times New Roman"/>
          <w:sz w:val="24"/>
          <w:szCs w:val="24"/>
        </w:rPr>
        <w:t xml:space="preserve"> от наступательных схем противника. На схемах внизу мы покажем перемещения и взаимодействия </w:t>
      </w:r>
      <w:r w:rsidR="00C4505B" w:rsidRPr="003B10C4">
        <w:rPr>
          <w:rFonts w:ascii="Times New Roman" w:hAnsi="Times New Roman" w:cs="Times New Roman"/>
          <w:sz w:val="24"/>
          <w:szCs w:val="24"/>
        </w:rPr>
        <w:t>защитников.</w:t>
      </w:r>
    </w:p>
    <w:p w:rsidR="003B10C4" w:rsidRDefault="003B10C4" w:rsidP="003B10C4">
      <w:pPr>
        <w:rPr>
          <w:rFonts w:ascii="Times New Roman" w:hAnsi="Times New Roman" w:cs="Times New Roman"/>
          <w:sz w:val="24"/>
          <w:szCs w:val="24"/>
        </w:rPr>
      </w:pPr>
    </w:p>
    <w:p w:rsidR="008742C4" w:rsidRPr="003B10C4" w:rsidRDefault="008742C4" w:rsidP="003B10C4">
      <w:pPr>
        <w:rPr>
          <w:rFonts w:ascii="Times New Roman" w:hAnsi="Times New Roman" w:cs="Times New Roman"/>
          <w:sz w:val="24"/>
          <w:szCs w:val="24"/>
        </w:rPr>
      </w:pPr>
      <w:r>
        <w:rPr>
          <w:noProof/>
          <w:lang w:eastAsia="ru-RU"/>
        </w:rPr>
        <w:lastRenderedPageBreak/>
        <w:drawing>
          <wp:inline distT="0" distB="0" distL="0" distR="0">
            <wp:extent cx="5940425" cy="3528523"/>
            <wp:effectExtent l="0" t="0" r="3175" b="0"/>
            <wp:docPr id="17" name="Рисунок 17" descr="FastTradePreview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astTradePreview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528523"/>
                    </a:xfrm>
                    <a:prstGeom prst="rect">
                      <a:avLst/>
                    </a:prstGeom>
                    <a:noFill/>
                    <a:ln>
                      <a:noFill/>
                    </a:ln>
                  </pic:spPr>
                </pic:pic>
              </a:graphicData>
            </a:graphic>
          </wp:inline>
        </w:drawing>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На диаграмме №1 показана начальная расстановка в зоне 1-3-1. При защите "1-3-1" вы можете видеть, что есть несколько способов, перекрыть проход или передачу в угол. Если ваша команда менее спортивная, но имеет высокорослых игроков, вы можете перекрывать линии передач и не делать ловушки. Если у вас есть</w:t>
      </w:r>
      <w:r w:rsidR="008742C4">
        <w:rPr>
          <w:rFonts w:ascii="Times New Roman" w:hAnsi="Times New Roman" w:cs="Times New Roman"/>
          <w:sz w:val="24"/>
          <w:szCs w:val="24"/>
        </w:rPr>
        <w:t xml:space="preserve"> быстрота и атлетизм, вы можете</w:t>
      </w:r>
      <w:r w:rsidRPr="003B10C4">
        <w:rPr>
          <w:rFonts w:ascii="Times New Roman" w:hAnsi="Times New Roman" w:cs="Times New Roman"/>
          <w:sz w:val="24"/>
          <w:szCs w:val="24"/>
        </w:rPr>
        <w:t xml:space="preserve"> больше делать ловушки. Диаграмма №2, показано перекрытие передачи в угол и остановку прохода 1. Диаграмма № 4 показано смещение защитников при передач</w:t>
      </w:r>
      <w:r w:rsidR="008742C4">
        <w:rPr>
          <w:rFonts w:ascii="Times New Roman" w:hAnsi="Times New Roman" w:cs="Times New Roman"/>
          <w:sz w:val="24"/>
          <w:szCs w:val="24"/>
        </w:rPr>
        <w:t>е</w:t>
      </w:r>
      <w:r w:rsidRPr="003B10C4">
        <w:rPr>
          <w:rFonts w:ascii="Times New Roman" w:hAnsi="Times New Roman" w:cs="Times New Roman"/>
          <w:sz w:val="24"/>
          <w:szCs w:val="24"/>
        </w:rPr>
        <w:t xml:space="preserve"> мяча от 1 к 2. Диаграмма №5 показано как защитники Х4, Х5 и Х3 перекрывают линии передач от 2-го к 4, 5 и 1 номерам. Одна из моих любимых вещей в защите 1-3-1 является ее способность держать мяч вне краски</w:t>
      </w:r>
      <w:r w:rsidR="008742C4">
        <w:rPr>
          <w:rFonts w:ascii="Times New Roman" w:hAnsi="Times New Roman" w:cs="Times New Roman"/>
          <w:sz w:val="24"/>
          <w:szCs w:val="24"/>
        </w:rPr>
        <w:t xml:space="preserve"> </w:t>
      </w:r>
      <w:r w:rsidRPr="003B10C4">
        <w:rPr>
          <w:rFonts w:ascii="Times New Roman" w:hAnsi="Times New Roman" w:cs="Times New Roman"/>
          <w:sz w:val="24"/>
          <w:szCs w:val="24"/>
        </w:rPr>
        <w:t>(</w:t>
      </w:r>
      <w:r w:rsidR="008742C4">
        <w:rPr>
          <w:rFonts w:ascii="Times New Roman" w:hAnsi="Times New Roman" w:cs="Times New Roman"/>
          <w:sz w:val="24"/>
          <w:szCs w:val="24"/>
        </w:rPr>
        <w:t>вне штрафной площадки).</w:t>
      </w:r>
    </w:p>
    <w:p w:rsidR="003B10C4" w:rsidRPr="003B10C4" w:rsidRDefault="008742C4" w:rsidP="003B10C4">
      <w:pPr>
        <w:rPr>
          <w:rFonts w:ascii="Times New Roman" w:hAnsi="Times New Roman" w:cs="Times New Roman"/>
          <w:sz w:val="24"/>
          <w:szCs w:val="24"/>
        </w:rPr>
      </w:pPr>
      <w:r>
        <w:rPr>
          <w:noProof/>
          <w:lang w:eastAsia="ru-RU"/>
        </w:rPr>
        <w:drawing>
          <wp:inline distT="0" distB="0" distL="0" distR="0">
            <wp:extent cx="5940425" cy="3528523"/>
            <wp:effectExtent l="0" t="0" r="3175" b="0"/>
            <wp:docPr id="18" name="Рисунок 18" descr="FastTradePreview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stTradePreview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528523"/>
                    </a:xfrm>
                    <a:prstGeom prst="rect">
                      <a:avLst/>
                    </a:prstGeom>
                    <a:noFill/>
                    <a:ln>
                      <a:noFill/>
                    </a:ln>
                  </pic:spPr>
                </pic:pic>
              </a:graphicData>
            </a:graphic>
          </wp:inline>
        </w:drawing>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lastRenderedPageBreak/>
        <w:t>Вы можете видеть на этих диаграммах</w:t>
      </w:r>
      <w:r w:rsidR="008742C4">
        <w:rPr>
          <w:rFonts w:ascii="Times New Roman" w:hAnsi="Times New Roman" w:cs="Times New Roman"/>
          <w:sz w:val="24"/>
          <w:szCs w:val="24"/>
        </w:rPr>
        <w:t xml:space="preserve"> как мы</w:t>
      </w:r>
      <w:r w:rsidRPr="003B10C4">
        <w:rPr>
          <w:rFonts w:ascii="Times New Roman" w:hAnsi="Times New Roman" w:cs="Times New Roman"/>
          <w:sz w:val="24"/>
          <w:szCs w:val="24"/>
        </w:rPr>
        <w:t xml:space="preserve"> перекрываем линий передач и наши корректировки в расстановке, основанные на закрытии зон для про</w:t>
      </w:r>
      <w:r w:rsidR="008742C4">
        <w:rPr>
          <w:rFonts w:ascii="Times New Roman" w:hAnsi="Times New Roman" w:cs="Times New Roman"/>
          <w:sz w:val="24"/>
          <w:szCs w:val="24"/>
        </w:rPr>
        <w:t>ходов игрока с мячом к корзине.</w:t>
      </w:r>
      <w:r w:rsidRPr="003B10C4">
        <w:rPr>
          <w:rFonts w:ascii="Times New Roman" w:hAnsi="Times New Roman" w:cs="Times New Roman"/>
          <w:sz w:val="24"/>
          <w:szCs w:val="24"/>
        </w:rPr>
        <w:t xml:space="preserve"> </w:t>
      </w:r>
      <w:r w:rsidR="008742C4" w:rsidRPr="003B10C4">
        <w:rPr>
          <w:rFonts w:ascii="Times New Roman" w:hAnsi="Times New Roman" w:cs="Times New Roman"/>
          <w:sz w:val="24"/>
          <w:szCs w:val="24"/>
        </w:rPr>
        <w:t>Диаграммы</w:t>
      </w:r>
      <w:r w:rsidRPr="003B10C4">
        <w:rPr>
          <w:rFonts w:ascii="Times New Roman" w:hAnsi="Times New Roman" w:cs="Times New Roman"/>
          <w:sz w:val="24"/>
          <w:szCs w:val="24"/>
        </w:rPr>
        <w:t xml:space="preserve"> № 4 и 5: Имея три защитника всегда рядом с мячом, вы можете заставить </w:t>
      </w:r>
      <w:r w:rsidR="008742C4" w:rsidRPr="003B10C4">
        <w:rPr>
          <w:rFonts w:ascii="Times New Roman" w:hAnsi="Times New Roman" w:cs="Times New Roman"/>
          <w:sz w:val="24"/>
          <w:szCs w:val="24"/>
        </w:rPr>
        <w:t>игрока,</w:t>
      </w:r>
      <w:r w:rsidRPr="003B10C4">
        <w:rPr>
          <w:rFonts w:ascii="Times New Roman" w:hAnsi="Times New Roman" w:cs="Times New Roman"/>
          <w:sz w:val="24"/>
          <w:szCs w:val="24"/>
        </w:rPr>
        <w:t xml:space="preserve"> владеющего мячом попасть в ситуацию, которую мы называем *зонтик- ловушка*. Очень важно, чтобы не получать фолы при пост</w:t>
      </w:r>
      <w:r w:rsidR="008742C4">
        <w:rPr>
          <w:rFonts w:ascii="Times New Roman" w:hAnsi="Times New Roman" w:cs="Times New Roman"/>
          <w:sz w:val="24"/>
          <w:szCs w:val="24"/>
        </w:rPr>
        <w:t>ановке ловушек. Получение фолов</w:t>
      </w:r>
      <w:r w:rsidRPr="003B10C4">
        <w:rPr>
          <w:rFonts w:ascii="Times New Roman" w:hAnsi="Times New Roman" w:cs="Times New Roman"/>
          <w:sz w:val="24"/>
          <w:szCs w:val="24"/>
        </w:rPr>
        <w:t xml:space="preserve"> сводит на нет давление на мяч!</w:t>
      </w:r>
    </w:p>
    <w:p w:rsidR="003B10C4" w:rsidRPr="003B10C4" w:rsidRDefault="008742C4" w:rsidP="003B10C4">
      <w:pPr>
        <w:rPr>
          <w:rFonts w:ascii="Times New Roman" w:hAnsi="Times New Roman" w:cs="Times New Roman"/>
          <w:sz w:val="24"/>
          <w:szCs w:val="24"/>
        </w:rPr>
      </w:pPr>
      <w:r>
        <w:rPr>
          <w:noProof/>
          <w:lang w:eastAsia="ru-RU"/>
        </w:rPr>
        <w:drawing>
          <wp:inline distT="0" distB="0" distL="0" distR="0">
            <wp:extent cx="5940425" cy="3528523"/>
            <wp:effectExtent l="0" t="0" r="3175" b="0"/>
            <wp:docPr id="19" name="Рисунок 19" descr="FastTradePreview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astTradePreview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528523"/>
                    </a:xfrm>
                    <a:prstGeom prst="rect">
                      <a:avLst/>
                    </a:prstGeom>
                    <a:noFill/>
                    <a:ln>
                      <a:noFill/>
                    </a:ln>
                  </pic:spPr>
                </pic:pic>
              </a:graphicData>
            </a:graphic>
          </wp:inline>
        </w:drawing>
      </w:r>
    </w:p>
    <w:p w:rsidR="00D513B2"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Следующие две диаграммы внизу показывают наши перемещения и ротации защитников против двух наиболее распространенных расстановок в атаке против зоны</w:t>
      </w:r>
      <w:r w:rsidR="00D513B2">
        <w:rPr>
          <w:rFonts w:ascii="Times New Roman" w:hAnsi="Times New Roman" w:cs="Times New Roman"/>
          <w:sz w:val="24"/>
          <w:szCs w:val="24"/>
        </w:rPr>
        <w:t xml:space="preserve"> 1-3-1: Нижний Дубль и Высокий</w:t>
      </w:r>
      <w:r w:rsidRPr="003B10C4">
        <w:rPr>
          <w:rFonts w:ascii="Times New Roman" w:hAnsi="Times New Roman" w:cs="Times New Roman"/>
          <w:sz w:val="24"/>
          <w:szCs w:val="24"/>
        </w:rPr>
        <w:t xml:space="preserve"> 1-4. Это традиционные расстановки против 1-3-1 и мы делаем небольшие изменения для того, чтобы нам успешно покрыть эти схемы в нападении.</w:t>
      </w:r>
    </w:p>
    <w:p w:rsidR="003B10C4" w:rsidRPr="00D513B2" w:rsidRDefault="003B10C4" w:rsidP="003B10C4">
      <w:pPr>
        <w:rPr>
          <w:rFonts w:ascii="Times New Roman" w:hAnsi="Times New Roman" w:cs="Times New Roman"/>
          <w:b/>
          <w:sz w:val="24"/>
          <w:szCs w:val="24"/>
        </w:rPr>
      </w:pPr>
      <w:r w:rsidRPr="00D513B2">
        <w:rPr>
          <w:rFonts w:ascii="Times New Roman" w:hAnsi="Times New Roman" w:cs="Times New Roman"/>
          <w:b/>
          <w:sz w:val="24"/>
          <w:szCs w:val="24"/>
        </w:rPr>
        <w:t>Нижний Дубль</w:t>
      </w:r>
    </w:p>
    <w:p w:rsidR="003B10C4" w:rsidRPr="003B10C4" w:rsidRDefault="00F15C6B" w:rsidP="003B10C4">
      <w:pPr>
        <w:rPr>
          <w:rFonts w:ascii="Times New Roman" w:hAnsi="Times New Roman" w:cs="Times New Roman"/>
          <w:sz w:val="24"/>
          <w:szCs w:val="24"/>
        </w:rPr>
      </w:pPr>
      <w:r>
        <w:rPr>
          <w:noProof/>
          <w:lang w:eastAsia="ru-RU"/>
        </w:rPr>
        <w:lastRenderedPageBreak/>
        <w:drawing>
          <wp:inline distT="0" distB="0" distL="0" distR="0" wp14:anchorId="4A4137EC" wp14:editId="7D69410F">
            <wp:extent cx="5940425" cy="525399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253990"/>
                    </a:xfrm>
                    <a:prstGeom prst="rect">
                      <a:avLst/>
                    </a:prstGeom>
                  </pic:spPr>
                </pic:pic>
              </a:graphicData>
            </a:graphic>
          </wp:inline>
        </w:drawing>
      </w:r>
    </w:p>
    <w:p w:rsidR="00F15C6B"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Диаграммы № 1-2: Показаны перемещения игроков в защите для перекрытия линии передачи и перекрытия проходов с мячом корзине.</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 xml:space="preserve">Диаграмма № 3-4: Как показано схеме № 3, при передаче мяча от 01 к 02, защита мгновенно реагирует и смещается во время полета мяча на сильную </w:t>
      </w:r>
      <w:proofErr w:type="gramStart"/>
      <w:r w:rsidRPr="003B10C4">
        <w:rPr>
          <w:rFonts w:ascii="Times New Roman" w:hAnsi="Times New Roman" w:cs="Times New Roman"/>
          <w:sz w:val="24"/>
          <w:szCs w:val="24"/>
        </w:rPr>
        <w:t>сторону( сторону</w:t>
      </w:r>
      <w:proofErr w:type="gramEnd"/>
      <w:r w:rsidRPr="003B10C4">
        <w:rPr>
          <w:rFonts w:ascii="Times New Roman" w:hAnsi="Times New Roman" w:cs="Times New Roman"/>
          <w:sz w:val="24"/>
          <w:szCs w:val="24"/>
        </w:rPr>
        <w:t xml:space="preserve"> мя</w:t>
      </w:r>
      <w:r w:rsidR="00F15C6B">
        <w:rPr>
          <w:rFonts w:ascii="Times New Roman" w:hAnsi="Times New Roman" w:cs="Times New Roman"/>
          <w:sz w:val="24"/>
          <w:szCs w:val="24"/>
        </w:rPr>
        <w:t xml:space="preserve">ча). Х4 перекрывает передачу к </w:t>
      </w:r>
      <w:proofErr w:type="gramStart"/>
      <w:r w:rsidRPr="003B10C4">
        <w:rPr>
          <w:rFonts w:ascii="Times New Roman" w:hAnsi="Times New Roman" w:cs="Times New Roman"/>
          <w:sz w:val="24"/>
          <w:szCs w:val="24"/>
        </w:rPr>
        <w:t>3 ,</w:t>
      </w:r>
      <w:proofErr w:type="gramEnd"/>
      <w:r w:rsidRPr="003B10C4">
        <w:rPr>
          <w:rFonts w:ascii="Times New Roman" w:hAnsi="Times New Roman" w:cs="Times New Roman"/>
          <w:sz w:val="24"/>
          <w:szCs w:val="24"/>
        </w:rPr>
        <w:t xml:space="preserve"> Х3 к 1, Х5 к 4 и Х2 к 5. Х1 ждет на действия 2 и готов к перекрытию передачи к 3 или к другим действиям игрока с мячом 2.</w:t>
      </w:r>
    </w:p>
    <w:p w:rsidR="00F15C6B"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На схемах внизу показаны действия защиты против расстановки нападения 1-4 вверху.</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Х2 перекрывает первую передачу от 1 к 2. Х4 и Х5 перекрывают передачи на позицию высокого центра.</w:t>
      </w:r>
    </w:p>
    <w:p w:rsidR="003B10C4" w:rsidRPr="003B10C4" w:rsidRDefault="00F15C6B" w:rsidP="003B10C4">
      <w:pPr>
        <w:rPr>
          <w:rFonts w:ascii="Times New Roman" w:hAnsi="Times New Roman" w:cs="Times New Roman"/>
          <w:sz w:val="24"/>
          <w:szCs w:val="24"/>
        </w:rPr>
      </w:pPr>
      <w:r>
        <w:rPr>
          <w:noProof/>
          <w:lang w:eastAsia="ru-RU"/>
        </w:rPr>
        <w:lastRenderedPageBreak/>
        <w:drawing>
          <wp:inline distT="0" distB="0" distL="0" distR="0" wp14:anchorId="204C60F0" wp14:editId="2707090D">
            <wp:extent cx="5940425" cy="526415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264150"/>
                    </a:xfrm>
                    <a:prstGeom prst="rect">
                      <a:avLst/>
                    </a:prstGeom>
                  </pic:spPr>
                </pic:pic>
              </a:graphicData>
            </a:graphic>
          </wp:inline>
        </w:drawing>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При получении мяча 5-м защита реагирует, как показано на диаграммах № 3 – 4 вверху.</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Ситуации при вбрасывании мяча из-за боковой:</w:t>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Мы любим использовать зону 1-3-1 во всех ситуациях вбрасывания мяча из-за боковой линии, особенно когда мяч находится рядом с тренером. Поставив нашего самого высокого толкателя (</w:t>
      </w:r>
      <w:r w:rsidR="00F15C6B">
        <w:rPr>
          <w:rFonts w:ascii="Times New Roman" w:hAnsi="Times New Roman" w:cs="Times New Roman"/>
          <w:sz w:val="24"/>
          <w:szCs w:val="24"/>
        </w:rPr>
        <w:t>Х</w:t>
      </w:r>
      <w:r w:rsidRPr="003B10C4">
        <w:rPr>
          <w:rFonts w:ascii="Times New Roman" w:hAnsi="Times New Roman" w:cs="Times New Roman"/>
          <w:sz w:val="24"/>
          <w:szCs w:val="24"/>
        </w:rPr>
        <w:t>4) перед вбрасывающим, мы можем направить мяч в угол или сделать так, чтобы нападение передало его обратно к средней линии. Вы также можете преподнести сюрприз сделав ловушку, как только мяч вброшен и, возможно поймать нападения врасплох. Оба перекрытия показаны ниже.</w:t>
      </w:r>
    </w:p>
    <w:p w:rsidR="003B10C4" w:rsidRDefault="003B10C4" w:rsidP="003B10C4">
      <w:pPr>
        <w:rPr>
          <w:rFonts w:ascii="Times New Roman" w:hAnsi="Times New Roman" w:cs="Times New Roman"/>
          <w:sz w:val="24"/>
          <w:szCs w:val="24"/>
        </w:rPr>
      </w:pPr>
    </w:p>
    <w:p w:rsidR="00F15C6B" w:rsidRPr="003B10C4" w:rsidRDefault="00F15C6B" w:rsidP="003B10C4">
      <w:pPr>
        <w:rPr>
          <w:rFonts w:ascii="Times New Roman" w:hAnsi="Times New Roman" w:cs="Times New Roman"/>
          <w:sz w:val="24"/>
          <w:szCs w:val="24"/>
        </w:rPr>
      </w:pPr>
      <w:r>
        <w:rPr>
          <w:noProof/>
          <w:lang w:eastAsia="ru-RU"/>
        </w:rPr>
        <w:drawing>
          <wp:inline distT="0" distB="0" distL="0" distR="0" wp14:anchorId="7DF0B3E2" wp14:editId="45CF1386">
            <wp:extent cx="5940425" cy="1573530"/>
            <wp:effectExtent l="0" t="0" r="3175"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73530"/>
                    </a:xfrm>
                    <a:prstGeom prst="rect">
                      <a:avLst/>
                    </a:prstGeom>
                  </pic:spPr>
                </pic:pic>
              </a:graphicData>
            </a:graphic>
          </wp:inline>
        </w:drawing>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lastRenderedPageBreak/>
        <w:t>Вверху показано как можно сделать ловушку в углу, перекрыв линии передач к 1, 4 и к 5 и разрешив получить мяч 2.</w:t>
      </w:r>
    </w:p>
    <w:p w:rsidR="003B10C4" w:rsidRPr="003B10C4" w:rsidRDefault="00F15C6B" w:rsidP="003B10C4">
      <w:pPr>
        <w:rPr>
          <w:rFonts w:ascii="Times New Roman" w:hAnsi="Times New Roman" w:cs="Times New Roman"/>
          <w:sz w:val="24"/>
          <w:szCs w:val="24"/>
        </w:rPr>
      </w:pPr>
      <w:r>
        <w:rPr>
          <w:noProof/>
          <w:lang w:eastAsia="ru-RU"/>
        </w:rPr>
        <w:drawing>
          <wp:inline distT="0" distB="0" distL="0" distR="0" wp14:anchorId="6148A342" wp14:editId="3AAC00A8">
            <wp:extent cx="5940425" cy="3211830"/>
            <wp:effectExtent l="0" t="0" r="317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211830"/>
                    </a:xfrm>
                    <a:prstGeom prst="rect">
                      <a:avLst/>
                    </a:prstGeom>
                  </pic:spPr>
                </pic:pic>
              </a:graphicData>
            </a:graphic>
          </wp:inline>
        </w:drawing>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На схемах вверху показано перекрытие линии передач к 2, 4 и 5 и разрешена передача к 1, после чего последовало установление ловушки против 1.</w:t>
      </w:r>
    </w:p>
    <w:p w:rsidR="003B10C4" w:rsidRPr="003B10C4" w:rsidRDefault="00F15C6B" w:rsidP="003B10C4">
      <w:pPr>
        <w:rPr>
          <w:rFonts w:ascii="Times New Roman" w:hAnsi="Times New Roman" w:cs="Times New Roman"/>
          <w:sz w:val="24"/>
          <w:szCs w:val="24"/>
        </w:rPr>
      </w:pPr>
      <w:r>
        <w:rPr>
          <w:noProof/>
          <w:lang w:eastAsia="ru-RU"/>
        </w:rPr>
        <w:drawing>
          <wp:inline distT="0" distB="0" distL="0" distR="0" wp14:anchorId="681F107F" wp14:editId="2EBDCB3C">
            <wp:extent cx="5940425" cy="389128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891280"/>
                    </a:xfrm>
                    <a:prstGeom prst="rect">
                      <a:avLst/>
                    </a:prstGeom>
                  </pic:spPr>
                </pic:pic>
              </a:graphicData>
            </a:graphic>
          </wp:inline>
        </w:drawing>
      </w:r>
    </w:p>
    <w:p w:rsidR="003B10C4" w:rsidRPr="003B10C4"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На Схемах вверху:</w:t>
      </w:r>
    </w:p>
    <w:p w:rsidR="00CB0F63" w:rsidRDefault="003B10C4" w:rsidP="003B10C4">
      <w:pPr>
        <w:rPr>
          <w:rFonts w:ascii="Times New Roman" w:hAnsi="Times New Roman" w:cs="Times New Roman"/>
          <w:sz w:val="24"/>
          <w:szCs w:val="24"/>
        </w:rPr>
      </w:pPr>
      <w:r w:rsidRPr="003B10C4">
        <w:rPr>
          <w:rFonts w:ascii="Times New Roman" w:hAnsi="Times New Roman" w:cs="Times New Roman"/>
          <w:sz w:val="24"/>
          <w:szCs w:val="24"/>
        </w:rPr>
        <w:t>Ситуации при вбрасывании мяча из-за лицевой линии- разведка (</w:t>
      </w:r>
      <w:proofErr w:type="spellStart"/>
      <w:r w:rsidRPr="003B10C4">
        <w:rPr>
          <w:rFonts w:ascii="Times New Roman" w:hAnsi="Times New Roman" w:cs="Times New Roman"/>
          <w:sz w:val="24"/>
          <w:szCs w:val="24"/>
        </w:rPr>
        <w:t>Scouting</w:t>
      </w:r>
      <w:proofErr w:type="spellEnd"/>
      <w:r w:rsidRPr="003B10C4">
        <w:rPr>
          <w:rFonts w:ascii="Times New Roman" w:hAnsi="Times New Roman" w:cs="Times New Roman"/>
          <w:sz w:val="24"/>
          <w:szCs w:val="24"/>
        </w:rPr>
        <w:t xml:space="preserve">) и защита вбрасывания мяча из-за лицевой линии при личной защите может быть чрезвычайно трудной и занимать много времени. Все больше и больше команд NCAA используют </w:t>
      </w:r>
      <w:r w:rsidRPr="003B10C4">
        <w:rPr>
          <w:rFonts w:ascii="Times New Roman" w:hAnsi="Times New Roman" w:cs="Times New Roman"/>
          <w:sz w:val="24"/>
          <w:szCs w:val="24"/>
        </w:rPr>
        <w:lastRenderedPageBreak/>
        <w:t xml:space="preserve">"диамант" или "1-3-1" для защиты ситуаций при вбрасывании из-за лицевой. </w:t>
      </w:r>
      <w:proofErr w:type="spellStart"/>
      <w:r w:rsidRPr="003B10C4">
        <w:rPr>
          <w:rFonts w:ascii="Times New Roman" w:hAnsi="Times New Roman" w:cs="Times New Roman"/>
          <w:sz w:val="24"/>
          <w:szCs w:val="24"/>
        </w:rPr>
        <w:t>Syracuse</w:t>
      </w:r>
      <w:proofErr w:type="spellEnd"/>
      <w:r w:rsidRPr="003B10C4">
        <w:rPr>
          <w:rFonts w:ascii="Times New Roman" w:hAnsi="Times New Roman" w:cs="Times New Roman"/>
          <w:sz w:val="24"/>
          <w:szCs w:val="24"/>
        </w:rPr>
        <w:t xml:space="preserve"> </w:t>
      </w:r>
      <w:r w:rsidR="00F15C6B">
        <w:rPr>
          <w:rFonts w:ascii="Times New Roman" w:hAnsi="Times New Roman" w:cs="Times New Roman"/>
          <w:sz w:val="24"/>
          <w:szCs w:val="24"/>
        </w:rPr>
        <w:t>и</w:t>
      </w:r>
      <w:r w:rsidRPr="003B10C4">
        <w:rPr>
          <w:rFonts w:ascii="Times New Roman" w:hAnsi="Times New Roman" w:cs="Times New Roman"/>
          <w:sz w:val="24"/>
          <w:szCs w:val="24"/>
        </w:rPr>
        <w:t xml:space="preserve"> </w:t>
      </w:r>
      <w:proofErr w:type="spellStart"/>
      <w:r w:rsidRPr="003B10C4">
        <w:rPr>
          <w:rFonts w:ascii="Times New Roman" w:hAnsi="Times New Roman" w:cs="Times New Roman"/>
          <w:sz w:val="24"/>
          <w:szCs w:val="24"/>
        </w:rPr>
        <w:t>North</w:t>
      </w:r>
      <w:proofErr w:type="spellEnd"/>
      <w:r w:rsidRPr="003B10C4">
        <w:rPr>
          <w:rFonts w:ascii="Times New Roman" w:hAnsi="Times New Roman" w:cs="Times New Roman"/>
          <w:sz w:val="24"/>
          <w:szCs w:val="24"/>
        </w:rPr>
        <w:t xml:space="preserve"> </w:t>
      </w:r>
      <w:proofErr w:type="spellStart"/>
      <w:r w:rsidRPr="003B10C4">
        <w:rPr>
          <w:rFonts w:ascii="Times New Roman" w:hAnsi="Times New Roman" w:cs="Times New Roman"/>
          <w:sz w:val="24"/>
          <w:szCs w:val="24"/>
        </w:rPr>
        <w:t>Carolina</w:t>
      </w:r>
      <w:proofErr w:type="spellEnd"/>
      <w:r w:rsidRPr="003B10C4">
        <w:rPr>
          <w:rFonts w:ascii="Times New Roman" w:hAnsi="Times New Roman" w:cs="Times New Roman"/>
          <w:sz w:val="24"/>
          <w:szCs w:val="24"/>
        </w:rPr>
        <w:t xml:space="preserve"> используют эту расстановку при защите вбрасывания на лицевой и нападающие команды, как правило, просто выбрасывают мяч к средней линии для безопасности. На этой диаграмме вы можете увидеть, как настроить защиту 1-3-1 или диамант в ситуациях вбрасывания мяча на лицевой.</w:t>
      </w:r>
    </w:p>
    <w:p w:rsidR="00CB0F63" w:rsidRDefault="00CB0F63">
      <w:pPr>
        <w:rPr>
          <w:rFonts w:ascii="Times New Roman" w:hAnsi="Times New Roman" w:cs="Times New Roman"/>
          <w:sz w:val="24"/>
          <w:szCs w:val="24"/>
        </w:rPr>
      </w:pPr>
      <w:r>
        <w:rPr>
          <w:rFonts w:ascii="Times New Roman" w:hAnsi="Times New Roman" w:cs="Times New Roman"/>
          <w:sz w:val="24"/>
          <w:szCs w:val="24"/>
        </w:rPr>
        <w:br w:type="page"/>
      </w:r>
    </w:p>
    <w:p w:rsidR="00CB0F63" w:rsidRPr="00CB0F63" w:rsidRDefault="00CB0F63" w:rsidP="00CB0F63">
      <w:pPr>
        <w:jc w:val="center"/>
        <w:rPr>
          <w:rFonts w:ascii="Times New Roman" w:hAnsi="Times New Roman" w:cs="Times New Roman"/>
          <w:sz w:val="32"/>
          <w:szCs w:val="24"/>
        </w:rPr>
      </w:pPr>
      <w:hyperlink r:id="rId26" w:history="1">
        <w:r w:rsidRPr="00CB0F63">
          <w:rPr>
            <w:rStyle w:val="a5"/>
            <w:rFonts w:ascii="Times New Roman" w:hAnsi="Times New Roman" w:cs="Times New Roman"/>
            <w:sz w:val="32"/>
            <w:szCs w:val="24"/>
          </w:rPr>
          <w:t>Пакет упражнений для зоны 1-3-1</w:t>
        </w:r>
      </w:hyperlink>
    </w:p>
    <w:p w:rsidR="00CB0F63" w:rsidRPr="00CB0F63" w:rsidRDefault="00CB0F63" w:rsidP="00CB0F63">
      <w:pPr>
        <w:rPr>
          <w:rFonts w:ascii="Times New Roman" w:hAnsi="Times New Roman" w:cs="Times New Roman"/>
          <w:sz w:val="24"/>
          <w:szCs w:val="24"/>
        </w:rPr>
      </w:pPr>
      <w:r w:rsidRPr="00CB0F63">
        <w:rPr>
          <w:rFonts w:ascii="Times New Roman" w:hAnsi="Times New Roman" w:cs="Times New Roman"/>
          <w:sz w:val="24"/>
          <w:szCs w:val="24"/>
        </w:rPr>
        <w:t xml:space="preserve">Это </w:t>
      </w:r>
      <w:hyperlink r:id="rId27" w:history="1">
        <w:r w:rsidRPr="00CB0F63">
          <w:rPr>
            <w:rStyle w:val="a5"/>
            <w:rFonts w:ascii="Times New Roman" w:hAnsi="Times New Roman" w:cs="Times New Roman"/>
            <w:sz w:val="24"/>
            <w:szCs w:val="24"/>
          </w:rPr>
          <w:t xml:space="preserve">последнее сообщение от тренера </w:t>
        </w:r>
        <w:proofErr w:type="spellStart"/>
        <w:r w:rsidRPr="00CB0F63">
          <w:rPr>
            <w:rStyle w:val="a5"/>
            <w:rFonts w:ascii="Times New Roman" w:hAnsi="Times New Roman" w:cs="Times New Roman"/>
            <w:sz w:val="24"/>
            <w:szCs w:val="24"/>
          </w:rPr>
          <w:t>Rory</w:t>
        </w:r>
        <w:proofErr w:type="spellEnd"/>
        <w:r w:rsidRPr="00CB0F63">
          <w:rPr>
            <w:rStyle w:val="a5"/>
            <w:rFonts w:ascii="Times New Roman" w:hAnsi="Times New Roman" w:cs="Times New Roman"/>
            <w:sz w:val="24"/>
            <w:szCs w:val="24"/>
          </w:rPr>
          <w:t xml:space="preserve"> </w:t>
        </w:r>
        <w:proofErr w:type="spellStart"/>
        <w:r w:rsidRPr="00CB0F63">
          <w:rPr>
            <w:rStyle w:val="a5"/>
            <w:rFonts w:ascii="Times New Roman" w:hAnsi="Times New Roman" w:cs="Times New Roman"/>
            <w:sz w:val="24"/>
            <w:szCs w:val="24"/>
          </w:rPr>
          <w:t>Hamilton</w:t>
        </w:r>
        <w:proofErr w:type="spellEnd"/>
      </w:hyperlink>
      <w:r w:rsidRPr="00CB0F63">
        <w:rPr>
          <w:rFonts w:ascii="Times New Roman" w:hAnsi="Times New Roman" w:cs="Times New Roman"/>
          <w:sz w:val="24"/>
          <w:szCs w:val="24"/>
        </w:rPr>
        <w:t xml:space="preserve"> из его опыта применения зоны 1-3-1 в защитных построениях его команды.</w:t>
      </w:r>
    </w:p>
    <w:p w:rsidR="00CB0F63" w:rsidRDefault="00CB0F63" w:rsidP="00CB0F63">
      <w:pPr>
        <w:rPr>
          <w:rFonts w:ascii="Times New Roman" w:hAnsi="Times New Roman" w:cs="Times New Roman"/>
          <w:sz w:val="24"/>
          <w:szCs w:val="24"/>
        </w:rPr>
      </w:pPr>
      <w:r w:rsidRPr="00CB0F63">
        <w:rPr>
          <w:rFonts w:ascii="Times New Roman" w:hAnsi="Times New Roman" w:cs="Times New Roman"/>
          <w:sz w:val="24"/>
          <w:szCs w:val="24"/>
        </w:rPr>
        <w:t xml:space="preserve">После того, как вы решили запустить зону1-3-1 с вашей командой, очень важно, чтобы вы использовать упражнения, которые укрепляют основные параметры обороны. В этой статье я поделюсь с вами упражнениями, которые мы используем, чтобы научить игроков перемещениям для занятия защитных позиций в соответствии с положением мяча и подбору мяча в зоне 1-3-1. Я верю в методику преподавания </w:t>
      </w:r>
      <w:r>
        <w:rPr>
          <w:rFonts w:ascii="Times New Roman" w:hAnsi="Times New Roman" w:cs="Times New Roman"/>
          <w:sz w:val="24"/>
          <w:szCs w:val="24"/>
        </w:rPr>
        <w:t>«</w:t>
      </w:r>
      <w:r w:rsidRPr="00CB0F63">
        <w:rPr>
          <w:rFonts w:ascii="Times New Roman" w:hAnsi="Times New Roman" w:cs="Times New Roman"/>
          <w:sz w:val="24"/>
          <w:szCs w:val="24"/>
        </w:rPr>
        <w:t>целое часть целого</w:t>
      </w:r>
      <w:r>
        <w:rPr>
          <w:rFonts w:ascii="Times New Roman" w:hAnsi="Times New Roman" w:cs="Times New Roman"/>
          <w:sz w:val="24"/>
          <w:szCs w:val="24"/>
        </w:rPr>
        <w:t>»,</w:t>
      </w:r>
      <w:r w:rsidRPr="00CB0F63">
        <w:rPr>
          <w:rFonts w:ascii="Times New Roman" w:hAnsi="Times New Roman" w:cs="Times New Roman"/>
          <w:sz w:val="24"/>
          <w:szCs w:val="24"/>
        </w:rPr>
        <w:t xml:space="preserve"> поэтому важно показать всю защиту вашей команде, в целом а затем использовать упражнения. Я рекомендовал бы вам с вашей командой посмотреть видео, </w:t>
      </w:r>
      <w:r>
        <w:rPr>
          <w:rFonts w:ascii="Times New Roman" w:hAnsi="Times New Roman" w:cs="Times New Roman"/>
          <w:sz w:val="24"/>
          <w:szCs w:val="24"/>
        </w:rPr>
        <w:t>где</w:t>
      </w:r>
      <w:r w:rsidRPr="00CB0F63">
        <w:rPr>
          <w:rFonts w:ascii="Times New Roman" w:hAnsi="Times New Roman" w:cs="Times New Roman"/>
          <w:sz w:val="24"/>
          <w:szCs w:val="24"/>
        </w:rPr>
        <w:t xml:space="preserve"> команды успешно используют зонную защиту 1-3-1. Это дает игрокам большое визуальное сообщение о том, как эффективно играть в этой защите.</w:t>
      </w:r>
    </w:p>
    <w:p w:rsidR="00ED4089" w:rsidRPr="00ED4089" w:rsidRDefault="00ED4089" w:rsidP="00ED4089">
      <w:pPr>
        <w:jc w:val="center"/>
        <w:rPr>
          <w:rFonts w:ascii="Times New Roman" w:hAnsi="Times New Roman" w:cs="Times New Roman"/>
          <w:sz w:val="28"/>
          <w:szCs w:val="24"/>
        </w:rPr>
      </w:pPr>
      <w:r>
        <w:rPr>
          <w:rFonts w:ascii="Times New Roman" w:hAnsi="Times New Roman" w:cs="Times New Roman"/>
          <w:sz w:val="28"/>
          <w:szCs w:val="24"/>
        </w:rPr>
        <w:t>Упражнения</w:t>
      </w:r>
    </w:p>
    <w:p w:rsidR="00ED4089" w:rsidRPr="00ED4089" w:rsidRDefault="00ED4089" w:rsidP="00CB0F63">
      <w:pPr>
        <w:rPr>
          <w:rFonts w:ascii="Times New Roman" w:hAnsi="Times New Roman" w:cs="Times New Roman"/>
          <w:b/>
          <w:sz w:val="24"/>
          <w:szCs w:val="24"/>
        </w:rPr>
      </w:pPr>
      <w:r w:rsidRPr="00ED4089">
        <w:rPr>
          <w:rFonts w:ascii="Times New Roman" w:hAnsi="Times New Roman" w:cs="Times New Roman"/>
          <w:b/>
          <w:sz w:val="24"/>
          <w:szCs w:val="24"/>
        </w:rPr>
        <w:t>№ 1 Предвидение:</w:t>
      </w:r>
      <w:r w:rsidR="00CB0F63" w:rsidRPr="00ED4089">
        <w:rPr>
          <w:rFonts w:ascii="Times New Roman" w:hAnsi="Times New Roman" w:cs="Times New Roman"/>
          <w:b/>
          <w:sz w:val="24"/>
          <w:szCs w:val="24"/>
        </w:rPr>
        <w:t xml:space="preserve"> </w:t>
      </w:r>
    </w:p>
    <w:p w:rsidR="00CB0F63" w:rsidRPr="00CB0F63" w:rsidRDefault="00CB0F63" w:rsidP="00CB0F63">
      <w:pPr>
        <w:rPr>
          <w:rFonts w:ascii="Times New Roman" w:hAnsi="Times New Roman" w:cs="Times New Roman"/>
          <w:sz w:val="24"/>
          <w:szCs w:val="24"/>
        </w:rPr>
      </w:pPr>
      <w:r w:rsidRPr="00CB0F63">
        <w:rPr>
          <w:rFonts w:ascii="Times New Roman" w:hAnsi="Times New Roman" w:cs="Times New Roman"/>
          <w:sz w:val="24"/>
          <w:szCs w:val="24"/>
        </w:rPr>
        <w:t>Первый набор упражнений, которые мы используем есть - "Упражнение на предвидение". Эти упражнения укрепляют перемещения в защите соответственно перемещениям мяча с применение прыжков и рывков. Мы хотели, чтобы в начале сезона каждый игрок прошел через каждое из этих упражнений на предвидение.</w:t>
      </w:r>
    </w:p>
    <w:p w:rsidR="00CB0F63" w:rsidRPr="00CB0F63" w:rsidRDefault="00CB0F63" w:rsidP="00CB0F63">
      <w:pPr>
        <w:rPr>
          <w:rFonts w:ascii="Times New Roman" w:hAnsi="Times New Roman" w:cs="Times New Roman"/>
          <w:sz w:val="24"/>
          <w:szCs w:val="24"/>
        </w:rPr>
      </w:pPr>
      <w:r>
        <w:rPr>
          <w:noProof/>
          <w:lang w:eastAsia="ru-RU"/>
        </w:rPr>
        <w:drawing>
          <wp:inline distT="0" distB="0" distL="0" distR="0" wp14:anchorId="682B2C67" wp14:editId="609154F7">
            <wp:extent cx="5940425" cy="350202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502025"/>
                    </a:xfrm>
                    <a:prstGeom prst="rect">
                      <a:avLst/>
                    </a:prstGeom>
                  </pic:spPr>
                </pic:pic>
              </a:graphicData>
            </a:graphic>
          </wp:inline>
        </w:drawing>
      </w:r>
    </w:p>
    <w:p w:rsidR="00ED4089" w:rsidRPr="00ED4089" w:rsidRDefault="00CB0F63" w:rsidP="00CB0F63">
      <w:pPr>
        <w:rPr>
          <w:rFonts w:ascii="Times New Roman" w:hAnsi="Times New Roman" w:cs="Times New Roman"/>
          <w:b/>
          <w:sz w:val="24"/>
          <w:szCs w:val="24"/>
        </w:rPr>
      </w:pPr>
      <w:r w:rsidRPr="00ED4089">
        <w:rPr>
          <w:rFonts w:ascii="Times New Roman" w:hAnsi="Times New Roman" w:cs="Times New Roman"/>
          <w:b/>
          <w:sz w:val="24"/>
          <w:szCs w:val="24"/>
        </w:rPr>
        <w:t xml:space="preserve">№ 2 Поршень: </w:t>
      </w:r>
    </w:p>
    <w:p w:rsidR="00CB0F63" w:rsidRPr="00CB0F63" w:rsidRDefault="00CB0F63" w:rsidP="00CB0F63">
      <w:pPr>
        <w:rPr>
          <w:rFonts w:ascii="Times New Roman" w:hAnsi="Times New Roman" w:cs="Times New Roman"/>
          <w:sz w:val="24"/>
          <w:szCs w:val="24"/>
        </w:rPr>
      </w:pPr>
      <w:r>
        <w:rPr>
          <w:rFonts w:ascii="Times New Roman" w:hAnsi="Times New Roman" w:cs="Times New Roman"/>
          <w:sz w:val="24"/>
          <w:szCs w:val="24"/>
        </w:rPr>
        <w:t>На схемах внизу - э</w:t>
      </w:r>
      <w:r w:rsidRPr="00CB0F63">
        <w:rPr>
          <w:rFonts w:ascii="Times New Roman" w:hAnsi="Times New Roman" w:cs="Times New Roman"/>
          <w:sz w:val="24"/>
          <w:szCs w:val="24"/>
        </w:rPr>
        <w:t xml:space="preserve">то, безусловно, самое главное упражнение в обучении нашей зоны 1-3-1. Это упражнение включает действия толкателя и сторожа, работающих вместе в поршне. Они должны сообщить, кто выходит на мяч, а кто в позиции с широко распростертыми руками, перекрывая линию передачи мяча. В этом упражнении мяч у тренера 2: </w:t>
      </w:r>
      <w:r>
        <w:rPr>
          <w:rFonts w:ascii="Times New Roman" w:hAnsi="Times New Roman" w:cs="Times New Roman"/>
          <w:sz w:val="24"/>
          <w:szCs w:val="24"/>
        </w:rPr>
        <w:t>Х</w:t>
      </w:r>
      <w:r w:rsidRPr="00CB0F63">
        <w:rPr>
          <w:rFonts w:ascii="Times New Roman" w:hAnsi="Times New Roman" w:cs="Times New Roman"/>
          <w:sz w:val="24"/>
          <w:szCs w:val="24"/>
        </w:rPr>
        <w:t xml:space="preserve">2 с высоко поднятыми руками выходит на мяч. </w:t>
      </w:r>
      <w:r>
        <w:rPr>
          <w:rFonts w:ascii="Times New Roman" w:hAnsi="Times New Roman" w:cs="Times New Roman"/>
          <w:sz w:val="24"/>
          <w:szCs w:val="24"/>
        </w:rPr>
        <w:t>Х</w:t>
      </w:r>
      <w:r w:rsidRPr="00CB0F63">
        <w:rPr>
          <w:rFonts w:ascii="Times New Roman" w:hAnsi="Times New Roman" w:cs="Times New Roman"/>
          <w:sz w:val="24"/>
          <w:szCs w:val="24"/>
        </w:rPr>
        <w:t xml:space="preserve">4 перекрывает линию передачи к тренеру 1. </w:t>
      </w:r>
      <w:r>
        <w:rPr>
          <w:rFonts w:ascii="Times New Roman" w:hAnsi="Times New Roman" w:cs="Times New Roman"/>
          <w:sz w:val="24"/>
          <w:szCs w:val="24"/>
        </w:rPr>
        <w:t>Х</w:t>
      </w:r>
      <w:r w:rsidRPr="00CB0F63">
        <w:rPr>
          <w:rFonts w:ascii="Times New Roman" w:hAnsi="Times New Roman" w:cs="Times New Roman"/>
          <w:sz w:val="24"/>
          <w:szCs w:val="24"/>
        </w:rPr>
        <w:t xml:space="preserve">3 на стороне помощи или как мы еще называем на слабой стороне перекрывает линии </w:t>
      </w:r>
      <w:r w:rsidRPr="00CB0F63">
        <w:rPr>
          <w:rFonts w:ascii="Times New Roman" w:hAnsi="Times New Roman" w:cs="Times New Roman"/>
          <w:sz w:val="24"/>
          <w:szCs w:val="24"/>
        </w:rPr>
        <w:lastRenderedPageBreak/>
        <w:t>передач к Т</w:t>
      </w:r>
      <w:r>
        <w:rPr>
          <w:rFonts w:ascii="Times New Roman" w:hAnsi="Times New Roman" w:cs="Times New Roman"/>
          <w:sz w:val="24"/>
          <w:szCs w:val="24"/>
        </w:rPr>
        <w:t xml:space="preserve">ренеру </w:t>
      </w:r>
      <w:r w:rsidRPr="00CB0F63">
        <w:rPr>
          <w:rFonts w:ascii="Times New Roman" w:hAnsi="Times New Roman" w:cs="Times New Roman"/>
          <w:sz w:val="24"/>
          <w:szCs w:val="24"/>
        </w:rPr>
        <w:t>1</w:t>
      </w:r>
      <w:r>
        <w:rPr>
          <w:rFonts w:ascii="Times New Roman" w:hAnsi="Times New Roman" w:cs="Times New Roman"/>
          <w:sz w:val="24"/>
          <w:szCs w:val="24"/>
        </w:rPr>
        <w:t xml:space="preserve"> (Т1)</w:t>
      </w:r>
      <w:r w:rsidRPr="00CB0F63">
        <w:rPr>
          <w:rFonts w:ascii="Times New Roman" w:hAnsi="Times New Roman" w:cs="Times New Roman"/>
          <w:sz w:val="24"/>
          <w:szCs w:val="24"/>
        </w:rPr>
        <w:t xml:space="preserve"> и 4. На схеме №2 внизу: Т</w:t>
      </w:r>
      <w:r>
        <w:rPr>
          <w:rFonts w:ascii="Times New Roman" w:hAnsi="Times New Roman" w:cs="Times New Roman"/>
          <w:sz w:val="24"/>
          <w:szCs w:val="24"/>
        </w:rPr>
        <w:t xml:space="preserve">ренер </w:t>
      </w:r>
      <w:r w:rsidRPr="00CB0F63">
        <w:rPr>
          <w:rFonts w:ascii="Times New Roman" w:hAnsi="Times New Roman" w:cs="Times New Roman"/>
          <w:sz w:val="24"/>
          <w:szCs w:val="24"/>
        </w:rPr>
        <w:t>2</w:t>
      </w:r>
      <w:r>
        <w:rPr>
          <w:rFonts w:ascii="Times New Roman" w:hAnsi="Times New Roman" w:cs="Times New Roman"/>
          <w:sz w:val="24"/>
          <w:szCs w:val="24"/>
        </w:rPr>
        <w:t xml:space="preserve"> (Т2)</w:t>
      </w:r>
      <w:r w:rsidRPr="00CB0F63">
        <w:rPr>
          <w:rFonts w:ascii="Times New Roman" w:hAnsi="Times New Roman" w:cs="Times New Roman"/>
          <w:sz w:val="24"/>
          <w:szCs w:val="24"/>
        </w:rPr>
        <w:t xml:space="preserve"> передает мяч Т1: Толкатель х3 выходит с высоко поднятыми руками на Т1 с мячом. Сторож </w:t>
      </w:r>
      <w:r>
        <w:rPr>
          <w:rFonts w:ascii="Times New Roman" w:hAnsi="Times New Roman" w:cs="Times New Roman"/>
          <w:sz w:val="24"/>
          <w:szCs w:val="24"/>
        </w:rPr>
        <w:t>Х</w:t>
      </w:r>
      <w:r w:rsidRPr="00CB0F63">
        <w:rPr>
          <w:rFonts w:ascii="Times New Roman" w:hAnsi="Times New Roman" w:cs="Times New Roman"/>
          <w:sz w:val="24"/>
          <w:szCs w:val="24"/>
        </w:rPr>
        <w:t>4 отступает и перекрывает линию передачи назад к Т2.</w:t>
      </w:r>
      <w:r>
        <w:rPr>
          <w:rFonts w:ascii="Times New Roman" w:hAnsi="Times New Roman" w:cs="Times New Roman"/>
          <w:sz w:val="24"/>
          <w:szCs w:val="24"/>
        </w:rPr>
        <w:t xml:space="preserve"> Х</w:t>
      </w:r>
      <w:r w:rsidRPr="00CB0F63">
        <w:rPr>
          <w:rFonts w:ascii="Times New Roman" w:hAnsi="Times New Roman" w:cs="Times New Roman"/>
          <w:sz w:val="24"/>
          <w:szCs w:val="24"/>
        </w:rPr>
        <w:t xml:space="preserve">2 на слабой стороне перекрывает линию передачи к 5. На схеме №3: Т1 делает обратную передачу Т2. Защитники </w:t>
      </w:r>
      <w:r>
        <w:rPr>
          <w:rFonts w:ascii="Times New Roman" w:hAnsi="Times New Roman" w:cs="Times New Roman"/>
          <w:sz w:val="24"/>
          <w:szCs w:val="24"/>
        </w:rPr>
        <w:t>Х</w:t>
      </w:r>
      <w:r w:rsidRPr="00CB0F63">
        <w:rPr>
          <w:rFonts w:ascii="Times New Roman" w:hAnsi="Times New Roman" w:cs="Times New Roman"/>
          <w:sz w:val="24"/>
          <w:szCs w:val="24"/>
        </w:rPr>
        <w:t xml:space="preserve">4, </w:t>
      </w:r>
      <w:r>
        <w:rPr>
          <w:rFonts w:ascii="Times New Roman" w:hAnsi="Times New Roman" w:cs="Times New Roman"/>
          <w:sz w:val="24"/>
          <w:szCs w:val="24"/>
        </w:rPr>
        <w:t>Х</w:t>
      </w:r>
      <w:r w:rsidRPr="00CB0F63">
        <w:rPr>
          <w:rFonts w:ascii="Times New Roman" w:hAnsi="Times New Roman" w:cs="Times New Roman"/>
          <w:sz w:val="24"/>
          <w:szCs w:val="24"/>
        </w:rPr>
        <w:t xml:space="preserve">3 и </w:t>
      </w:r>
      <w:r>
        <w:rPr>
          <w:rFonts w:ascii="Times New Roman" w:hAnsi="Times New Roman" w:cs="Times New Roman"/>
          <w:sz w:val="24"/>
          <w:szCs w:val="24"/>
        </w:rPr>
        <w:t>Х</w:t>
      </w:r>
      <w:r w:rsidRPr="00CB0F63">
        <w:rPr>
          <w:rFonts w:ascii="Times New Roman" w:hAnsi="Times New Roman" w:cs="Times New Roman"/>
          <w:sz w:val="24"/>
          <w:szCs w:val="24"/>
        </w:rPr>
        <w:t>2 реагируют на эту передачу согласно установленным правилам</w:t>
      </w:r>
      <w:r>
        <w:rPr>
          <w:rFonts w:ascii="Times New Roman" w:hAnsi="Times New Roman" w:cs="Times New Roman"/>
          <w:sz w:val="24"/>
          <w:szCs w:val="24"/>
        </w:rPr>
        <w:t xml:space="preserve"> командной защиты в зоне 1-3-1.</w:t>
      </w:r>
    </w:p>
    <w:p w:rsidR="00CB0F63" w:rsidRPr="00CB0F63" w:rsidRDefault="00CB0F63" w:rsidP="00CB0F63">
      <w:pPr>
        <w:rPr>
          <w:rFonts w:ascii="Times New Roman" w:hAnsi="Times New Roman" w:cs="Times New Roman"/>
          <w:sz w:val="24"/>
          <w:szCs w:val="24"/>
        </w:rPr>
      </w:pPr>
      <w:r>
        <w:rPr>
          <w:noProof/>
          <w:lang w:eastAsia="ru-RU"/>
        </w:rPr>
        <w:drawing>
          <wp:inline distT="0" distB="0" distL="0" distR="0" wp14:anchorId="1D9E4A3D" wp14:editId="2FE25779">
            <wp:extent cx="5940425" cy="173545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735455"/>
                    </a:xfrm>
                    <a:prstGeom prst="rect">
                      <a:avLst/>
                    </a:prstGeom>
                  </pic:spPr>
                </pic:pic>
              </a:graphicData>
            </a:graphic>
          </wp:inline>
        </w:drawing>
      </w:r>
    </w:p>
    <w:p w:rsidR="00ED4089" w:rsidRPr="00ED4089" w:rsidRDefault="00CB0F63" w:rsidP="00CB0F63">
      <w:pPr>
        <w:rPr>
          <w:rFonts w:ascii="Times New Roman" w:hAnsi="Times New Roman" w:cs="Times New Roman"/>
          <w:b/>
          <w:sz w:val="24"/>
          <w:szCs w:val="24"/>
        </w:rPr>
      </w:pPr>
      <w:r w:rsidRPr="00ED4089">
        <w:rPr>
          <w:rFonts w:ascii="Times New Roman" w:hAnsi="Times New Roman" w:cs="Times New Roman"/>
          <w:b/>
          <w:sz w:val="24"/>
          <w:szCs w:val="24"/>
        </w:rPr>
        <w:t xml:space="preserve">№3 Воин: </w:t>
      </w:r>
    </w:p>
    <w:p w:rsidR="00CB0F63" w:rsidRDefault="00CB0F63" w:rsidP="00CB0F63">
      <w:pPr>
        <w:rPr>
          <w:rFonts w:ascii="Times New Roman" w:hAnsi="Times New Roman" w:cs="Times New Roman"/>
          <w:sz w:val="24"/>
          <w:szCs w:val="24"/>
        </w:rPr>
      </w:pPr>
      <w:r w:rsidRPr="00CB0F63">
        <w:rPr>
          <w:rFonts w:ascii="Times New Roman" w:hAnsi="Times New Roman" w:cs="Times New Roman"/>
          <w:sz w:val="24"/>
          <w:szCs w:val="24"/>
        </w:rPr>
        <w:t xml:space="preserve">На схеме внизу -Это упражнение </w:t>
      </w:r>
      <w:r w:rsidR="00ED4089" w:rsidRPr="00CB0F63">
        <w:rPr>
          <w:rFonts w:ascii="Times New Roman" w:hAnsi="Times New Roman" w:cs="Times New Roman"/>
          <w:sz w:val="24"/>
          <w:szCs w:val="24"/>
        </w:rPr>
        <w:t>имитирует</w:t>
      </w:r>
      <w:r w:rsidRPr="00CB0F63">
        <w:rPr>
          <w:rFonts w:ascii="Times New Roman" w:hAnsi="Times New Roman" w:cs="Times New Roman"/>
          <w:sz w:val="24"/>
          <w:szCs w:val="24"/>
        </w:rPr>
        <w:t xml:space="preserve"> ситуации, когда воин </w:t>
      </w:r>
      <w:r w:rsidR="00ED4089">
        <w:rPr>
          <w:rFonts w:ascii="Times New Roman" w:hAnsi="Times New Roman" w:cs="Times New Roman"/>
          <w:sz w:val="24"/>
          <w:szCs w:val="24"/>
        </w:rPr>
        <w:t>Х</w:t>
      </w:r>
      <w:r w:rsidRPr="00CB0F63">
        <w:rPr>
          <w:rFonts w:ascii="Times New Roman" w:hAnsi="Times New Roman" w:cs="Times New Roman"/>
          <w:sz w:val="24"/>
          <w:szCs w:val="24"/>
        </w:rPr>
        <w:t xml:space="preserve">1 получает заслоны вдоль лицевой линии, что является </w:t>
      </w:r>
      <w:proofErr w:type="gramStart"/>
      <w:r w:rsidRPr="00CB0F63">
        <w:rPr>
          <w:rFonts w:ascii="Times New Roman" w:hAnsi="Times New Roman" w:cs="Times New Roman"/>
          <w:sz w:val="24"/>
          <w:szCs w:val="24"/>
        </w:rPr>
        <w:t>распространенным видом нападения</w:t>
      </w:r>
      <w:proofErr w:type="gramEnd"/>
      <w:r w:rsidRPr="00CB0F63">
        <w:rPr>
          <w:rFonts w:ascii="Times New Roman" w:hAnsi="Times New Roman" w:cs="Times New Roman"/>
          <w:sz w:val="24"/>
          <w:szCs w:val="24"/>
        </w:rPr>
        <w:t xml:space="preserve"> которое противник применяет против нашей зоны 1-3-1. Тренеры передают мяч взад и вперед, и воин должен бороться с непрерывными заслонами на лицевой линии. Мы учим его проходить эти заслоны низом. Упражнение продолжается в течение 20-25 секунд, </w:t>
      </w:r>
      <w:r w:rsidR="00ED4089" w:rsidRPr="00CB0F63">
        <w:rPr>
          <w:rFonts w:ascii="Times New Roman" w:hAnsi="Times New Roman" w:cs="Times New Roman"/>
          <w:sz w:val="24"/>
          <w:szCs w:val="24"/>
        </w:rPr>
        <w:t>или,</w:t>
      </w:r>
      <w:r w:rsidRPr="00CB0F63">
        <w:rPr>
          <w:rFonts w:ascii="Times New Roman" w:hAnsi="Times New Roman" w:cs="Times New Roman"/>
          <w:sz w:val="24"/>
          <w:szCs w:val="24"/>
        </w:rPr>
        <w:t xml:space="preserve"> когда определенное количество перехватов или отражений мяча выполнено. </w:t>
      </w:r>
      <w:r w:rsidRPr="00ED4089">
        <w:rPr>
          <w:rFonts w:ascii="Times New Roman" w:hAnsi="Times New Roman" w:cs="Times New Roman"/>
          <w:sz w:val="24"/>
          <w:szCs w:val="24"/>
          <w:highlight w:val="yellow"/>
        </w:rPr>
        <w:t>Задачей обучение является то, что X1 всегда должен быть на одной линии с мячом.</w:t>
      </w:r>
    </w:p>
    <w:p w:rsidR="00ED4089" w:rsidRPr="00CB0F63" w:rsidRDefault="00ED4089" w:rsidP="00CB0F63">
      <w:pPr>
        <w:rPr>
          <w:rFonts w:ascii="Times New Roman" w:hAnsi="Times New Roman" w:cs="Times New Roman"/>
          <w:sz w:val="24"/>
          <w:szCs w:val="24"/>
        </w:rPr>
      </w:pPr>
      <w:r>
        <w:rPr>
          <w:noProof/>
          <w:lang w:eastAsia="ru-RU"/>
        </w:rPr>
        <w:drawing>
          <wp:inline distT="0" distB="0" distL="0" distR="0" wp14:anchorId="768C387D" wp14:editId="4EBA298C">
            <wp:extent cx="2774683" cy="2337684"/>
            <wp:effectExtent l="0" t="0" r="698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0253" cy="2359227"/>
                    </a:xfrm>
                    <a:prstGeom prst="rect">
                      <a:avLst/>
                    </a:prstGeom>
                  </pic:spPr>
                </pic:pic>
              </a:graphicData>
            </a:graphic>
          </wp:inline>
        </w:drawing>
      </w:r>
    </w:p>
    <w:p w:rsidR="00CB0F63" w:rsidRPr="00CB0F63" w:rsidRDefault="00CB0F63" w:rsidP="00CB0F63">
      <w:pPr>
        <w:rPr>
          <w:rFonts w:ascii="Times New Roman" w:hAnsi="Times New Roman" w:cs="Times New Roman"/>
          <w:sz w:val="24"/>
          <w:szCs w:val="24"/>
        </w:rPr>
      </w:pPr>
    </w:p>
    <w:p w:rsidR="00CB0F63" w:rsidRPr="00ED4089" w:rsidRDefault="00CB0F63" w:rsidP="00CB0F63">
      <w:pPr>
        <w:rPr>
          <w:rFonts w:ascii="Times New Roman" w:hAnsi="Times New Roman" w:cs="Times New Roman"/>
          <w:b/>
          <w:sz w:val="24"/>
          <w:szCs w:val="24"/>
        </w:rPr>
      </w:pPr>
      <w:r w:rsidRPr="00ED4089">
        <w:rPr>
          <w:rFonts w:ascii="Times New Roman" w:hAnsi="Times New Roman" w:cs="Times New Roman"/>
          <w:b/>
          <w:sz w:val="24"/>
          <w:szCs w:val="24"/>
        </w:rPr>
        <w:t>№ 4 Подбор мяча:</w:t>
      </w:r>
    </w:p>
    <w:p w:rsidR="00CB0F63" w:rsidRPr="00CB0F63" w:rsidRDefault="00CB0F63" w:rsidP="00CB0F63">
      <w:pPr>
        <w:rPr>
          <w:rFonts w:ascii="Times New Roman" w:hAnsi="Times New Roman" w:cs="Times New Roman"/>
          <w:sz w:val="24"/>
          <w:szCs w:val="24"/>
        </w:rPr>
      </w:pPr>
      <w:r w:rsidRPr="00CB0F63">
        <w:rPr>
          <w:rFonts w:ascii="Times New Roman" w:hAnsi="Times New Roman" w:cs="Times New Roman"/>
          <w:sz w:val="24"/>
          <w:szCs w:val="24"/>
        </w:rPr>
        <w:t xml:space="preserve">Схема №1: Если бросок выполнен из угла, то мы уязвимы в подборе мяча на слабой стороне защиты, поэтому мы должны направить нашего защитника </w:t>
      </w:r>
      <w:r w:rsidR="00ED4089">
        <w:rPr>
          <w:rFonts w:ascii="Times New Roman" w:hAnsi="Times New Roman" w:cs="Times New Roman"/>
          <w:sz w:val="24"/>
          <w:szCs w:val="24"/>
        </w:rPr>
        <w:t>Х</w:t>
      </w:r>
      <w:r w:rsidRPr="00CB0F63">
        <w:rPr>
          <w:rFonts w:ascii="Times New Roman" w:hAnsi="Times New Roman" w:cs="Times New Roman"/>
          <w:sz w:val="24"/>
          <w:szCs w:val="24"/>
        </w:rPr>
        <w:t>4 со слабой сторон</w:t>
      </w:r>
      <w:r w:rsidR="00ED4089">
        <w:rPr>
          <w:rFonts w:ascii="Times New Roman" w:hAnsi="Times New Roman" w:cs="Times New Roman"/>
          <w:sz w:val="24"/>
          <w:szCs w:val="24"/>
        </w:rPr>
        <w:t>ы</w:t>
      </w:r>
      <w:r w:rsidRPr="00CB0F63">
        <w:rPr>
          <w:rFonts w:ascii="Times New Roman" w:hAnsi="Times New Roman" w:cs="Times New Roman"/>
          <w:sz w:val="24"/>
          <w:szCs w:val="24"/>
        </w:rPr>
        <w:t xml:space="preserve"> поля к корзине, чтобы помочь толкателю х2. Статистически, 7 мячей из 10 будет отскакивать на слабую сторону, поэтому мы должны атаковать слабые стороны щита. </w:t>
      </w:r>
      <w:r w:rsidR="00ED4089">
        <w:rPr>
          <w:rFonts w:ascii="Times New Roman" w:hAnsi="Times New Roman" w:cs="Times New Roman"/>
          <w:sz w:val="24"/>
          <w:szCs w:val="24"/>
        </w:rPr>
        <w:t>Стена (Х5)</w:t>
      </w:r>
      <w:r w:rsidRPr="00CB0F63">
        <w:rPr>
          <w:rFonts w:ascii="Times New Roman" w:hAnsi="Times New Roman" w:cs="Times New Roman"/>
          <w:sz w:val="24"/>
          <w:szCs w:val="24"/>
        </w:rPr>
        <w:t xml:space="preserve"> должен развернуться и добраться до позиции </w:t>
      </w:r>
      <w:r w:rsidR="00ED4089">
        <w:rPr>
          <w:rFonts w:ascii="Times New Roman" w:hAnsi="Times New Roman" w:cs="Times New Roman"/>
          <w:sz w:val="24"/>
          <w:szCs w:val="24"/>
          <w:lang w:val="en-US"/>
        </w:rPr>
        <w:t>low</w:t>
      </w:r>
      <w:r w:rsidR="00ED4089" w:rsidRPr="00ED4089">
        <w:rPr>
          <w:rFonts w:ascii="Times New Roman" w:hAnsi="Times New Roman" w:cs="Times New Roman"/>
          <w:sz w:val="24"/>
          <w:szCs w:val="24"/>
        </w:rPr>
        <w:t xml:space="preserve"> </w:t>
      </w:r>
      <w:r w:rsidR="00ED4089">
        <w:rPr>
          <w:rFonts w:ascii="Times New Roman" w:hAnsi="Times New Roman" w:cs="Times New Roman"/>
          <w:sz w:val="24"/>
          <w:szCs w:val="24"/>
          <w:lang w:val="en-US"/>
        </w:rPr>
        <w:t>post</w:t>
      </w:r>
      <w:r w:rsidRPr="00CB0F63">
        <w:rPr>
          <w:rFonts w:ascii="Times New Roman" w:hAnsi="Times New Roman" w:cs="Times New Roman"/>
          <w:sz w:val="24"/>
          <w:szCs w:val="24"/>
        </w:rPr>
        <w:t xml:space="preserve"> и блокировать и в этой области. Схема № 2 и 3: На схеме №3 мы видим реакцию и ротацию пяти </w:t>
      </w:r>
      <w:r w:rsidR="00ED4089">
        <w:rPr>
          <w:rFonts w:ascii="Times New Roman" w:hAnsi="Times New Roman" w:cs="Times New Roman"/>
          <w:sz w:val="24"/>
          <w:szCs w:val="24"/>
        </w:rPr>
        <w:t xml:space="preserve">защитников на передачу мяча от </w:t>
      </w:r>
      <w:r w:rsidRPr="00CB0F63">
        <w:rPr>
          <w:rFonts w:ascii="Times New Roman" w:hAnsi="Times New Roman" w:cs="Times New Roman"/>
          <w:sz w:val="24"/>
          <w:szCs w:val="24"/>
        </w:rPr>
        <w:t>1</w:t>
      </w:r>
      <w:r w:rsidR="00ED4089">
        <w:rPr>
          <w:rFonts w:ascii="Times New Roman" w:hAnsi="Times New Roman" w:cs="Times New Roman"/>
          <w:sz w:val="24"/>
          <w:szCs w:val="24"/>
        </w:rPr>
        <w:t xml:space="preserve"> </w:t>
      </w:r>
      <w:r w:rsidRPr="00CB0F63">
        <w:rPr>
          <w:rFonts w:ascii="Times New Roman" w:hAnsi="Times New Roman" w:cs="Times New Roman"/>
          <w:sz w:val="24"/>
          <w:szCs w:val="24"/>
        </w:rPr>
        <w:t xml:space="preserve">к 3. На схеме №4: После передачи от 1 к 3 бросок сделан </w:t>
      </w:r>
      <w:r w:rsidR="00ED4089">
        <w:rPr>
          <w:rFonts w:ascii="Times New Roman" w:hAnsi="Times New Roman" w:cs="Times New Roman"/>
          <w:sz w:val="24"/>
          <w:szCs w:val="24"/>
        </w:rPr>
        <w:t>с фланга</w:t>
      </w:r>
      <w:r w:rsidRPr="00CB0F63">
        <w:rPr>
          <w:rFonts w:ascii="Times New Roman" w:hAnsi="Times New Roman" w:cs="Times New Roman"/>
          <w:sz w:val="24"/>
          <w:szCs w:val="24"/>
        </w:rPr>
        <w:t xml:space="preserve">. Тут </w:t>
      </w:r>
      <w:r w:rsidRPr="00CB0F63">
        <w:rPr>
          <w:rFonts w:ascii="Times New Roman" w:hAnsi="Times New Roman" w:cs="Times New Roman"/>
          <w:sz w:val="24"/>
          <w:szCs w:val="24"/>
        </w:rPr>
        <w:lastRenderedPageBreak/>
        <w:t xml:space="preserve">мы формируем треугольник с помощью нашего </w:t>
      </w:r>
      <w:r w:rsidR="00ED4089">
        <w:rPr>
          <w:rFonts w:ascii="Times New Roman" w:hAnsi="Times New Roman" w:cs="Times New Roman"/>
          <w:sz w:val="24"/>
          <w:szCs w:val="24"/>
        </w:rPr>
        <w:t>Х</w:t>
      </w:r>
      <w:r w:rsidRPr="00CB0F63">
        <w:rPr>
          <w:rFonts w:ascii="Times New Roman" w:hAnsi="Times New Roman" w:cs="Times New Roman"/>
          <w:sz w:val="24"/>
          <w:szCs w:val="24"/>
        </w:rPr>
        <w:t>1. Воин подбирает мяч либо на позиции низкого центра справа, либо делает подбор на слабой стороне. Мы стараемся как можно чаще формировать треугольники на поборе.</w:t>
      </w:r>
    </w:p>
    <w:p w:rsidR="00CB0F63" w:rsidRPr="00CB0F63" w:rsidRDefault="00ED4089" w:rsidP="00CB0F63">
      <w:pPr>
        <w:rPr>
          <w:rFonts w:ascii="Times New Roman" w:hAnsi="Times New Roman" w:cs="Times New Roman"/>
          <w:sz w:val="24"/>
          <w:szCs w:val="24"/>
        </w:rPr>
      </w:pPr>
      <w:r>
        <w:rPr>
          <w:noProof/>
          <w:lang w:eastAsia="ru-RU"/>
        </w:rPr>
        <w:drawing>
          <wp:inline distT="0" distB="0" distL="0" distR="0" wp14:anchorId="5DEEED96" wp14:editId="53B9ABA0">
            <wp:extent cx="5940425" cy="350774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07740"/>
                    </a:xfrm>
                    <a:prstGeom prst="rect">
                      <a:avLst/>
                    </a:prstGeom>
                  </pic:spPr>
                </pic:pic>
              </a:graphicData>
            </a:graphic>
          </wp:inline>
        </w:drawing>
      </w:r>
    </w:p>
    <w:p w:rsidR="00ED4089" w:rsidRDefault="00CB0F63" w:rsidP="00CB0F63">
      <w:pPr>
        <w:rPr>
          <w:rFonts w:ascii="Times New Roman" w:hAnsi="Times New Roman" w:cs="Times New Roman"/>
          <w:sz w:val="24"/>
          <w:szCs w:val="24"/>
        </w:rPr>
      </w:pPr>
      <w:r w:rsidRPr="00ED4089">
        <w:rPr>
          <w:rFonts w:ascii="Times New Roman" w:hAnsi="Times New Roman" w:cs="Times New Roman"/>
          <w:b/>
          <w:sz w:val="24"/>
          <w:szCs w:val="24"/>
        </w:rPr>
        <w:t xml:space="preserve">№6 5 против 7 - упражнение </w:t>
      </w:r>
      <w:proofErr w:type="spellStart"/>
      <w:r w:rsidRPr="00ED4089">
        <w:rPr>
          <w:rFonts w:ascii="Times New Roman" w:hAnsi="Times New Roman" w:cs="Times New Roman"/>
          <w:b/>
          <w:sz w:val="24"/>
          <w:szCs w:val="24"/>
        </w:rPr>
        <w:t>Shell</w:t>
      </w:r>
      <w:proofErr w:type="spellEnd"/>
      <w:r w:rsidRPr="00ED4089">
        <w:rPr>
          <w:rFonts w:ascii="Times New Roman" w:hAnsi="Times New Roman" w:cs="Times New Roman"/>
          <w:b/>
          <w:sz w:val="24"/>
          <w:szCs w:val="24"/>
        </w:rPr>
        <w:t xml:space="preserve">: </w:t>
      </w:r>
    </w:p>
    <w:p w:rsidR="00CB0F63" w:rsidRPr="00CB0F63" w:rsidRDefault="00CB0F63" w:rsidP="00CB0F63">
      <w:pPr>
        <w:rPr>
          <w:rFonts w:ascii="Times New Roman" w:hAnsi="Times New Roman" w:cs="Times New Roman"/>
          <w:sz w:val="24"/>
          <w:szCs w:val="24"/>
        </w:rPr>
      </w:pPr>
      <w:r w:rsidRPr="00CB0F63">
        <w:rPr>
          <w:rFonts w:ascii="Times New Roman" w:hAnsi="Times New Roman" w:cs="Times New Roman"/>
          <w:sz w:val="24"/>
          <w:szCs w:val="24"/>
        </w:rPr>
        <w:t>Это последнее упражнение, которое</w:t>
      </w:r>
      <w:r w:rsidR="00ED4089">
        <w:rPr>
          <w:rFonts w:ascii="Times New Roman" w:hAnsi="Times New Roman" w:cs="Times New Roman"/>
          <w:sz w:val="24"/>
          <w:szCs w:val="24"/>
        </w:rPr>
        <w:t xml:space="preserve"> мы делаем</w:t>
      </w:r>
      <w:r w:rsidRPr="00CB0F63">
        <w:rPr>
          <w:rFonts w:ascii="Times New Roman" w:hAnsi="Times New Roman" w:cs="Times New Roman"/>
          <w:sz w:val="24"/>
          <w:szCs w:val="24"/>
        </w:rPr>
        <w:t xml:space="preserve"> командой, чтобы отработать наши командные взаимодействия в перемещениях и коммуникацию. В этом упражнении защита явно в невыгодном положении, так что они должны иметь огромное желание не дать нападающим выполнить свободный бросок, применить сверх усилия передвижения и постоянную </w:t>
      </w:r>
      <w:r w:rsidR="00ED4089" w:rsidRPr="00CB0F63">
        <w:rPr>
          <w:rFonts w:ascii="Times New Roman" w:hAnsi="Times New Roman" w:cs="Times New Roman"/>
          <w:sz w:val="24"/>
          <w:szCs w:val="24"/>
        </w:rPr>
        <w:t>коммуникацию</w:t>
      </w:r>
      <w:r w:rsidRPr="00CB0F63">
        <w:rPr>
          <w:rFonts w:ascii="Times New Roman" w:hAnsi="Times New Roman" w:cs="Times New Roman"/>
          <w:sz w:val="24"/>
          <w:szCs w:val="24"/>
        </w:rPr>
        <w:t>. Если мы поставим оборону в невыгодное положение, защищаясь против 7 игроков, то мы почувствуем, что наша защита против 5 будет намного легче и успешней.</w:t>
      </w:r>
    </w:p>
    <w:p w:rsidR="00CB0F63" w:rsidRPr="00CB0F63" w:rsidRDefault="00ED4089" w:rsidP="00CB0F63">
      <w:pPr>
        <w:rPr>
          <w:rFonts w:ascii="Times New Roman" w:hAnsi="Times New Roman" w:cs="Times New Roman"/>
          <w:sz w:val="24"/>
          <w:szCs w:val="24"/>
        </w:rPr>
      </w:pPr>
      <w:r>
        <w:rPr>
          <w:noProof/>
          <w:lang w:eastAsia="ru-RU"/>
        </w:rPr>
        <w:lastRenderedPageBreak/>
        <w:drawing>
          <wp:inline distT="0" distB="0" distL="0" distR="0" wp14:anchorId="46AB1135" wp14:editId="7C8D4733">
            <wp:extent cx="5940425" cy="5271135"/>
            <wp:effectExtent l="0" t="0" r="317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271135"/>
                    </a:xfrm>
                    <a:prstGeom prst="rect">
                      <a:avLst/>
                    </a:prstGeom>
                  </pic:spPr>
                </pic:pic>
              </a:graphicData>
            </a:graphic>
          </wp:inline>
        </w:drawing>
      </w:r>
    </w:p>
    <w:p w:rsidR="003B10C4" w:rsidRPr="00CB0F63" w:rsidRDefault="003B10C4" w:rsidP="00CB0F63">
      <w:pPr>
        <w:rPr>
          <w:rFonts w:ascii="Times New Roman" w:hAnsi="Times New Roman" w:cs="Times New Roman"/>
          <w:sz w:val="24"/>
          <w:szCs w:val="24"/>
        </w:rPr>
      </w:pPr>
      <w:bookmarkStart w:id="0" w:name="_GoBack"/>
      <w:bookmarkEnd w:id="0"/>
    </w:p>
    <w:sectPr w:rsidR="003B10C4" w:rsidRPr="00CB0F6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C0593B"/>
    <w:multiLevelType w:val="multilevel"/>
    <w:tmpl w:val="D23247DE"/>
    <w:lvl w:ilvl="0">
      <w:start w:val="1"/>
      <w:numFmt w:val="decimal"/>
      <w:lvlText w:val="%1."/>
      <w:lvlJc w:val="left"/>
      <w:pPr>
        <w:tabs>
          <w:tab w:val="num" w:pos="720"/>
        </w:tabs>
        <w:ind w:left="720" w:hanging="720"/>
      </w:pPr>
    </w:lvl>
    <w:lvl w:ilvl="1">
      <w:start w:val="1"/>
      <w:numFmt w:val="decimal"/>
      <w:pStyle w:val="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2DD5913"/>
    <w:multiLevelType w:val="multilevel"/>
    <w:tmpl w:val="B0486AFE"/>
    <w:lvl w:ilvl="0">
      <w:start w:val="1"/>
      <w:numFmt w:val="decimal"/>
      <w:lvlText w:val="%1"/>
      <w:lvlJc w:val="left"/>
      <w:pPr>
        <w:tabs>
          <w:tab w:val="num" w:pos="360"/>
        </w:tabs>
        <w:ind w:left="357" w:hanging="357"/>
      </w:pPr>
      <w:rPr>
        <w:rFonts w:hint="default"/>
        <w:b/>
      </w:rPr>
    </w:lvl>
    <w:lvl w:ilvl="1">
      <w:start w:val="1"/>
      <w:numFmt w:val="decimal"/>
      <w:lvlText w:val="%1.%2"/>
      <w:lvlJc w:val="left"/>
      <w:pPr>
        <w:tabs>
          <w:tab w:val="num" w:pos="2445"/>
        </w:tabs>
        <w:ind w:left="2445" w:hanging="1545"/>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588"/>
        </w:tabs>
        <w:ind w:left="3345" w:hanging="154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701"/>
        </w:tabs>
        <w:ind w:left="4245" w:hanging="1545"/>
      </w:pPr>
      <w:rPr>
        <w:rFonts w:hint="default"/>
      </w:rPr>
    </w:lvl>
    <w:lvl w:ilvl="4">
      <w:start w:val="1"/>
      <w:numFmt w:val="decimal"/>
      <w:lvlText w:val="%1.%2.%3.%4.%5"/>
      <w:lvlJc w:val="left"/>
      <w:pPr>
        <w:tabs>
          <w:tab w:val="num" w:pos="5145"/>
        </w:tabs>
        <w:ind w:left="5145" w:hanging="1545"/>
      </w:pPr>
      <w:rPr>
        <w:rFonts w:hint="default"/>
      </w:rPr>
    </w:lvl>
    <w:lvl w:ilvl="5">
      <w:start w:val="1"/>
      <w:numFmt w:val="decimal"/>
      <w:lvlText w:val="%1.%2.%3.%4.%5.%6"/>
      <w:lvlJc w:val="left"/>
      <w:pPr>
        <w:tabs>
          <w:tab w:val="num" w:pos="6045"/>
        </w:tabs>
        <w:ind w:left="6045" w:hanging="1545"/>
      </w:pPr>
      <w:rPr>
        <w:rFonts w:hint="default"/>
      </w:rPr>
    </w:lvl>
    <w:lvl w:ilvl="6">
      <w:start w:val="1"/>
      <w:numFmt w:val="decimal"/>
      <w:lvlText w:val="%1.%2.%3.%4.%5.%6.%7"/>
      <w:lvlJc w:val="left"/>
      <w:pPr>
        <w:tabs>
          <w:tab w:val="num" w:pos="6945"/>
        </w:tabs>
        <w:ind w:left="6945" w:hanging="1545"/>
      </w:pPr>
      <w:rPr>
        <w:rFonts w:hint="default"/>
      </w:rPr>
    </w:lvl>
    <w:lvl w:ilvl="7">
      <w:start w:val="1"/>
      <w:numFmt w:val="decimal"/>
      <w:lvlText w:val="%1.%2.%3.%4.%5.%6.%7.%8"/>
      <w:lvlJc w:val="left"/>
      <w:pPr>
        <w:tabs>
          <w:tab w:val="num" w:pos="8100"/>
        </w:tabs>
        <w:ind w:left="8100" w:hanging="1800"/>
      </w:pPr>
      <w:rPr>
        <w:rFonts w:hint="default"/>
      </w:rPr>
    </w:lvl>
    <w:lvl w:ilvl="8">
      <w:start w:val="1"/>
      <w:numFmt w:val="decimal"/>
      <w:lvlText w:val="%1.%2.%3.%4.%5.%6.%7.%8.%9"/>
      <w:lvlJc w:val="left"/>
      <w:pPr>
        <w:tabs>
          <w:tab w:val="num" w:pos="9360"/>
        </w:tabs>
        <w:ind w:left="9360"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17C"/>
    <w:rsid w:val="00000406"/>
    <w:rsid w:val="00002357"/>
    <w:rsid w:val="00002AC7"/>
    <w:rsid w:val="0000414F"/>
    <w:rsid w:val="00005B17"/>
    <w:rsid w:val="000065CE"/>
    <w:rsid w:val="00006FEC"/>
    <w:rsid w:val="000076E3"/>
    <w:rsid w:val="00011046"/>
    <w:rsid w:val="00011CB9"/>
    <w:rsid w:val="0001283B"/>
    <w:rsid w:val="00012917"/>
    <w:rsid w:val="00012C46"/>
    <w:rsid w:val="00012D40"/>
    <w:rsid w:val="000134A2"/>
    <w:rsid w:val="0001355E"/>
    <w:rsid w:val="00013941"/>
    <w:rsid w:val="00014017"/>
    <w:rsid w:val="00014DC9"/>
    <w:rsid w:val="00015981"/>
    <w:rsid w:val="00015E44"/>
    <w:rsid w:val="00017B15"/>
    <w:rsid w:val="00020292"/>
    <w:rsid w:val="00020A2C"/>
    <w:rsid w:val="00021307"/>
    <w:rsid w:val="000215C8"/>
    <w:rsid w:val="00023042"/>
    <w:rsid w:val="00023641"/>
    <w:rsid w:val="00023ACB"/>
    <w:rsid w:val="000241AD"/>
    <w:rsid w:val="0002431A"/>
    <w:rsid w:val="000254C6"/>
    <w:rsid w:val="00025564"/>
    <w:rsid w:val="00026BB9"/>
    <w:rsid w:val="0003099E"/>
    <w:rsid w:val="000325D5"/>
    <w:rsid w:val="00032624"/>
    <w:rsid w:val="0003270D"/>
    <w:rsid w:val="00032BC3"/>
    <w:rsid w:val="00032D0C"/>
    <w:rsid w:val="0003329A"/>
    <w:rsid w:val="00034260"/>
    <w:rsid w:val="00035AEE"/>
    <w:rsid w:val="0003789D"/>
    <w:rsid w:val="00040FAA"/>
    <w:rsid w:val="00041271"/>
    <w:rsid w:val="000417A1"/>
    <w:rsid w:val="00041D80"/>
    <w:rsid w:val="00041F0B"/>
    <w:rsid w:val="0004222B"/>
    <w:rsid w:val="000422DA"/>
    <w:rsid w:val="00043B6B"/>
    <w:rsid w:val="00043C0B"/>
    <w:rsid w:val="00043FF9"/>
    <w:rsid w:val="0004463F"/>
    <w:rsid w:val="00044EF3"/>
    <w:rsid w:val="00045258"/>
    <w:rsid w:val="000460D0"/>
    <w:rsid w:val="0004651D"/>
    <w:rsid w:val="00047AE3"/>
    <w:rsid w:val="00047E0E"/>
    <w:rsid w:val="0005036F"/>
    <w:rsid w:val="00051863"/>
    <w:rsid w:val="000521C3"/>
    <w:rsid w:val="00052E40"/>
    <w:rsid w:val="00053935"/>
    <w:rsid w:val="00053BB6"/>
    <w:rsid w:val="0005446E"/>
    <w:rsid w:val="000550CF"/>
    <w:rsid w:val="00055310"/>
    <w:rsid w:val="00056C47"/>
    <w:rsid w:val="00057410"/>
    <w:rsid w:val="0005755C"/>
    <w:rsid w:val="00057646"/>
    <w:rsid w:val="0006077F"/>
    <w:rsid w:val="00060879"/>
    <w:rsid w:val="000616A6"/>
    <w:rsid w:val="00061837"/>
    <w:rsid w:val="00061A89"/>
    <w:rsid w:val="000663E7"/>
    <w:rsid w:val="00066B56"/>
    <w:rsid w:val="00066EF2"/>
    <w:rsid w:val="0006745D"/>
    <w:rsid w:val="00067731"/>
    <w:rsid w:val="00067827"/>
    <w:rsid w:val="000678B3"/>
    <w:rsid w:val="000701BC"/>
    <w:rsid w:val="00070322"/>
    <w:rsid w:val="00070E51"/>
    <w:rsid w:val="00071017"/>
    <w:rsid w:val="00071689"/>
    <w:rsid w:val="000718EC"/>
    <w:rsid w:val="0007197C"/>
    <w:rsid w:val="00071EC6"/>
    <w:rsid w:val="00072052"/>
    <w:rsid w:val="00072616"/>
    <w:rsid w:val="00072635"/>
    <w:rsid w:val="00072AEF"/>
    <w:rsid w:val="00072E62"/>
    <w:rsid w:val="000738A6"/>
    <w:rsid w:val="00073AA7"/>
    <w:rsid w:val="00074303"/>
    <w:rsid w:val="000750BB"/>
    <w:rsid w:val="000755DB"/>
    <w:rsid w:val="00075AD5"/>
    <w:rsid w:val="00075B3A"/>
    <w:rsid w:val="000771C3"/>
    <w:rsid w:val="0007740A"/>
    <w:rsid w:val="00077C48"/>
    <w:rsid w:val="000803EC"/>
    <w:rsid w:val="00080C42"/>
    <w:rsid w:val="00080DF4"/>
    <w:rsid w:val="00080EC0"/>
    <w:rsid w:val="00080ED5"/>
    <w:rsid w:val="00080F03"/>
    <w:rsid w:val="00080F7B"/>
    <w:rsid w:val="00081BF7"/>
    <w:rsid w:val="00081D5D"/>
    <w:rsid w:val="00081D67"/>
    <w:rsid w:val="00083F77"/>
    <w:rsid w:val="0008400C"/>
    <w:rsid w:val="0008487E"/>
    <w:rsid w:val="00087026"/>
    <w:rsid w:val="00087666"/>
    <w:rsid w:val="0009000C"/>
    <w:rsid w:val="000906F0"/>
    <w:rsid w:val="00090B84"/>
    <w:rsid w:val="00090F9D"/>
    <w:rsid w:val="0009172C"/>
    <w:rsid w:val="000920E1"/>
    <w:rsid w:val="00093ADF"/>
    <w:rsid w:val="00093F98"/>
    <w:rsid w:val="0009453B"/>
    <w:rsid w:val="00094599"/>
    <w:rsid w:val="000953C8"/>
    <w:rsid w:val="00095955"/>
    <w:rsid w:val="0009660E"/>
    <w:rsid w:val="000966FE"/>
    <w:rsid w:val="00096A26"/>
    <w:rsid w:val="00096B38"/>
    <w:rsid w:val="00097D6A"/>
    <w:rsid w:val="00097E87"/>
    <w:rsid w:val="000A00AB"/>
    <w:rsid w:val="000A0F91"/>
    <w:rsid w:val="000A2497"/>
    <w:rsid w:val="000A3177"/>
    <w:rsid w:val="000A321C"/>
    <w:rsid w:val="000A33CE"/>
    <w:rsid w:val="000A33D8"/>
    <w:rsid w:val="000A40E6"/>
    <w:rsid w:val="000A42B0"/>
    <w:rsid w:val="000A44A9"/>
    <w:rsid w:val="000A4ACA"/>
    <w:rsid w:val="000A5D0F"/>
    <w:rsid w:val="000A5D85"/>
    <w:rsid w:val="000A687B"/>
    <w:rsid w:val="000A70CD"/>
    <w:rsid w:val="000A7523"/>
    <w:rsid w:val="000B00C9"/>
    <w:rsid w:val="000B020F"/>
    <w:rsid w:val="000B0280"/>
    <w:rsid w:val="000B0373"/>
    <w:rsid w:val="000B0897"/>
    <w:rsid w:val="000B109F"/>
    <w:rsid w:val="000B12D2"/>
    <w:rsid w:val="000B1378"/>
    <w:rsid w:val="000B2074"/>
    <w:rsid w:val="000B26E7"/>
    <w:rsid w:val="000B2B48"/>
    <w:rsid w:val="000B2DE5"/>
    <w:rsid w:val="000B4197"/>
    <w:rsid w:val="000B443D"/>
    <w:rsid w:val="000B44A1"/>
    <w:rsid w:val="000B4512"/>
    <w:rsid w:val="000B4BA1"/>
    <w:rsid w:val="000B4DE9"/>
    <w:rsid w:val="000B5F6F"/>
    <w:rsid w:val="000B6DDD"/>
    <w:rsid w:val="000B6F06"/>
    <w:rsid w:val="000B7731"/>
    <w:rsid w:val="000B7E6A"/>
    <w:rsid w:val="000C08C9"/>
    <w:rsid w:val="000C1B70"/>
    <w:rsid w:val="000C3560"/>
    <w:rsid w:val="000C39EF"/>
    <w:rsid w:val="000C3DA4"/>
    <w:rsid w:val="000C41BD"/>
    <w:rsid w:val="000C4243"/>
    <w:rsid w:val="000C4DBD"/>
    <w:rsid w:val="000C630D"/>
    <w:rsid w:val="000C757E"/>
    <w:rsid w:val="000C7EF3"/>
    <w:rsid w:val="000D0BF6"/>
    <w:rsid w:val="000D1190"/>
    <w:rsid w:val="000D1527"/>
    <w:rsid w:val="000D180A"/>
    <w:rsid w:val="000D3BEB"/>
    <w:rsid w:val="000D4B44"/>
    <w:rsid w:val="000D4D36"/>
    <w:rsid w:val="000D6CCA"/>
    <w:rsid w:val="000D710C"/>
    <w:rsid w:val="000D744C"/>
    <w:rsid w:val="000D7A7E"/>
    <w:rsid w:val="000D7B25"/>
    <w:rsid w:val="000E0853"/>
    <w:rsid w:val="000E08F8"/>
    <w:rsid w:val="000E0F7B"/>
    <w:rsid w:val="000E17A7"/>
    <w:rsid w:val="000E1DC2"/>
    <w:rsid w:val="000E245B"/>
    <w:rsid w:val="000E24E6"/>
    <w:rsid w:val="000E275F"/>
    <w:rsid w:val="000E2C77"/>
    <w:rsid w:val="000E3198"/>
    <w:rsid w:val="000E3367"/>
    <w:rsid w:val="000E3B61"/>
    <w:rsid w:val="000E3E98"/>
    <w:rsid w:val="000E6309"/>
    <w:rsid w:val="000E71F4"/>
    <w:rsid w:val="000E7342"/>
    <w:rsid w:val="000E7C17"/>
    <w:rsid w:val="000E7D03"/>
    <w:rsid w:val="000E7D19"/>
    <w:rsid w:val="000E7DCA"/>
    <w:rsid w:val="000F1472"/>
    <w:rsid w:val="000F23D4"/>
    <w:rsid w:val="000F269D"/>
    <w:rsid w:val="000F2DEE"/>
    <w:rsid w:val="000F3B09"/>
    <w:rsid w:val="000F4D35"/>
    <w:rsid w:val="000F5475"/>
    <w:rsid w:val="000F63DB"/>
    <w:rsid w:val="000F64A3"/>
    <w:rsid w:val="000F6756"/>
    <w:rsid w:val="000F7B67"/>
    <w:rsid w:val="000F7CF1"/>
    <w:rsid w:val="0010000C"/>
    <w:rsid w:val="001001F8"/>
    <w:rsid w:val="001004C4"/>
    <w:rsid w:val="0010059F"/>
    <w:rsid w:val="00100BD3"/>
    <w:rsid w:val="00100D3E"/>
    <w:rsid w:val="00101122"/>
    <w:rsid w:val="00101760"/>
    <w:rsid w:val="00101F73"/>
    <w:rsid w:val="001025A5"/>
    <w:rsid w:val="00103E74"/>
    <w:rsid w:val="001045B5"/>
    <w:rsid w:val="00104A7C"/>
    <w:rsid w:val="00104D4A"/>
    <w:rsid w:val="0010563E"/>
    <w:rsid w:val="00105A92"/>
    <w:rsid w:val="001065B0"/>
    <w:rsid w:val="001069F1"/>
    <w:rsid w:val="00106F17"/>
    <w:rsid w:val="00107701"/>
    <w:rsid w:val="00107DB6"/>
    <w:rsid w:val="00110711"/>
    <w:rsid w:val="00111418"/>
    <w:rsid w:val="001120AA"/>
    <w:rsid w:val="00112237"/>
    <w:rsid w:val="001122E4"/>
    <w:rsid w:val="00112331"/>
    <w:rsid w:val="001134AC"/>
    <w:rsid w:val="001135C3"/>
    <w:rsid w:val="0011364D"/>
    <w:rsid w:val="0011383D"/>
    <w:rsid w:val="00114D2E"/>
    <w:rsid w:val="001152FF"/>
    <w:rsid w:val="0011530E"/>
    <w:rsid w:val="00116D1E"/>
    <w:rsid w:val="00116EF7"/>
    <w:rsid w:val="001170BE"/>
    <w:rsid w:val="00120CE9"/>
    <w:rsid w:val="001211E4"/>
    <w:rsid w:val="00121340"/>
    <w:rsid w:val="001220C4"/>
    <w:rsid w:val="00123E1B"/>
    <w:rsid w:val="00124150"/>
    <w:rsid w:val="001241A4"/>
    <w:rsid w:val="00124B20"/>
    <w:rsid w:val="00124BE1"/>
    <w:rsid w:val="0012507B"/>
    <w:rsid w:val="001252D8"/>
    <w:rsid w:val="00125CB7"/>
    <w:rsid w:val="001261C3"/>
    <w:rsid w:val="00126C09"/>
    <w:rsid w:val="00126CEC"/>
    <w:rsid w:val="00126D5C"/>
    <w:rsid w:val="00126DA2"/>
    <w:rsid w:val="001274A7"/>
    <w:rsid w:val="00127D24"/>
    <w:rsid w:val="001304A3"/>
    <w:rsid w:val="00130580"/>
    <w:rsid w:val="00130BB3"/>
    <w:rsid w:val="00131F27"/>
    <w:rsid w:val="00132175"/>
    <w:rsid w:val="00132821"/>
    <w:rsid w:val="001328C3"/>
    <w:rsid w:val="001338B4"/>
    <w:rsid w:val="001340DD"/>
    <w:rsid w:val="0013529D"/>
    <w:rsid w:val="001355D0"/>
    <w:rsid w:val="0013560F"/>
    <w:rsid w:val="001356B7"/>
    <w:rsid w:val="00136190"/>
    <w:rsid w:val="001361C0"/>
    <w:rsid w:val="001367B0"/>
    <w:rsid w:val="00136B9E"/>
    <w:rsid w:val="00136C4A"/>
    <w:rsid w:val="001371F5"/>
    <w:rsid w:val="00137777"/>
    <w:rsid w:val="00140332"/>
    <w:rsid w:val="0014063D"/>
    <w:rsid w:val="00140643"/>
    <w:rsid w:val="001409D7"/>
    <w:rsid w:val="001422A2"/>
    <w:rsid w:val="0014253C"/>
    <w:rsid w:val="0014257F"/>
    <w:rsid w:val="001428EF"/>
    <w:rsid w:val="0014418B"/>
    <w:rsid w:val="00145208"/>
    <w:rsid w:val="001464F4"/>
    <w:rsid w:val="001466A3"/>
    <w:rsid w:val="00146B81"/>
    <w:rsid w:val="00146F12"/>
    <w:rsid w:val="001470A1"/>
    <w:rsid w:val="001472BE"/>
    <w:rsid w:val="00147D23"/>
    <w:rsid w:val="00147E0A"/>
    <w:rsid w:val="00147FE6"/>
    <w:rsid w:val="001503DA"/>
    <w:rsid w:val="0015186B"/>
    <w:rsid w:val="0015393E"/>
    <w:rsid w:val="00153F30"/>
    <w:rsid w:val="00154D39"/>
    <w:rsid w:val="00155A87"/>
    <w:rsid w:val="00156347"/>
    <w:rsid w:val="001566A7"/>
    <w:rsid w:val="00157069"/>
    <w:rsid w:val="001573DD"/>
    <w:rsid w:val="00157432"/>
    <w:rsid w:val="00160509"/>
    <w:rsid w:val="00160F6D"/>
    <w:rsid w:val="001613A7"/>
    <w:rsid w:val="001614A8"/>
    <w:rsid w:val="00161C6E"/>
    <w:rsid w:val="00161CD0"/>
    <w:rsid w:val="00162815"/>
    <w:rsid w:val="00163373"/>
    <w:rsid w:val="00163EC2"/>
    <w:rsid w:val="00164414"/>
    <w:rsid w:val="00164543"/>
    <w:rsid w:val="001647C3"/>
    <w:rsid w:val="001653FA"/>
    <w:rsid w:val="00165478"/>
    <w:rsid w:val="0016701C"/>
    <w:rsid w:val="001670B2"/>
    <w:rsid w:val="00167447"/>
    <w:rsid w:val="00167592"/>
    <w:rsid w:val="00167D85"/>
    <w:rsid w:val="00170352"/>
    <w:rsid w:val="00170374"/>
    <w:rsid w:val="0017086B"/>
    <w:rsid w:val="0017197C"/>
    <w:rsid w:val="00172106"/>
    <w:rsid w:val="00172D83"/>
    <w:rsid w:val="001736AF"/>
    <w:rsid w:val="00173EAF"/>
    <w:rsid w:val="001746A3"/>
    <w:rsid w:val="001750B5"/>
    <w:rsid w:val="001757C6"/>
    <w:rsid w:val="00175860"/>
    <w:rsid w:val="00175A21"/>
    <w:rsid w:val="00175D84"/>
    <w:rsid w:val="001764C7"/>
    <w:rsid w:val="00176C7F"/>
    <w:rsid w:val="001771FD"/>
    <w:rsid w:val="00177741"/>
    <w:rsid w:val="001801C0"/>
    <w:rsid w:val="00180FDF"/>
    <w:rsid w:val="00181290"/>
    <w:rsid w:val="00182A04"/>
    <w:rsid w:val="00183077"/>
    <w:rsid w:val="00184770"/>
    <w:rsid w:val="00184A1A"/>
    <w:rsid w:val="00184C9C"/>
    <w:rsid w:val="00184CA2"/>
    <w:rsid w:val="0018511B"/>
    <w:rsid w:val="001860EE"/>
    <w:rsid w:val="00186470"/>
    <w:rsid w:val="00186D40"/>
    <w:rsid w:val="00186ECF"/>
    <w:rsid w:val="00187856"/>
    <w:rsid w:val="001879A2"/>
    <w:rsid w:val="00187A1B"/>
    <w:rsid w:val="00191D3A"/>
    <w:rsid w:val="00192147"/>
    <w:rsid w:val="00192CE7"/>
    <w:rsid w:val="001930C4"/>
    <w:rsid w:val="001935F9"/>
    <w:rsid w:val="00193A5D"/>
    <w:rsid w:val="00193CF1"/>
    <w:rsid w:val="00195D74"/>
    <w:rsid w:val="0019768A"/>
    <w:rsid w:val="00197DFB"/>
    <w:rsid w:val="001A0BD0"/>
    <w:rsid w:val="001A136B"/>
    <w:rsid w:val="001A1AB1"/>
    <w:rsid w:val="001A29D0"/>
    <w:rsid w:val="001A31E8"/>
    <w:rsid w:val="001A3238"/>
    <w:rsid w:val="001A3ED2"/>
    <w:rsid w:val="001A41B9"/>
    <w:rsid w:val="001A54F7"/>
    <w:rsid w:val="001A74CC"/>
    <w:rsid w:val="001A7EED"/>
    <w:rsid w:val="001B0483"/>
    <w:rsid w:val="001B121B"/>
    <w:rsid w:val="001B12FF"/>
    <w:rsid w:val="001B15D4"/>
    <w:rsid w:val="001B1782"/>
    <w:rsid w:val="001B18AA"/>
    <w:rsid w:val="001B2A2C"/>
    <w:rsid w:val="001B2DA0"/>
    <w:rsid w:val="001B328B"/>
    <w:rsid w:val="001B4166"/>
    <w:rsid w:val="001B4673"/>
    <w:rsid w:val="001B4E55"/>
    <w:rsid w:val="001B5AEE"/>
    <w:rsid w:val="001B6770"/>
    <w:rsid w:val="001B67B2"/>
    <w:rsid w:val="001B6AA6"/>
    <w:rsid w:val="001B6BBC"/>
    <w:rsid w:val="001B76A3"/>
    <w:rsid w:val="001B7CE6"/>
    <w:rsid w:val="001B7FD0"/>
    <w:rsid w:val="001C0807"/>
    <w:rsid w:val="001C0AAC"/>
    <w:rsid w:val="001C2C7A"/>
    <w:rsid w:val="001C2E5B"/>
    <w:rsid w:val="001C340C"/>
    <w:rsid w:val="001C3ED7"/>
    <w:rsid w:val="001C4265"/>
    <w:rsid w:val="001C4477"/>
    <w:rsid w:val="001C4EBE"/>
    <w:rsid w:val="001C5A44"/>
    <w:rsid w:val="001C6A85"/>
    <w:rsid w:val="001C7417"/>
    <w:rsid w:val="001C750B"/>
    <w:rsid w:val="001D0B35"/>
    <w:rsid w:val="001D0CD8"/>
    <w:rsid w:val="001D11BE"/>
    <w:rsid w:val="001D1520"/>
    <w:rsid w:val="001D1BB0"/>
    <w:rsid w:val="001D1E56"/>
    <w:rsid w:val="001D2531"/>
    <w:rsid w:val="001D31D3"/>
    <w:rsid w:val="001D3392"/>
    <w:rsid w:val="001D3DF0"/>
    <w:rsid w:val="001D436A"/>
    <w:rsid w:val="001D467E"/>
    <w:rsid w:val="001D4E8B"/>
    <w:rsid w:val="001D506F"/>
    <w:rsid w:val="001D512E"/>
    <w:rsid w:val="001D5289"/>
    <w:rsid w:val="001D56B5"/>
    <w:rsid w:val="001D5819"/>
    <w:rsid w:val="001D602F"/>
    <w:rsid w:val="001D6300"/>
    <w:rsid w:val="001D63EF"/>
    <w:rsid w:val="001D64A7"/>
    <w:rsid w:val="001D667B"/>
    <w:rsid w:val="001D675A"/>
    <w:rsid w:val="001D6B39"/>
    <w:rsid w:val="001D6EFB"/>
    <w:rsid w:val="001D71C1"/>
    <w:rsid w:val="001E19ED"/>
    <w:rsid w:val="001E2233"/>
    <w:rsid w:val="001E25F7"/>
    <w:rsid w:val="001E4171"/>
    <w:rsid w:val="001E41A0"/>
    <w:rsid w:val="001E479F"/>
    <w:rsid w:val="001E4A93"/>
    <w:rsid w:val="001E5428"/>
    <w:rsid w:val="001E6F10"/>
    <w:rsid w:val="001E6F7C"/>
    <w:rsid w:val="001E72A9"/>
    <w:rsid w:val="001F0A36"/>
    <w:rsid w:val="001F185E"/>
    <w:rsid w:val="001F1A17"/>
    <w:rsid w:val="001F1B0F"/>
    <w:rsid w:val="001F2B88"/>
    <w:rsid w:val="001F426F"/>
    <w:rsid w:val="001F4804"/>
    <w:rsid w:val="001F53E5"/>
    <w:rsid w:val="001F6A69"/>
    <w:rsid w:val="001F7114"/>
    <w:rsid w:val="001F744A"/>
    <w:rsid w:val="001F7F1B"/>
    <w:rsid w:val="0020014C"/>
    <w:rsid w:val="00200B6D"/>
    <w:rsid w:val="00201B8A"/>
    <w:rsid w:val="0020225D"/>
    <w:rsid w:val="00202394"/>
    <w:rsid w:val="002023C5"/>
    <w:rsid w:val="00203342"/>
    <w:rsid w:val="0020335B"/>
    <w:rsid w:val="00204866"/>
    <w:rsid w:val="0020506D"/>
    <w:rsid w:val="002063A4"/>
    <w:rsid w:val="002071C6"/>
    <w:rsid w:val="002071D6"/>
    <w:rsid w:val="00207B08"/>
    <w:rsid w:val="00207CC1"/>
    <w:rsid w:val="00210125"/>
    <w:rsid w:val="002106D3"/>
    <w:rsid w:val="0021105E"/>
    <w:rsid w:val="0021112C"/>
    <w:rsid w:val="00211265"/>
    <w:rsid w:val="00211CE7"/>
    <w:rsid w:val="00212163"/>
    <w:rsid w:val="0021244D"/>
    <w:rsid w:val="0021245C"/>
    <w:rsid w:val="0021253C"/>
    <w:rsid w:val="0021270C"/>
    <w:rsid w:val="00212966"/>
    <w:rsid w:val="00212A45"/>
    <w:rsid w:val="0021391A"/>
    <w:rsid w:val="002139BF"/>
    <w:rsid w:val="0021488C"/>
    <w:rsid w:val="00214B05"/>
    <w:rsid w:val="002156E8"/>
    <w:rsid w:val="0021592D"/>
    <w:rsid w:val="00215DAE"/>
    <w:rsid w:val="0021698F"/>
    <w:rsid w:val="002203D6"/>
    <w:rsid w:val="00220F4A"/>
    <w:rsid w:val="00221201"/>
    <w:rsid w:val="00221B8B"/>
    <w:rsid w:val="00221C11"/>
    <w:rsid w:val="002220FB"/>
    <w:rsid w:val="0022417C"/>
    <w:rsid w:val="00224762"/>
    <w:rsid w:val="00224DEA"/>
    <w:rsid w:val="002265B0"/>
    <w:rsid w:val="00226991"/>
    <w:rsid w:val="00226B6B"/>
    <w:rsid w:val="00226B88"/>
    <w:rsid w:val="00227268"/>
    <w:rsid w:val="002273B1"/>
    <w:rsid w:val="00227B63"/>
    <w:rsid w:val="00227FC6"/>
    <w:rsid w:val="002302CC"/>
    <w:rsid w:val="0023069F"/>
    <w:rsid w:val="002310AF"/>
    <w:rsid w:val="002319D6"/>
    <w:rsid w:val="00231C7C"/>
    <w:rsid w:val="00231F57"/>
    <w:rsid w:val="00232B4D"/>
    <w:rsid w:val="00232D2A"/>
    <w:rsid w:val="00233762"/>
    <w:rsid w:val="00233C6E"/>
    <w:rsid w:val="002345FA"/>
    <w:rsid w:val="00235593"/>
    <w:rsid w:val="00236A0A"/>
    <w:rsid w:val="0023724E"/>
    <w:rsid w:val="00240A17"/>
    <w:rsid w:val="002418DE"/>
    <w:rsid w:val="00241BEB"/>
    <w:rsid w:val="0024317D"/>
    <w:rsid w:val="00243382"/>
    <w:rsid w:val="00243C1A"/>
    <w:rsid w:val="00243C5E"/>
    <w:rsid w:val="002441DC"/>
    <w:rsid w:val="00244AB9"/>
    <w:rsid w:val="0024516D"/>
    <w:rsid w:val="00245BE1"/>
    <w:rsid w:val="00245F48"/>
    <w:rsid w:val="00246031"/>
    <w:rsid w:val="002463F1"/>
    <w:rsid w:val="00246925"/>
    <w:rsid w:val="00247779"/>
    <w:rsid w:val="00247C1F"/>
    <w:rsid w:val="00250407"/>
    <w:rsid w:val="00250807"/>
    <w:rsid w:val="00250855"/>
    <w:rsid w:val="00251423"/>
    <w:rsid w:val="00252BCA"/>
    <w:rsid w:val="00252CC8"/>
    <w:rsid w:val="00254467"/>
    <w:rsid w:val="002544AC"/>
    <w:rsid w:val="00254D6B"/>
    <w:rsid w:val="002555CB"/>
    <w:rsid w:val="002557EF"/>
    <w:rsid w:val="00255DD0"/>
    <w:rsid w:val="00256320"/>
    <w:rsid w:val="00256382"/>
    <w:rsid w:val="00256452"/>
    <w:rsid w:val="002566B0"/>
    <w:rsid w:val="002566BC"/>
    <w:rsid w:val="00256C42"/>
    <w:rsid w:val="002575C3"/>
    <w:rsid w:val="00257D09"/>
    <w:rsid w:val="00260783"/>
    <w:rsid w:val="00260E11"/>
    <w:rsid w:val="0026145D"/>
    <w:rsid w:val="0026345A"/>
    <w:rsid w:val="002634C8"/>
    <w:rsid w:val="00263F37"/>
    <w:rsid w:val="002640B9"/>
    <w:rsid w:val="002641EA"/>
    <w:rsid w:val="002645AC"/>
    <w:rsid w:val="0026569A"/>
    <w:rsid w:val="00265E56"/>
    <w:rsid w:val="00265FD2"/>
    <w:rsid w:val="002661D2"/>
    <w:rsid w:val="002666CB"/>
    <w:rsid w:val="002671A5"/>
    <w:rsid w:val="0026764D"/>
    <w:rsid w:val="002678A6"/>
    <w:rsid w:val="00267BAE"/>
    <w:rsid w:val="002703CD"/>
    <w:rsid w:val="0027079B"/>
    <w:rsid w:val="002708C6"/>
    <w:rsid w:val="00271798"/>
    <w:rsid w:val="0027192C"/>
    <w:rsid w:val="00271A58"/>
    <w:rsid w:val="00271CE6"/>
    <w:rsid w:val="002729FF"/>
    <w:rsid w:val="00272CC9"/>
    <w:rsid w:val="00273D1F"/>
    <w:rsid w:val="00274132"/>
    <w:rsid w:val="00275DDB"/>
    <w:rsid w:val="00277506"/>
    <w:rsid w:val="002775E8"/>
    <w:rsid w:val="00277805"/>
    <w:rsid w:val="00277EE7"/>
    <w:rsid w:val="002807E3"/>
    <w:rsid w:val="0028093E"/>
    <w:rsid w:val="002812AD"/>
    <w:rsid w:val="00282D21"/>
    <w:rsid w:val="0028384F"/>
    <w:rsid w:val="00283BB6"/>
    <w:rsid w:val="002846B2"/>
    <w:rsid w:val="00286812"/>
    <w:rsid w:val="002910C4"/>
    <w:rsid w:val="002912A3"/>
    <w:rsid w:val="0029138B"/>
    <w:rsid w:val="0029143F"/>
    <w:rsid w:val="002914C5"/>
    <w:rsid w:val="00291EE4"/>
    <w:rsid w:val="00291F17"/>
    <w:rsid w:val="002928BF"/>
    <w:rsid w:val="00293F71"/>
    <w:rsid w:val="002946EA"/>
    <w:rsid w:val="002958BA"/>
    <w:rsid w:val="002958F4"/>
    <w:rsid w:val="00295A98"/>
    <w:rsid w:val="002968A0"/>
    <w:rsid w:val="00297134"/>
    <w:rsid w:val="002974FD"/>
    <w:rsid w:val="00297B15"/>
    <w:rsid w:val="00297EDE"/>
    <w:rsid w:val="002A0732"/>
    <w:rsid w:val="002A1BA0"/>
    <w:rsid w:val="002A21FA"/>
    <w:rsid w:val="002A296F"/>
    <w:rsid w:val="002A2DA8"/>
    <w:rsid w:val="002A3141"/>
    <w:rsid w:val="002A3999"/>
    <w:rsid w:val="002A4347"/>
    <w:rsid w:val="002A4586"/>
    <w:rsid w:val="002A54F2"/>
    <w:rsid w:val="002A57BF"/>
    <w:rsid w:val="002A6926"/>
    <w:rsid w:val="002A6DBF"/>
    <w:rsid w:val="002A7238"/>
    <w:rsid w:val="002A76A7"/>
    <w:rsid w:val="002A7731"/>
    <w:rsid w:val="002B0583"/>
    <w:rsid w:val="002B0F5E"/>
    <w:rsid w:val="002B1962"/>
    <w:rsid w:val="002B20EC"/>
    <w:rsid w:val="002B2A08"/>
    <w:rsid w:val="002B3456"/>
    <w:rsid w:val="002B3703"/>
    <w:rsid w:val="002B376F"/>
    <w:rsid w:val="002B3AF6"/>
    <w:rsid w:val="002B3B27"/>
    <w:rsid w:val="002B42DB"/>
    <w:rsid w:val="002B4AA4"/>
    <w:rsid w:val="002B50F3"/>
    <w:rsid w:val="002B5D14"/>
    <w:rsid w:val="002B5E51"/>
    <w:rsid w:val="002B7184"/>
    <w:rsid w:val="002B71A8"/>
    <w:rsid w:val="002B728B"/>
    <w:rsid w:val="002B768D"/>
    <w:rsid w:val="002B769F"/>
    <w:rsid w:val="002B78DA"/>
    <w:rsid w:val="002B7C86"/>
    <w:rsid w:val="002C0D76"/>
    <w:rsid w:val="002C0E2B"/>
    <w:rsid w:val="002C0FD5"/>
    <w:rsid w:val="002C13AA"/>
    <w:rsid w:val="002C169D"/>
    <w:rsid w:val="002C1D0B"/>
    <w:rsid w:val="002C1F63"/>
    <w:rsid w:val="002C20D5"/>
    <w:rsid w:val="002C29D1"/>
    <w:rsid w:val="002C3162"/>
    <w:rsid w:val="002C3589"/>
    <w:rsid w:val="002C4300"/>
    <w:rsid w:val="002C4D9F"/>
    <w:rsid w:val="002C4E4B"/>
    <w:rsid w:val="002C54E7"/>
    <w:rsid w:val="002C56A6"/>
    <w:rsid w:val="002C5D41"/>
    <w:rsid w:val="002C62B8"/>
    <w:rsid w:val="002C6EE5"/>
    <w:rsid w:val="002C710B"/>
    <w:rsid w:val="002D0529"/>
    <w:rsid w:val="002D08D2"/>
    <w:rsid w:val="002D1824"/>
    <w:rsid w:val="002D1AB1"/>
    <w:rsid w:val="002D1B20"/>
    <w:rsid w:val="002D2A8B"/>
    <w:rsid w:val="002D2B46"/>
    <w:rsid w:val="002D2C67"/>
    <w:rsid w:val="002D30C1"/>
    <w:rsid w:val="002D3757"/>
    <w:rsid w:val="002D3824"/>
    <w:rsid w:val="002D43D1"/>
    <w:rsid w:val="002D477C"/>
    <w:rsid w:val="002D4BD4"/>
    <w:rsid w:val="002D51D0"/>
    <w:rsid w:val="002D6169"/>
    <w:rsid w:val="002D68C8"/>
    <w:rsid w:val="002D6939"/>
    <w:rsid w:val="002D6F00"/>
    <w:rsid w:val="002D75C3"/>
    <w:rsid w:val="002D7BA1"/>
    <w:rsid w:val="002E01C4"/>
    <w:rsid w:val="002E027F"/>
    <w:rsid w:val="002E1FBD"/>
    <w:rsid w:val="002E22CD"/>
    <w:rsid w:val="002E3319"/>
    <w:rsid w:val="002E4E44"/>
    <w:rsid w:val="002E54D8"/>
    <w:rsid w:val="002E6004"/>
    <w:rsid w:val="002E6B3D"/>
    <w:rsid w:val="002E6C25"/>
    <w:rsid w:val="002E708B"/>
    <w:rsid w:val="002E7254"/>
    <w:rsid w:val="002E7764"/>
    <w:rsid w:val="002F07C0"/>
    <w:rsid w:val="002F15FC"/>
    <w:rsid w:val="002F2334"/>
    <w:rsid w:val="002F2575"/>
    <w:rsid w:val="002F2EE5"/>
    <w:rsid w:val="002F39BF"/>
    <w:rsid w:val="002F40D2"/>
    <w:rsid w:val="002F6143"/>
    <w:rsid w:val="002F6452"/>
    <w:rsid w:val="002F6B94"/>
    <w:rsid w:val="002F6C19"/>
    <w:rsid w:val="002F6D6E"/>
    <w:rsid w:val="002F72E1"/>
    <w:rsid w:val="002F7440"/>
    <w:rsid w:val="002F7646"/>
    <w:rsid w:val="003000C4"/>
    <w:rsid w:val="003008C6"/>
    <w:rsid w:val="003008FC"/>
    <w:rsid w:val="00300B86"/>
    <w:rsid w:val="0030180A"/>
    <w:rsid w:val="00301A2C"/>
    <w:rsid w:val="00301B89"/>
    <w:rsid w:val="003039A6"/>
    <w:rsid w:val="00303CF8"/>
    <w:rsid w:val="00304B7D"/>
    <w:rsid w:val="00305026"/>
    <w:rsid w:val="003050C6"/>
    <w:rsid w:val="003057A3"/>
    <w:rsid w:val="003057BA"/>
    <w:rsid w:val="0030595A"/>
    <w:rsid w:val="003060A3"/>
    <w:rsid w:val="00306847"/>
    <w:rsid w:val="00306875"/>
    <w:rsid w:val="003070B5"/>
    <w:rsid w:val="00310244"/>
    <w:rsid w:val="00310550"/>
    <w:rsid w:val="003105AC"/>
    <w:rsid w:val="003109A6"/>
    <w:rsid w:val="00310AD7"/>
    <w:rsid w:val="003115B5"/>
    <w:rsid w:val="00311858"/>
    <w:rsid w:val="003123B7"/>
    <w:rsid w:val="00312538"/>
    <w:rsid w:val="00312898"/>
    <w:rsid w:val="003135BF"/>
    <w:rsid w:val="00313A06"/>
    <w:rsid w:val="00314641"/>
    <w:rsid w:val="003147A4"/>
    <w:rsid w:val="003148AF"/>
    <w:rsid w:val="003156F2"/>
    <w:rsid w:val="003158A5"/>
    <w:rsid w:val="0031654A"/>
    <w:rsid w:val="00316DA3"/>
    <w:rsid w:val="00317B98"/>
    <w:rsid w:val="00317C2C"/>
    <w:rsid w:val="00320054"/>
    <w:rsid w:val="003205AB"/>
    <w:rsid w:val="00320B49"/>
    <w:rsid w:val="003211E0"/>
    <w:rsid w:val="00321E25"/>
    <w:rsid w:val="00322400"/>
    <w:rsid w:val="0032256A"/>
    <w:rsid w:val="00322BCF"/>
    <w:rsid w:val="00322E30"/>
    <w:rsid w:val="00323E58"/>
    <w:rsid w:val="00324090"/>
    <w:rsid w:val="003240C6"/>
    <w:rsid w:val="00324538"/>
    <w:rsid w:val="003248AA"/>
    <w:rsid w:val="0032498C"/>
    <w:rsid w:val="003249F9"/>
    <w:rsid w:val="00325A12"/>
    <w:rsid w:val="00325CF2"/>
    <w:rsid w:val="00325D36"/>
    <w:rsid w:val="00325FD2"/>
    <w:rsid w:val="0032647E"/>
    <w:rsid w:val="00326F15"/>
    <w:rsid w:val="00326F9A"/>
    <w:rsid w:val="0032735A"/>
    <w:rsid w:val="00327664"/>
    <w:rsid w:val="003279FA"/>
    <w:rsid w:val="0033021D"/>
    <w:rsid w:val="00330365"/>
    <w:rsid w:val="003305C0"/>
    <w:rsid w:val="003307E0"/>
    <w:rsid w:val="003307F2"/>
    <w:rsid w:val="00330BC3"/>
    <w:rsid w:val="00331B29"/>
    <w:rsid w:val="00331C3B"/>
    <w:rsid w:val="00332848"/>
    <w:rsid w:val="00333575"/>
    <w:rsid w:val="00333727"/>
    <w:rsid w:val="003338C6"/>
    <w:rsid w:val="00333994"/>
    <w:rsid w:val="00333BE8"/>
    <w:rsid w:val="00333C08"/>
    <w:rsid w:val="00334BD1"/>
    <w:rsid w:val="0033500E"/>
    <w:rsid w:val="00335A5E"/>
    <w:rsid w:val="00335B73"/>
    <w:rsid w:val="00336067"/>
    <w:rsid w:val="00336725"/>
    <w:rsid w:val="00336958"/>
    <w:rsid w:val="00336D04"/>
    <w:rsid w:val="00337369"/>
    <w:rsid w:val="00337FDA"/>
    <w:rsid w:val="00340026"/>
    <w:rsid w:val="00340402"/>
    <w:rsid w:val="00340763"/>
    <w:rsid w:val="00340AEC"/>
    <w:rsid w:val="00342475"/>
    <w:rsid w:val="00342A20"/>
    <w:rsid w:val="00342CC0"/>
    <w:rsid w:val="00343037"/>
    <w:rsid w:val="00344A19"/>
    <w:rsid w:val="00345EF5"/>
    <w:rsid w:val="00346213"/>
    <w:rsid w:val="0034708F"/>
    <w:rsid w:val="003473CF"/>
    <w:rsid w:val="0034742B"/>
    <w:rsid w:val="00347780"/>
    <w:rsid w:val="00350071"/>
    <w:rsid w:val="00350142"/>
    <w:rsid w:val="00350430"/>
    <w:rsid w:val="0035067C"/>
    <w:rsid w:val="003508CC"/>
    <w:rsid w:val="003515FD"/>
    <w:rsid w:val="00351A69"/>
    <w:rsid w:val="00351B15"/>
    <w:rsid w:val="00351BE8"/>
    <w:rsid w:val="0035224E"/>
    <w:rsid w:val="00352B5C"/>
    <w:rsid w:val="003533AE"/>
    <w:rsid w:val="00353564"/>
    <w:rsid w:val="003537C4"/>
    <w:rsid w:val="00354016"/>
    <w:rsid w:val="00354532"/>
    <w:rsid w:val="0035486E"/>
    <w:rsid w:val="003555A1"/>
    <w:rsid w:val="00356689"/>
    <w:rsid w:val="00357249"/>
    <w:rsid w:val="00360B03"/>
    <w:rsid w:val="00361F47"/>
    <w:rsid w:val="003622BD"/>
    <w:rsid w:val="00363684"/>
    <w:rsid w:val="00363A4A"/>
    <w:rsid w:val="003643A3"/>
    <w:rsid w:val="00364473"/>
    <w:rsid w:val="00364A77"/>
    <w:rsid w:val="003652A2"/>
    <w:rsid w:val="00365644"/>
    <w:rsid w:val="003667D3"/>
    <w:rsid w:val="00367EC8"/>
    <w:rsid w:val="00370225"/>
    <w:rsid w:val="00370393"/>
    <w:rsid w:val="003706AF"/>
    <w:rsid w:val="00370E40"/>
    <w:rsid w:val="003715F6"/>
    <w:rsid w:val="003718BF"/>
    <w:rsid w:val="003724A9"/>
    <w:rsid w:val="00372633"/>
    <w:rsid w:val="003732E6"/>
    <w:rsid w:val="003749D5"/>
    <w:rsid w:val="00374A6A"/>
    <w:rsid w:val="003750C5"/>
    <w:rsid w:val="003758D3"/>
    <w:rsid w:val="00375D01"/>
    <w:rsid w:val="00375DDF"/>
    <w:rsid w:val="00376116"/>
    <w:rsid w:val="00376940"/>
    <w:rsid w:val="00376DB7"/>
    <w:rsid w:val="00376E43"/>
    <w:rsid w:val="0037740D"/>
    <w:rsid w:val="003776EC"/>
    <w:rsid w:val="00377B12"/>
    <w:rsid w:val="00380238"/>
    <w:rsid w:val="003803E8"/>
    <w:rsid w:val="00380482"/>
    <w:rsid w:val="0038078D"/>
    <w:rsid w:val="003808B3"/>
    <w:rsid w:val="00380FA4"/>
    <w:rsid w:val="0038103D"/>
    <w:rsid w:val="00381AFC"/>
    <w:rsid w:val="003820EA"/>
    <w:rsid w:val="003827E1"/>
    <w:rsid w:val="00382C8B"/>
    <w:rsid w:val="00382F9C"/>
    <w:rsid w:val="003831CA"/>
    <w:rsid w:val="003832B5"/>
    <w:rsid w:val="00383A41"/>
    <w:rsid w:val="00383AE1"/>
    <w:rsid w:val="003845FE"/>
    <w:rsid w:val="00384B08"/>
    <w:rsid w:val="00384B24"/>
    <w:rsid w:val="00384C3E"/>
    <w:rsid w:val="003853C9"/>
    <w:rsid w:val="00385A89"/>
    <w:rsid w:val="00385B77"/>
    <w:rsid w:val="003861CD"/>
    <w:rsid w:val="003865C9"/>
    <w:rsid w:val="003902E1"/>
    <w:rsid w:val="00390CC4"/>
    <w:rsid w:val="00390E7B"/>
    <w:rsid w:val="00391479"/>
    <w:rsid w:val="00391D31"/>
    <w:rsid w:val="00391F43"/>
    <w:rsid w:val="00392141"/>
    <w:rsid w:val="00393861"/>
    <w:rsid w:val="00393BFA"/>
    <w:rsid w:val="003953BB"/>
    <w:rsid w:val="00395FCF"/>
    <w:rsid w:val="003970B5"/>
    <w:rsid w:val="00397FEA"/>
    <w:rsid w:val="003A026D"/>
    <w:rsid w:val="003A06F2"/>
    <w:rsid w:val="003A0E61"/>
    <w:rsid w:val="003A0E7C"/>
    <w:rsid w:val="003A12B3"/>
    <w:rsid w:val="003A2E24"/>
    <w:rsid w:val="003A2FE2"/>
    <w:rsid w:val="003A3422"/>
    <w:rsid w:val="003A3552"/>
    <w:rsid w:val="003A3632"/>
    <w:rsid w:val="003A4259"/>
    <w:rsid w:val="003A437A"/>
    <w:rsid w:val="003A4678"/>
    <w:rsid w:val="003A535D"/>
    <w:rsid w:val="003A5D15"/>
    <w:rsid w:val="003A7422"/>
    <w:rsid w:val="003A748B"/>
    <w:rsid w:val="003B0B3A"/>
    <w:rsid w:val="003B0BEB"/>
    <w:rsid w:val="003B10C4"/>
    <w:rsid w:val="003B153F"/>
    <w:rsid w:val="003B334E"/>
    <w:rsid w:val="003B3677"/>
    <w:rsid w:val="003B3C72"/>
    <w:rsid w:val="003B4C6C"/>
    <w:rsid w:val="003B5035"/>
    <w:rsid w:val="003B50C2"/>
    <w:rsid w:val="003B5D70"/>
    <w:rsid w:val="003B6512"/>
    <w:rsid w:val="003B7449"/>
    <w:rsid w:val="003B7FC2"/>
    <w:rsid w:val="003C0070"/>
    <w:rsid w:val="003C022B"/>
    <w:rsid w:val="003C0858"/>
    <w:rsid w:val="003C0D5E"/>
    <w:rsid w:val="003C0DDA"/>
    <w:rsid w:val="003C2248"/>
    <w:rsid w:val="003C2472"/>
    <w:rsid w:val="003C29A0"/>
    <w:rsid w:val="003C3A17"/>
    <w:rsid w:val="003C3D97"/>
    <w:rsid w:val="003C4127"/>
    <w:rsid w:val="003C4170"/>
    <w:rsid w:val="003C48B7"/>
    <w:rsid w:val="003C4FDA"/>
    <w:rsid w:val="003C521B"/>
    <w:rsid w:val="003C584D"/>
    <w:rsid w:val="003C5B27"/>
    <w:rsid w:val="003C5DAF"/>
    <w:rsid w:val="003C6313"/>
    <w:rsid w:val="003C71C2"/>
    <w:rsid w:val="003C7A0F"/>
    <w:rsid w:val="003C7B25"/>
    <w:rsid w:val="003D0339"/>
    <w:rsid w:val="003D03CF"/>
    <w:rsid w:val="003D0941"/>
    <w:rsid w:val="003D0AE4"/>
    <w:rsid w:val="003D0CBF"/>
    <w:rsid w:val="003D1128"/>
    <w:rsid w:val="003D1CD0"/>
    <w:rsid w:val="003D23CA"/>
    <w:rsid w:val="003D25EA"/>
    <w:rsid w:val="003D3204"/>
    <w:rsid w:val="003D3BB1"/>
    <w:rsid w:val="003D404A"/>
    <w:rsid w:val="003D41AD"/>
    <w:rsid w:val="003D4CC5"/>
    <w:rsid w:val="003D59EB"/>
    <w:rsid w:val="003D6D52"/>
    <w:rsid w:val="003D7347"/>
    <w:rsid w:val="003D7A9B"/>
    <w:rsid w:val="003D7F29"/>
    <w:rsid w:val="003E1C31"/>
    <w:rsid w:val="003E2EB7"/>
    <w:rsid w:val="003E301A"/>
    <w:rsid w:val="003E38E7"/>
    <w:rsid w:val="003E4708"/>
    <w:rsid w:val="003E48C5"/>
    <w:rsid w:val="003E49D6"/>
    <w:rsid w:val="003E5520"/>
    <w:rsid w:val="003E65C7"/>
    <w:rsid w:val="003E6FF6"/>
    <w:rsid w:val="003E764F"/>
    <w:rsid w:val="003E79B0"/>
    <w:rsid w:val="003E7FAA"/>
    <w:rsid w:val="003F00D0"/>
    <w:rsid w:val="003F0301"/>
    <w:rsid w:val="003F04EA"/>
    <w:rsid w:val="003F0961"/>
    <w:rsid w:val="003F10D4"/>
    <w:rsid w:val="003F230B"/>
    <w:rsid w:val="003F2CFF"/>
    <w:rsid w:val="003F30A8"/>
    <w:rsid w:val="003F319F"/>
    <w:rsid w:val="003F3FD9"/>
    <w:rsid w:val="003F4A22"/>
    <w:rsid w:val="003F52E0"/>
    <w:rsid w:val="003F5E2C"/>
    <w:rsid w:val="003F63E3"/>
    <w:rsid w:val="003F6776"/>
    <w:rsid w:val="003F7D63"/>
    <w:rsid w:val="004004D1"/>
    <w:rsid w:val="00401740"/>
    <w:rsid w:val="00401CC0"/>
    <w:rsid w:val="00402699"/>
    <w:rsid w:val="00403092"/>
    <w:rsid w:val="00404530"/>
    <w:rsid w:val="00404ED1"/>
    <w:rsid w:val="004051F1"/>
    <w:rsid w:val="004053D7"/>
    <w:rsid w:val="00405814"/>
    <w:rsid w:val="00405A3F"/>
    <w:rsid w:val="00405FA3"/>
    <w:rsid w:val="004069B9"/>
    <w:rsid w:val="00406D0F"/>
    <w:rsid w:val="00407114"/>
    <w:rsid w:val="00407264"/>
    <w:rsid w:val="00407294"/>
    <w:rsid w:val="00407519"/>
    <w:rsid w:val="00410400"/>
    <w:rsid w:val="00410B4B"/>
    <w:rsid w:val="00410D1B"/>
    <w:rsid w:val="00410F5C"/>
    <w:rsid w:val="00410FE0"/>
    <w:rsid w:val="004111CC"/>
    <w:rsid w:val="00411D38"/>
    <w:rsid w:val="00412493"/>
    <w:rsid w:val="00412B53"/>
    <w:rsid w:val="00412C1F"/>
    <w:rsid w:val="00413519"/>
    <w:rsid w:val="004136B9"/>
    <w:rsid w:val="00413B5E"/>
    <w:rsid w:val="00413DBE"/>
    <w:rsid w:val="0041433D"/>
    <w:rsid w:val="004148F7"/>
    <w:rsid w:val="00414D4B"/>
    <w:rsid w:val="004155E5"/>
    <w:rsid w:val="004164E0"/>
    <w:rsid w:val="00416910"/>
    <w:rsid w:val="00420499"/>
    <w:rsid w:val="00420C17"/>
    <w:rsid w:val="004210DD"/>
    <w:rsid w:val="0042184D"/>
    <w:rsid w:val="0042279D"/>
    <w:rsid w:val="00422A78"/>
    <w:rsid w:val="004235EF"/>
    <w:rsid w:val="004237C9"/>
    <w:rsid w:val="00423BCB"/>
    <w:rsid w:val="00423BF0"/>
    <w:rsid w:val="004243F1"/>
    <w:rsid w:val="00424D2C"/>
    <w:rsid w:val="004250D3"/>
    <w:rsid w:val="0042545B"/>
    <w:rsid w:val="004254C1"/>
    <w:rsid w:val="00425EB8"/>
    <w:rsid w:val="0042637F"/>
    <w:rsid w:val="00426391"/>
    <w:rsid w:val="00426512"/>
    <w:rsid w:val="004266ED"/>
    <w:rsid w:val="004268FB"/>
    <w:rsid w:val="00426E1D"/>
    <w:rsid w:val="0042754B"/>
    <w:rsid w:val="00427DCC"/>
    <w:rsid w:val="00430110"/>
    <w:rsid w:val="0043062F"/>
    <w:rsid w:val="0043168D"/>
    <w:rsid w:val="00431A45"/>
    <w:rsid w:val="00432A78"/>
    <w:rsid w:val="00432E64"/>
    <w:rsid w:val="00434177"/>
    <w:rsid w:val="00434420"/>
    <w:rsid w:val="00434AA8"/>
    <w:rsid w:val="00434E25"/>
    <w:rsid w:val="00435BA6"/>
    <w:rsid w:val="00435D71"/>
    <w:rsid w:val="00436738"/>
    <w:rsid w:val="00436BD0"/>
    <w:rsid w:val="0043730E"/>
    <w:rsid w:val="00437B84"/>
    <w:rsid w:val="00437CB7"/>
    <w:rsid w:val="00440FF9"/>
    <w:rsid w:val="00441416"/>
    <w:rsid w:val="00441590"/>
    <w:rsid w:val="00441B01"/>
    <w:rsid w:val="0044218B"/>
    <w:rsid w:val="00442317"/>
    <w:rsid w:val="0044295C"/>
    <w:rsid w:val="00443AEA"/>
    <w:rsid w:val="00443EFB"/>
    <w:rsid w:val="0044436A"/>
    <w:rsid w:val="004453F6"/>
    <w:rsid w:val="00445473"/>
    <w:rsid w:val="00445AC5"/>
    <w:rsid w:val="0044686D"/>
    <w:rsid w:val="00446E8B"/>
    <w:rsid w:val="00447260"/>
    <w:rsid w:val="00447D34"/>
    <w:rsid w:val="00450C67"/>
    <w:rsid w:val="00450FD0"/>
    <w:rsid w:val="004515B5"/>
    <w:rsid w:val="004525C0"/>
    <w:rsid w:val="0045270B"/>
    <w:rsid w:val="004549CC"/>
    <w:rsid w:val="00456215"/>
    <w:rsid w:val="00456561"/>
    <w:rsid w:val="00456715"/>
    <w:rsid w:val="00456F43"/>
    <w:rsid w:val="004609F2"/>
    <w:rsid w:val="00460FCB"/>
    <w:rsid w:val="004611A5"/>
    <w:rsid w:val="004617A7"/>
    <w:rsid w:val="00462566"/>
    <w:rsid w:val="00463031"/>
    <w:rsid w:val="00463DC4"/>
    <w:rsid w:val="004644F7"/>
    <w:rsid w:val="00464710"/>
    <w:rsid w:val="00465331"/>
    <w:rsid w:val="0046540B"/>
    <w:rsid w:val="004656EC"/>
    <w:rsid w:val="00465769"/>
    <w:rsid w:val="0046653B"/>
    <w:rsid w:val="00466989"/>
    <w:rsid w:val="00466BC6"/>
    <w:rsid w:val="00467EFE"/>
    <w:rsid w:val="00467F7C"/>
    <w:rsid w:val="0047089C"/>
    <w:rsid w:val="00471A6F"/>
    <w:rsid w:val="00471B41"/>
    <w:rsid w:val="00471DC9"/>
    <w:rsid w:val="004729F5"/>
    <w:rsid w:val="00472B75"/>
    <w:rsid w:val="00473261"/>
    <w:rsid w:val="00473D0C"/>
    <w:rsid w:val="00473D8A"/>
    <w:rsid w:val="004743E3"/>
    <w:rsid w:val="0047587F"/>
    <w:rsid w:val="004763FB"/>
    <w:rsid w:val="004766B5"/>
    <w:rsid w:val="00476BFA"/>
    <w:rsid w:val="004773DD"/>
    <w:rsid w:val="004778AD"/>
    <w:rsid w:val="004779BF"/>
    <w:rsid w:val="00477B03"/>
    <w:rsid w:val="00477BEC"/>
    <w:rsid w:val="0048023D"/>
    <w:rsid w:val="004807DA"/>
    <w:rsid w:val="00480C6D"/>
    <w:rsid w:val="00480DE9"/>
    <w:rsid w:val="00480DEB"/>
    <w:rsid w:val="00481187"/>
    <w:rsid w:val="00481778"/>
    <w:rsid w:val="00481FEC"/>
    <w:rsid w:val="00482ADE"/>
    <w:rsid w:val="00482FEB"/>
    <w:rsid w:val="0048300D"/>
    <w:rsid w:val="00483B6A"/>
    <w:rsid w:val="004844E8"/>
    <w:rsid w:val="0048486E"/>
    <w:rsid w:val="00485211"/>
    <w:rsid w:val="00485285"/>
    <w:rsid w:val="00485DDB"/>
    <w:rsid w:val="0048639D"/>
    <w:rsid w:val="004873A0"/>
    <w:rsid w:val="004877D6"/>
    <w:rsid w:val="004879F9"/>
    <w:rsid w:val="004910F2"/>
    <w:rsid w:val="0049216E"/>
    <w:rsid w:val="00492A22"/>
    <w:rsid w:val="00492AB3"/>
    <w:rsid w:val="00493A11"/>
    <w:rsid w:val="00493E51"/>
    <w:rsid w:val="00494227"/>
    <w:rsid w:val="004947CC"/>
    <w:rsid w:val="00494C44"/>
    <w:rsid w:val="00494EAB"/>
    <w:rsid w:val="00494EAE"/>
    <w:rsid w:val="00495199"/>
    <w:rsid w:val="004952C8"/>
    <w:rsid w:val="00495858"/>
    <w:rsid w:val="004958D9"/>
    <w:rsid w:val="00495AF5"/>
    <w:rsid w:val="00495D36"/>
    <w:rsid w:val="00495FF7"/>
    <w:rsid w:val="004965A2"/>
    <w:rsid w:val="0049669C"/>
    <w:rsid w:val="00496E4D"/>
    <w:rsid w:val="00497158"/>
    <w:rsid w:val="00497746"/>
    <w:rsid w:val="00497DF9"/>
    <w:rsid w:val="004A0E28"/>
    <w:rsid w:val="004A1A96"/>
    <w:rsid w:val="004A2495"/>
    <w:rsid w:val="004A3481"/>
    <w:rsid w:val="004A4AB3"/>
    <w:rsid w:val="004A4EAF"/>
    <w:rsid w:val="004A5590"/>
    <w:rsid w:val="004A5DB9"/>
    <w:rsid w:val="004A621F"/>
    <w:rsid w:val="004A6265"/>
    <w:rsid w:val="004A6428"/>
    <w:rsid w:val="004A67C4"/>
    <w:rsid w:val="004A684E"/>
    <w:rsid w:val="004B0459"/>
    <w:rsid w:val="004B0C4F"/>
    <w:rsid w:val="004B1925"/>
    <w:rsid w:val="004B2DAC"/>
    <w:rsid w:val="004B41ED"/>
    <w:rsid w:val="004B47D6"/>
    <w:rsid w:val="004B4A5F"/>
    <w:rsid w:val="004B560A"/>
    <w:rsid w:val="004B565F"/>
    <w:rsid w:val="004B6133"/>
    <w:rsid w:val="004B685D"/>
    <w:rsid w:val="004B76F6"/>
    <w:rsid w:val="004B7AB9"/>
    <w:rsid w:val="004C0913"/>
    <w:rsid w:val="004C0AE3"/>
    <w:rsid w:val="004C1694"/>
    <w:rsid w:val="004C16BD"/>
    <w:rsid w:val="004C2641"/>
    <w:rsid w:val="004C3293"/>
    <w:rsid w:val="004C3728"/>
    <w:rsid w:val="004C4455"/>
    <w:rsid w:val="004C4BE1"/>
    <w:rsid w:val="004C66B4"/>
    <w:rsid w:val="004C66D8"/>
    <w:rsid w:val="004C7291"/>
    <w:rsid w:val="004C781C"/>
    <w:rsid w:val="004D0199"/>
    <w:rsid w:val="004D1605"/>
    <w:rsid w:val="004D1E55"/>
    <w:rsid w:val="004D27EF"/>
    <w:rsid w:val="004D3205"/>
    <w:rsid w:val="004D3311"/>
    <w:rsid w:val="004D36ED"/>
    <w:rsid w:val="004D3C0A"/>
    <w:rsid w:val="004D3D94"/>
    <w:rsid w:val="004D5101"/>
    <w:rsid w:val="004D5A75"/>
    <w:rsid w:val="004D6DDC"/>
    <w:rsid w:val="004D7B49"/>
    <w:rsid w:val="004E0360"/>
    <w:rsid w:val="004E0649"/>
    <w:rsid w:val="004E094C"/>
    <w:rsid w:val="004E0CF3"/>
    <w:rsid w:val="004E19B5"/>
    <w:rsid w:val="004E1F50"/>
    <w:rsid w:val="004E229C"/>
    <w:rsid w:val="004E283D"/>
    <w:rsid w:val="004E2A0F"/>
    <w:rsid w:val="004E30A3"/>
    <w:rsid w:val="004E34A8"/>
    <w:rsid w:val="004E38EF"/>
    <w:rsid w:val="004E427C"/>
    <w:rsid w:val="004E452C"/>
    <w:rsid w:val="004E4C2D"/>
    <w:rsid w:val="004E5405"/>
    <w:rsid w:val="004E5867"/>
    <w:rsid w:val="004E5969"/>
    <w:rsid w:val="004E5EB0"/>
    <w:rsid w:val="004E6372"/>
    <w:rsid w:val="004E6462"/>
    <w:rsid w:val="004E723E"/>
    <w:rsid w:val="004E7438"/>
    <w:rsid w:val="004E77D7"/>
    <w:rsid w:val="004F0788"/>
    <w:rsid w:val="004F08D1"/>
    <w:rsid w:val="004F0D0F"/>
    <w:rsid w:val="004F0DEB"/>
    <w:rsid w:val="004F1511"/>
    <w:rsid w:val="004F162A"/>
    <w:rsid w:val="004F2A9D"/>
    <w:rsid w:val="004F31B9"/>
    <w:rsid w:val="004F3F73"/>
    <w:rsid w:val="004F40A7"/>
    <w:rsid w:val="004F42D1"/>
    <w:rsid w:val="004F4C6E"/>
    <w:rsid w:val="004F51A4"/>
    <w:rsid w:val="004F53D0"/>
    <w:rsid w:val="004F5751"/>
    <w:rsid w:val="004F6C9D"/>
    <w:rsid w:val="004F7086"/>
    <w:rsid w:val="004F71C8"/>
    <w:rsid w:val="004F7272"/>
    <w:rsid w:val="004F7B8B"/>
    <w:rsid w:val="005000D0"/>
    <w:rsid w:val="00500513"/>
    <w:rsid w:val="00500DC0"/>
    <w:rsid w:val="00501D63"/>
    <w:rsid w:val="00502043"/>
    <w:rsid w:val="00502B08"/>
    <w:rsid w:val="00503F6B"/>
    <w:rsid w:val="00503FB3"/>
    <w:rsid w:val="005044CE"/>
    <w:rsid w:val="00504BA7"/>
    <w:rsid w:val="00504EFA"/>
    <w:rsid w:val="0050567C"/>
    <w:rsid w:val="005057E9"/>
    <w:rsid w:val="00505D09"/>
    <w:rsid w:val="0050696F"/>
    <w:rsid w:val="00506D95"/>
    <w:rsid w:val="00506DAA"/>
    <w:rsid w:val="00507167"/>
    <w:rsid w:val="0051015C"/>
    <w:rsid w:val="00510257"/>
    <w:rsid w:val="005108E2"/>
    <w:rsid w:val="00510C85"/>
    <w:rsid w:val="00510DC1"/>
    <w:rsid w:val="00510EBD"/>
    <w:rsid w:val="00511EAB"/>
    <w:rsid w:val="00511F0A"/>
    <w:rsid w:val="005121E3"/>
    <w:rsid w:val="00512FB5"/>
    <w:rsid w:val="005132EE"/>
    <w:rsid w:val="00513640"/>
    <w:rsid w:val="005137CA"/>
    <w:rsid w:val="00513E00"/>
    <w:rsid w:val="005151CD"/>
    <w:rsid w:val="005161D9"/>
    <w:rsid w:val="005202CA"/>
    <w:rsid w:val="00520BB7"/>
    <w:rsid w:val="00521336"/>
    <w:rsid w:val="00522647"/>
    <w:rsid w:val="00522EA7"/>
    <w:rsid w:val="005239EB"/>
    <w:rsid w:val="00523EB5"/>
    <w:rsid w:val="005243ED"/>
    <w:rsid w:val="00524864"/>
    <w:rsid w:val="00524E9A"/>
    <w:rsid w:val="00525546"/>
    <w:rsid w:val="00525814"/>
    <w:rsid w:val="005268B4"/>
    <w:rsid w:val="00526E1B"/>
    <w:rsid w:val="0052766E"/>
    <w:rsid w:val="005276DB"/>
    <w:rsid w:val="005309E0"/>
    <w:rsid w:val="00530A79"/>
    <w:rsid w:val="00530C25"/>
    <w:rsid w:val="00533008"/>
    <w:rsid w:val="00533171"/>
    <w:rsid w:val="005338D3"/>
    <w:rsid w:val="00533907"/>
    <w:rsid w:val="00534E33"/>
    <w:rsid w:val="00534F65"/>
    <w:rsid w:val="00535092"/>
    <w:rsid w:val="00535185"/>
    <w:rsid w:val="0053555E"/>
    <w:rsid w:val="00535F88"/>
    <w:rsid w:val="00535F8E"/>
    <w:rsid w:val="00536086"/>
    <w:rsid w:val="005364D3"/>
    <w:rsid w:val="00536A19"/>
    <w:rsid w:val="00536AB8"/>
    <w:rsid w:val="0053771A"/>
    <w:rsid w:val="00537CB2"/>
    <w:rsid w:val="00537CE4"/>
    <w:rsid w:val="00537FFA"/>
    <w:rsid w:val="005404A7"/>
    <w:rsid w:val="00540863"/>
    <w:rsid w:val="00540BA6"/>
    <w:rsid w:val="00540D08"/>
    <w:rsid w:val="00541989"/>
    <w:rsid w:val="00541B0E"/>
    <w:rsid w:val="00541BF0"/>
    <w:rsid w:val="00541FFF"/>
    <w:rsid w:val="005422D9"/>
    <w:rsid w:val="005431E8"/>
    <w:rsid w:val="00543389"/>
    <w:rsid w:val="00543D36"/>
    <w:rsid w:val="0054400E"/>
    <w:rsid w:val="0054453E"/>
    <w:rsid w:val="005448A3"/>
    <w:rsid w:val="00544F09"/>
    <w:rsid w:val="0054502B"/>
    <w:rsid w:val="0054579D"/>
    <w:rsid w:val="00545A03"/>
    <w:rsid w:val="0054614D"/>
    <w:rsid w:val="005461C9"/>
    <w:rsid w:val="00546750"/>
    <w:rsid w:val="005478C6"/>
    <w:rsid w:val="0054796B"/>
    <w:rsid w:val="00547DF6"/>
    <w:rsid w:val="00547E22"/>
    <w:rsid w:val="00550174"/>
    <w:rsid w:val="005508B7"/>
    <w:rsid w:val="0055125C"/>
    <w:rsid w:val="00551BB8"/>
    <w:rsid w:val="005522B6"/>
    <w:rsid w:val="00552556"/>
    <w:rsid w:val="00552905"/>
    <w:rsid w:val="00552DAD"/>
    <w:rsid w:val="00553EF0"/>
    <w:rsid w:val="0055407C"/>
    <w:rsid w:val="00554D36"/>
    <w:rsid w:val="00555B48"/>
    <w:rsid w:val="00555C25"/>
    <w:rsid w:val="005563DB"/>
    <w:rsid w:val="005612D4"/>
    <w:rsid w:val="0056153A"/>
    <w:rsid w:val="00562458"/>
    <w:rsid w:val="005626DD"/>
    <w:rsid w:val="00562D9C"/>
    <w:rsid w:val="00562EBA"/>
    <w:rsid w:val="0056404C"/>
    <w:rsid w:val="005642DC"/>
    <w:rsid w:val="00565EAF"/>
    <w:rsid w:val="00565ED4"/>
    <w:rsid w:val="00567207"/>
    <w:rsid w:val="005702DD"/>
    <w:rsid w:val="00571336"/>
    <w:rsid w:val="005713DA"/>
    <w:rsid w:val="005716AB"/>
    <w:rsid w:val="00571A49"/>
    <w:rsid w:val="00571E44"/>
    <w:rsid w:val="0057308B"/>
    <w:rsid w:val="0057385D"/>
    <w:rsid w:val="00573EEB"/>
    <w:rsid w:val="00574384"/>
    <w:rsid w:val="00574F5B"/>
    <w:rsid w:val="00575901"/>
    <w:rsid w:val="00575A9F"/>
    <w:rsid w:val="00576047"/>
    <w:rsid w:val="0057605E"/>
    <w:rsid w:val="00576C4C"/>
    <w:rsid w:val="00577088"/>
    <w:rsid w:val="00577B41"/>
    <w:rsid w:val="00577DEA"/>
    <w:rsid w:val="00577F4B"/>
    <w:rsid w:val="00582ABA"/>
    <w:rsid w:val="00582BDC"/>
    <w:rsid w:val="00583F19"/>
    <w:rsid w:val="00583FB8"/>
    <w:rsid w:val="005840C4"/>
    <w:rsid w:val="005844EE"/>
    <w:rsid w:val="005859F6"/>
    <w:rsid w:val="00585BE9"/>
    <w:rsid w:val="00585C17"/>
    <w:rsid w:val="00585E75"/>
    <w:rsid w:val="00586AF0"/>
    <w:rsid w:val="00586BC9"/>
    <w:rsid w:val="0058752C"/>
    <w:rsid w:val="00587D9C"/>
    <w:rsid w:val="0059029C"/>
    <w:rsid w:val="00590499"/>
    <w:rsid w:val="005909F6"/>
    <w:rsid w:val="00590EB0"/>
    <w:rsid w:val="00590FD3"/>
    <w:rsid w:val="00591F09"/>
    <w:rsid w:val="0059255F"/>
    <w:rsid w:val="00592649"/>
    <w:rsid w:val="005948F1"/>
    <w:rsid w:val="00596420"/>
    <w:rsid w:val="00596D63"/>
    <w:rsid w:val="005972AE"/>
    <w:rsid w:val="00597AE6"/>
    <w:rsid w:val="005A0C48"/>
    <w:rsid w:val="005A0E08"/>
    <w:rsid w:val="005A17E1"/>
    <w:rsid w:val="005A1B0E"/>
    <w:rsid w:val="005A38C5"/>
    <w:rsid w:val="005A484B"/>
    <w:rsid w:val="005A5BD8"/>
    <w:rsid w:val="005A5E90"/>
    <w:rsid w:val="005A610B"/>
    <w:rsid w:val="005A7709"/>
    <w:rsid w:val="005A7989"/>
    <w:rsid w:val="005A7C7E"/>
    <w:rsid w:val="005A7F85"/>
    <w:rsid w:val="005B0F96"/>
    <w:rsid w:val="005B1039"/>
    <w:rsid w:val="005B1EDB"/>
    <w:rsid w:val="005B271C"/>
    <w:rsid w:val="005B2938"/>
    <w:rsid w:val="005B3009"/>
    <w:rsid w:val="005B5266"/>
    <w:rsid w:val="005B5536"/>
    <w:rsid w:val="005B5AC4"/>
    <w:rsid w:val="005B6FF1"/>
    <w:rsid w:val="005B7E32"/>
    <w:rsid w:val="005C01E9"/>
    <w:rsid w:val="005C04B6"/>
    <w:rsid w:val="005C0C60"/>
    <w:rsid w:val="005C10CF"/>
    <w:rsid w:val="005C1425"/>
    <w:rsid w:val="005C1F5E"/>
    <w:rsid w:val="005C206E"/>
    <w:rsid w:val="005C2684"/>
    <w:rsid w:val="005C2A03"/>
    <w:rsid w:val="005C31AB"/>
    <w:rsid w:val="005C3F9B"/>
    <w:rsid w:val="005C4BD1"/>
    <w:rsid w:val="005C66BB"/>
    <w:rsid w:val="005C67E6"/>
    <w:rsid w:val="005C7561"/>
    <w:rsid w:val="005D0A0A"/>
    <w:rsid w:val="005D0CC5"/>
    <w:rsid w:val="005D0EC6"/>
    <w:rsid w:val="005D207A"/>
    <w:rsid w:val="005D2342"/>
    <w:rsid w:val="005D26DB"/>
    <w:rsid w:val="005D29CC"/>
    <w:rsid w:val="005D2F66"/>
    <w:rsid w:val="005D2FE1"/>
    <w:rsid w:val="005D3553"/>
    <w:rsid w:val="005D542F"/>
    <w:rsid w:val="005D582A"/>
    <w:rsid w:val="005D5F85"/>
    <w:rsid w:val="005D7106"/>
    <w:rsid w:val="005D7139"/>
    <w:rsid w:val="005D7554"/>
    <w:rsid w:val="005D7862"/>
    <w:rsid w:val="005D7B0B"/>
    <w:rsid w:val="005E07C3"/>
    <w:rsid w:val="005E0D1D"/>
    <w:rsid w:val="005E0F6E"/>
    <w:rsid w:val="005E1033"/>
    <w:rsid w:val="005E1C99"/>
    <w:rsid w:val="005E20BE"/>
    <w:rsid w:val="005E29FC"/>
    <w:rsid w:val="005E31F6"/>
    <w:rsid w:val="005E359A"/>
    <w:rsid w:val="005E38D8"/>
    <w:rsid w:val="005E402F"/>
    <w:rsid w:val="005E520A"/>
    <w:rsid w:val="005E5DAA"/>
    <w:rsid w:val="005E62A0"/>
    <w:rsid w:val="005E713C"/>
    <w:rsid w:val="005E7E71"/>
    <w:rsid w:val="005E7FBF"/>
    <w:rsid w:val="005F0168"/>
    <w:rsid w:val="005F08D2"/>
    <w:rsid w:val="005F1E05"/>
    <w:rsid w:val="005F2036"/>
    <w:rsid w:val="005F21EF"/>
    <w:rsid w:val="005F2442"/>
    <w:rsid w:val="005F2754"/>
    <w:rsid w:val="005F2841"/>
    <w:rsid w:val="005F2C4F"/>
    <w:rsid w:val="005F2D06"/>
    <w:rsid w:val="005F2DE7"/>
    <w:rsid w:val="005F42FB"/>
    <w:rsid w:val="005F441C"/>
    <w:rsid w:val="005F4701"/>
    <w:rsid w:val="005F480F"/>
    <w:rsid w:val="005F4AF7"/>
    <w:rsid w:val="005F54A4"/>
    <w:rsid w:val="005F556C"/>
    <w:rsid w:val="005F5EC5"/>
    <w:rsid w:val="006008F3"/>
    <w:rsid w:val="00601F16"/>
    <w:rsid w:val="006020F6"/>
    <w:rsid w:val="00602481"/>
    <w:rsid w:val="0060319D"/>
    <w:rsid w:val="006036E5"/>
    <w:rsid w:val="00603949"/>
    <w:rsid w:val="006039B3"/>
    <w:rsid w:val="00603E2B"/>
    <w:rsid w:val="006045BE"/>
    <w:rsid w:val="00606925"/>
    <w:rsid w:val="00607C90"/>
    <w:rsid w:val="00607FD4"/>
    <w:rsid w:val="006100B0"/>
    <w:rsid w:val="00610223"/>
    <w:rsid w:val="006102FD"/>
    <w:rsid w:val="00610951"/>
    <w:rsid w:val="00610F4B"/>
    <w:rsid w:val="00611D9C"/>
    <w:rsid w:val="006122F5"/>
    <w:rsid w:val="006126B0"/>
    <w:rsid w:val="00612CB3"/>
    <w:rsid w:val="0061351B"/>
    <w:rsid w:val="00613F5D"/>
    <w:rsid w:val="00615E7E"/>
    <w:rsid w:val="0061622D"/>
    <w:rsid w:val="00616E21"/>
    <w:rsid w:val="00616F21"/>
    <w:rsid w:val="00617500"/>
    <w:rsid w:val="00617E77"/>
    <w:rsid w:val="006202D7"/>
    <w:rsid w:val="0062111E"/>
    <w:rsid w:val="0062135F"/>
    <w:rsid w:val="00621984"/>
    <w:rsid w:val="00621E04"/>
    <w:rsid w:val="006221C9"/>
    <w:rsid w:val="0062232A"/>
    <w:rsid w:val="00623317"/>
    <w:rsid w:val="006233BA"/>
    <w:rsid w:val="00623DD0"/>
    <w:rsid w:val="0062472C"/>
    <w:rsid w:val="00624B0F"/>
    <w:rsid w:val="00624F53"/>
    <w:rsid w:val="006255FF"/>
    <w:rsid w:val="00625908"/>
    <w:rsid w:val="00626087"/>
    <w:rsid w:val="0062623F"/>
    <w:rsid w:val="0062663B"/>
    <w:rsid w:val="00627EB1"/>
    <w:rsid w:val="00630308"/>
    <w:rsid w:val="0063141E"/>
    <w:rsid w:val="0063174D"/>
    <w:rsid w:val="006318C4"/>
    <w:rsid w:val="00631D63"/>
    <w:rsid w:val="00632291"/>
    <w:rsid w:val="00632E63"/>
    <w:rsid w:val="006340BD"/>
    <w:rsid w:val="00634D93"/>
    <w:rsid w:val="00635D3D"/>
    <w:rsid w:val="006362FB"/>
    <w:rsid w:val="006366D6"/>
    <w:rsid w:val="00636718"/>
    <w:rsid w:val="0063685D"/>
    <w:rsid w:val="00636CF9"/>
    <w:rsid w:val="00636E3D"/>
    <w:rsid w:val="00637029"/>
    <w:rsid w:val="006370DE"/>
    <w:rsid w:val="0063796E"/>
    <w:rsid w:val="00641233"/>
    <w:rsid w:val="006419AE"/>
    <w:rsid w:val="00641D29"/>
    <w:rsid w:val="006422C0"/>
    <w:rsid w:val="0064422D"/>
    <w:rsid w:val="00645644"/>
    <w:rsid w:val="00645EA9"/>
    <w:rsid w:val="0064602C"/>
    <w:rsid w:val="006460F3"/>
    <w:rsid w:val="00646364"/>
    <w:rsid w:val="006469AB"/>
    <w:rsid w:val="006470DC"/>
    <w:rsid w:val="00647133"/>
    <w:rsid w:val="00647987"/>
    <w:rsid w:val="00650F14"/>
    <w:rsid w:val="00651003"/>
    <w:rsid w:val="00651138"/>
    <w:rsid w:val="00651FB1"/>
    <w:rsid w:val="00652003"/>
    <w:rsid w:val="0065294D"/>
    <w:rsid w:val="006536B6"/>
    <w:rsid w:val="006537B5"/>
    <w:rsid w:val="00653DAB"/>
    <w:rsid w:val="006542E5"/>
    <w:rsid w:val="006543B4"/>
    <w:rsid w:val="0065443D"/>
    <w:rsid w:val="00654CC1"/>
    <w:rsid w:val="006554DD"/>
    <w:rsid w:val="00656335"/>
    <w:rsid w:val="00657689"/>
    <w:rsid w:val="006578B0"/>
    <w:rsid w:val="00657F2B"/>
    <w:rsid w:val="00660209"/>
    <w:rsid w:val="00660941"/>
    <w:rsid w:val="00660F98"/>
    <w:rsid w:val="00661194"/>
    <w:rsid w:val="0066475E"/>
    <w:rsid w:val="00664FC1"/>
    <w:rsid w:val="00667521"/>
    <w:rsid w:val="00667734"/>
    <w:rsid w:val="006677E0"/>
    <w:rsid w:val="006700D7"/>
    <w:rsid w:val="006702C9"/>
    <w:rsid w:val="00670417"/>
    <w:rsid w:val="0067057A"/>
    <w:rsid w:val="006717D9"/>
    <w:rsid w:val="006717FE"/>
    <w:rsid w:val="00671867"/>
    <w:rsid w:val="0067230E"/>
    <w:rsid w:val="00673338"/>
    <w:rsid w:val="00673379"/>
    <w:rsid w:val="00673CB3"/>
    <w:rsid w:val="00673FFA"/>
    <w:rsid w:val="0067447F"/>
    <w:rsid w:val="0067469B"/>
    <w:rsid w:val="006748DF"/>
    <w:rsid w:val="00674AA8"/>
    <w:rsid w:val="00675C45"/>
    <w:rsid w:val="00676596"/>
    <w:rsid w:val="00676B21"/>
    <w:rsid w:val="00676C78"/>
    <w:rsid w:val="006773A5"/>
    <w:rsid w:val="0068026A"/>
    <w:rsid w:val="006803BC"/>
    <w:rsid w:val="00680A92"/>
    <w:rsid w:val="0068101D"/>
    <w:rsid w:val="006818EE"/>
    <w:rsid w:val="00681AAB"/>
    <w:rsid w:val="0068271B"/>
    <w:rsid w:val="006828BD"/>
    <w:rsid w:val="006832B7"/>
    <w:rsid w:val="00683C13"/>
    <w:rsid w:val="00683E5B"/>
    <w:rsid w:val="00684086"/>
    <w:rsid w:val="00685684"/>
    <w:rsid w:val="0068578B"/>
    <w:rsid w:val="006858DD"/>
    <w:rsid w:val="00686A66"/>
    <w:rsid w:val="00686CCB"/>
    <w:rsid w:val="00687619"/>
    <w:rsid w:val="00687B48"/>
    <w:rsid w:val="006906E0"/>
    <w:rsid w:val="00690B62"/>
    <w:rsid w:val="0069207D"/>
    <w:rsid w:val="006923E9"/>
    <w:rsid w:val="00692EB6"/>
    <w:rsid w:val="006936E2"/>
    <w:rsid w:val="0069373F"/>
    <w:rsid w:val="00694783"/>
    <w:rsid w:val="006948F5"/>
    <w:rsid w:val="00695F7C"/>
    <w:rsid w:val="00696CD6"/>
    <w:rsid w:val="00697F8F"/>
    <w:rsid w:val="006A059E"/>
    <w:rsid w:val="006A09AE"/>
    <w:rsid w:val="006A108B"/>
    <w:rsid w:val="006A14A3"/>
    <w:rsid w:val="006A199C"/>
    <w:rsid w:val="006A1AAE"/>
    <w:rsid w:val="006A1DA5"/>
    <w:rsid w:val="006A2468"/>
    <w:rsid w:val="006A257F"/>
    <w:rsid w:val="006A2DA6"/>
    <w:rsid w:val="006A3169"/>
    <w:rsid w:val="006A33F8"/>
    <w:rsid w:val="006A399C"/>
    <w:rsid w:val="006A4893"/>
    <w:rsid w:val="006A4F61"/>
    <w:rsid w:val="006A53C4"/>
    <w:rsid w:val="006A5C18"/>
    <w:rsid w:val="006A5D90"/>
    <w:rsid w:val="006A5E48"/>
    <w:rsid w:val="006A609F"/>
    <w:rsid w:val="006A677A"/>
    <w:rsid w:val="006A6E12"/>
    <w:rsid w:val="006A6F35"/>
    <w:rsid w:val="006A7101"/>
    <w:rsid w:val="006A7A0B"/>
    <w:rsid w:val="006A7B9F"/>
    <w:rsid w:val="006A7DEC"/>
    <w:rsid w:val="006B0B5B"/>
    <w:rsid w:val="006B1D1D"/>
    <w:rsid w:val="006B26AE"/>
    <w:rsid w:val="006B41D0"/>
    <w:rsid w:val="006B4B40"/>
    <w:rsid w:val="006B6165"/>
    <w:rsid w:val="006B66DB"/>
    <w:rsid w:val="006B7B42"/>
    <w:rsid w:val="006B7B4D"/>
    <w:rsid w:val="006B7B95"/>
    <w:rsid w:val="006B7D55"/>
    <w:rsid w:val="006B7ED3"/>
    <w:rsid w:val="006C1E7A"/>
    <w:rsid w:val="006C1F97"/>
    <w:rsid w:val="006C3083"/>
    <w:rsid w:val="006C3858"/>
    <w:rsid w:val="006C3BE2"/>
    <w:rsid w:val="006C3BE3"/>
    <w:rsid w:val="006C4C6F"/>
    <w:rsid w:val="006C4D04"/>
    <w:rsid w:val="006C4E51"/>
    <w:rsid w:val="006C5413"/>
    <w:rsid w:val="006C5BBA"/>
    <w:rsid w:val="006C6053"/>
    <w:rsid w:val="006C6700"/>
    <w:rsid w:val="006C68E8"/>
    <w:rsid w:val="006C7334"/>
    <w:rsid w:val="006C7711"/>
    <w:rsid w:val="006D0C46"/>
    <w:rsid w:val="006D0CA4"/>
    <w:rsid w:val="006D18FC"/>
    <w:rsid w:val="006D4884"/>
    <w:rsid w:val="006D5431"/>
    <w:rsid w:val="006D5A43"/>
    <w:rsid w:val="006D6A10"/>
    <w:rsid w:val="006D6D71"/>
    <w:rsid w:val="006D780E"/>
    <w:rsid w:val="006D7921"/>
    <w:rsid w:val="006E02DF"/>
    <w:rsid w:val="006E0365"/>
    <w:rsid w:val="006E0B9B"/>
    <w:rsid w:val="006E0E12"/>
    <w:rsid w:val="006E0E36"/>
    <w:rsid w:val="006E19EB"/>
    <w:rsid w:val="006E3BF1"/>
    <w:rsid w:val="006E3DC5"/>
    <w:rsid w:val="006E3E45"/>
    <w:rsid w:val="006E417F"/>
    <w:rsid w:val="006E5B2A"/>
    <w:rsid w:val="006E61E5"/>
    <w:rsid w:val="006E674E"/>
    <w:rsid w:val="006E6DCC"/>
    <w:rsid w:val="006E6EBD"/>
    <w:rsid w:val="006E7391"/>
    <w:rsid w:val="006E75E0"/>
    <w:rsid w:val="006F1167"/>
    <w:rsid w:val="006F1D64"/>
    <w:rsid w:val="006F24D9"/>
    <w:rsid w:val="006F32D4"/>
    <w:rsid w:val="006F3340"/>
    <w:rsid w:val="006F43A5"/>
    <w:rsid w:val="006F454E"/>
    <w:rsid w:val="006F5654"/>
    <w:rsid w:val="006F5891"/>
    <w:rsid w:val="006F7700"/>
    <w:rsid w:val="006F7D07"/>
    <w:rsid w:val="0070009F"/>
    <w:rsid w:val="00700B81"/>
    <w:rsid w:val="00700F18"/>
    <w:rsid w:val="007014B5"/>
    <w:rsid w:val="00701645"/>
    <w:rsid w:val="0070229D"/>
    <w:rsid w:val="007023BB"/>
    <w:rsid w:val="00702BEF"/>
    <w:rsid w:val="00702CE3"/>
    <w:rsid w:val="00702D24"/>
    <w:rsid w:val="007041CE"/>
    <w:rsid w:val="00707A32"/>
    <w:rsid w:val="007102CF"/>
    <w:rsid w:val="007111AC"/>
    <w:rsid w:val="00711829"/>
    <w:rsid w:val="00711F4F"/>
    <w:rsid w:val="00712A12"/>
    <w:rsid w:val="00712CCD"/>
    <w:rsid w:val="00712FD9"/>
    <w:rsid w:val="00713585"/>
    <w:rsid w:val="00713822"/>
    <w:rsid w:val="00713B81"/>
    <w:rsid w:val="0071438E"/>
    <w:rsid w:val="007151B6"/>
    <w:rsid w:val="00716018"/>
    <w:rsid w:val="0071605A"/>
    <w:rsid w:val="00716171"/>
    <w:rsid w:val="00716FB8"/>
    <w:rsid w:val="00720326"/>
    <w:rsid w:val="00720ACD"/>
    <w:rsid w:val="00720D9E"/>
    <w:rsid w:val="007217CC"/>
    <w:rsid w:val="0072189F"/>
    <w:rsid w:val="0072229F"/>
    <w:rsid w:val="00722D2A"/>
    <w:rsid w:val="00722F04"/>
    <w:rsid w:val="007235E8"/>
    <w:rsid w:val="00723BA5"/>
    <w:rsid w:val="00723FF9"/>
    <w:rsid w:val="007247D6"/>
    <w:rsid w:val="00724C31"/>
    <w:rsid w:val="0072547C"/>
    <w:rsid w:val="00725B3F"/>
    <w:rsid w:val="00726993"/>
    <w:rsid w:val="0073004E"/>
    <w:rsid w:val="00731278"/>
    <w:rsid w:val="00731485"/>
    <w:rsid w:val="00731C96"/>
    <w:rsid w:val="00733ECD"/>
    <w:rsid w:val="00733EF7"/>
    <w:rsid w:val="0073421A"/>
    <w:rsid w:val="00734410"/>
    <w:rsid w:val="00737F07"/>
    <w:rsid w:val="00740143"/>
    <w:rsid w:val="00740B6F"/>
    <w:rsid w:val="00740E99"/>
    <w:rsid w:val="00740FC3"/>
    <w:rsid w:val="0074103A"/>
    <w:rsid w:val="0074260E"/>
    <w:rsid w:val="00742A91"/>
    <w:rsid w:val="00743A89"/>
    <w:rsid w:val="00744D8A"/>
    <w:rsid w:val="00745713"/>
    <w:rsid w:val="00745F80"/>
    <w:rsid w:val="007462AE"/>
    <w:rsid w:val="00747266"/>
    <w:rsid w:val="007475C6"/>
    <w:rsid w:val="00750903"/>
    <w:rsid w:val="00750A31"/>
    <w:rsid w:val="0075146F"/>
    <w:rsid w:val="007517C2"/>
    <w:rsid w:val="00751E04"/>
    <w:rsid w:val="007525DB"/>
    <w:rsid w:val="00752D50"/>
    <w:rsid w:val="007532D5"/>
    <w:rsid w:val="00753DBB"/>
    <w:rsid w:val="00754DA9"/>
    <w:rsid w:val="007550D3"/>
    <w:rsid w:val="007553E8"/>
    <w:rsid w:val="00755C3C"/>
    <w:rsid w:val="00755ECB"/>
    <w:rsid w:val="007568A3"/>
    <w:rsid w:val="007574DC"/>
    <w:rsid w:val="007578F6"/>
    <w:rsid w:val="007579B9"/>
    <w:rsid w:val="00757EA7"/>
    <w:rsid w:val="00760502"/>
    <w:rsid w:val="007608B0"/>
    <w:rsid w:val="00761E75"/>
    <w:rsid w:val="00762F41"/>
    <w:rsid w:val="007643AB"/>
    <w:rsid w:val="0076471B"/>
    <w:rsid w:val="0076731B"/>
    <w:rsid w:val="00767962"/>
    <w:rsid w:val="00771388"/>
    <w:rsid w:val="00772039"/>
    <w:rsid w:val="00772578"/>
    <w:rsid w:val="00772664"/>
    <w:rsid w:val="00772F8C"/>
    <w:rsid w:val="007734A2"/>
    <w:rsid w:val="00773812"/>
    <w:rsid w:val="007742DD"/>
    <w:rsid w:val="00774AFD"/>
    <w:rsid w:val="007750E4"/>
    <w:rsid w:val="00775785"/>
    <w:rsid w:val="00776036"/>
    <w:rsid w:val="007768A5"/>
    <w:rsid w:val="00777243"/>
    <w:rsid w:val="007775CD"/>
    <w:rsid w:val="007777A1"/>
    <w:rsid w:val="007777D8"/>
    <w:rsid w:val="00777875"/>
    <w:rsid w:val="00777B5B"/>
    <w:rsid w:val="0078217F"/>
    <w:rsid w:val="0078222F"/>
    <w:rsid w:val="00782315"/>
    <w:rsid w:val="00783459"/>
    <w:rsid w:val="007834A5"/>
    <w:rsid w:val="00783F5F"/>
    <w:rsid w:val="007840B3"/>
    <w:rsid w:val="00784DA2"/>
    <w:rsid w:val="00785155"/>
    <w:rsid w:val="007851DB"/>
    <w:rsid w:val="00785770"/>
    <w:rsid w:val="00785A4A"/>
    <w:rsid w:val="007860B0"/>
    <w:rsid w:val="0079010B"/>
    <w:rsid w:val="0079046D"/>
    <w:rsid w:val="00791053"/>
    <w:rsid w:val="0079187B"/>
    <w:rsid w:val="0079194D"/>
    <w:rsid w:val="00791DCC"/>
    <w:rsid w:val="007920B8"/>
    <w:rsid w:val="00792C84"/>
    <w:rsid w:val="0079309A"/>
    <w:rsid w:val="0079380D"/>
    <w:rsid w:val="00793EBE"/>
    <w:rsid w:val="0079433A"/>
    <w:rsid w:val="007947C2"/>
    <w:rsid w:val="00794C1A"/>
    <w:rsid w:val="007951F8"/>
    <w:rsid w:val="00795ADB"/>
    <w:rsid w:val="00795EA9"/>
    <w:rsid w:val="00796419"/>
    <w:rsid w:val="007971B0"/>
    <w:rsid w:val="007972C9"/>
    <w:rsid w:val="00797980"/>
    <w:rsid w:val="00797D30"/>
    <w:rsid w:val="007A03C0"/>
    <w:rsid w:val="007A198E"/>
    <w:rsid w:val="007A1F1B"/>
    <w:rsid w:val="007A2404"/>
    <w:rsid w:val="007A2B9B"/>
    <w:rsid w:val="007A322C"/>
    <w:rsid w:val="007A324F"/>
    <w:rsid w:val="007A3E38"/>
    <w:rsid w:val="007A4212"/>
    <w:rsid w:val="007A5243"/>
    <w:rsid w:val="007A526C"/>
    <w:rsid w:val="007A5291"/>
    <w:rsid w:val="007A5F1E"/>
    <w:rsid w:val="007A633A"/>
    <w:rsid w:val="007A67E8"/>
    <w:rsid w:val="007A6B1D"/>
    <w:rsid w:val="007A6B4E"/>
    <w:rsid w:val="007A71F3"/>
    <w:rsid w:val="007A77C9"/>
    <w:rsid w:val="007A7A73"/>
    <w:rsid w:val="007B0409"/>
    <w:rsid w:val="007B0905"/>
    <w:rsid w:val="007B0A31"/>
    <w:rsid w:val="007B0C52"/>
    <w:rsid w:val="007B1703"/>
    <w:rsid w:val="007B21CA"/>
    <w:rsid w:val="007B2495"/>
    <w:rsid w:val="007B265E"/>
    <w:rsid w:val="007B2F48"/>
    <w:rsid w:val="007B3193"/>
    <w:rsid w:val="007B347E"/>
    <w:rsid w:val="007B3507"/>
    <w:rsid w:val="007B3516"/>
    <w:rsid w:val="007B372C"/>
    <w:rsid w:val="007B379E"/>
    <w:rsid w:val="007B3E4B"/>
    <w:rsid w:val="007B4C9D"/>
    <w:rsid w:val="007B5947"/>
    <w:rsid w:val="007B5D57"/>
    <w:rsid w:val="007B6182"/>
    <w:rsid w:val="007B664C"/>
    <w:rsid w:val="007B7000"/>
    <w:rsid w:val="007B7438"/>
    <w:rsid w:val="007B749F"/>
    <w:rsid w:val="007C0501"/>
    <w:rsid w:val="007C1344"/>
    <w:rsid w:val="007C276D"/>
    <w:rsid w:val="007C401B"/>
    <w:rsid w:val="007C4053"/>
    <w:rsid w:val="007C40A5"/>
    <w:rsid w:val="007C44AE"/>
    <w:rsid w:val="007C4E2C"/>
    <w:rsid w:val="007C5037"/>
    <w:rsid w:val="007C5C5B"/>
    <w:rsid w:val="007C6CA3"/>
    <w:rsid w:val="007C7643"/>
    <w:rsid w:val="007C7900"/>
    <w:rsid w:val="007C7FBC"/>
    <w:rsid w:val="007D0E23"/>
    <w:rsid w:val="007D1021"/>
    <w:rsid w:val="007D13BB"/>
    <w:rsid w:val="007D15A0"/>
    <w:rsid w:val="007D16E8"/>
    <w:rsid w:val="007D198A"/>
    <w:rsid w:val="007D21F8"/>
    <w:rsid w:val="007D456C"/>
    <w:rsid w:val="007D47EF"/>
    <w:rsid w:val="007D4D22"/>
    <w:rsid w:val="007D579D"/>
    <w:rsid w:val="007D580A"/>
    <w:rsid w:val="007D6173"/>
    <w:rsid w:val="007D652A"/>
    <w:rsid w:val="007D7BFC"/>
    <w:rsid w:val="007E0B7C"/>
    <w:rsid w:val="007E123E"/>
    <w:rsid w:val="007E1EE4"/>
    <w:rsid w:val="007E23A9"/>
    <w:rsid w:val="007E29D3"/>
    <w:rsid w:val="007E32C2"/>
    <w:rsid w:val="007E3392"/>
    <w:rsid w:val="007E39BB"/>
    <w:rsid w:val="007E3B80"/>
    <w:rsid w:val="007E446B"/>
    <w:rsid w:val="007E44C1"/>
    <w:rsid w:val="007E4AD0"/>
    <w:rsid w:val="007E5890"/>
    <w:rsid w:val="007E5EF0"/>
    <w:rsid w:val="007E62F0"/>
    <w:rsid w:val="007E67B3"/>
    <w:rsid w:val="007F0838"/>
    <w:rsid w:val="007F0992"/>
    <w:rsid w:val="007F1399"/>
    <w:rsid w:val="007F2B01"/>
    <w:rsid w:val="007F2DD3"/>
    <w:rsid w:val="007F3D0F"/>
    <w:rsid w:val="007F3E12"/>
    <w:rsid w:val="007F5E87"/>
    <w:rsid w:val="007F660A"/>
    <w:rsid w:val="007F73C6"/>
    <w:rsid w:val="007F7422"/>
    <w:rsid w:val="007F7C7D"/>
    <w:rsid w:val="00800076"/>
    <w:rsid w:val="008007E9"/>
    <w:rsid w:val="008015F6"/>
    <w:rsid w:val="00802BBC"/>
    <w:rsid w:val="00804DFE"/>
    <w:rsid w:val="00804FB2"/>
    <w:rsid w:val="00805A9F"/>
    <w:rsid w:val="00805CB6"/>
    <w:rsid w:val="00805CF8"/>
    <w:rsid w:val="00805F4D"/>
    <w:rsid w:val="0080638C"/>
    <w:rsid w:val="0080663C"/>
    <w:rsid w:val="008071B1"/>
    <w:rsid w:val="00807EBD"/>
    <w:rsid w:val="00807F97"/>
    <w:rsid w:val="00810025"/>
    <w:rsid w:val="008106DB"/>
    <w:rsid w:val="00810FAD"/>
    <w:rsid w:val="008112C9"/>
    <w:rsid w:val="0081144A"/>
    <w:rsid w:val="0081144B"/>
    <w:rsid w:val="008116DC"/>
    <w:rsid w:val="0081258F"/>
    <w:rsid w:val="00812D49"/>
    <w:rsid w:val="00814274"/>
    <w:rsid w:val="00814566"/>
    <w:rsid w:val="00814EF6"/>
    <w:rsid w:val="008164A2"/>
    <w:rsid w:val="00816567"/>
    <w:rsid w:val="00816D64"/>
    <w:rsid w:val="0081703F"/>
    <w:rsid w:val="0081748D"/>
    <w:rsid w:val="00817544"/>
    <w:rsid w:val="00817615"/>
    <w:rsid w:val="008178F8"/>
    <w:rsid w:val="00817DDE"/>
    <w:rsid w:val="008200C1"/>
    <w:rsid w:val="008200E1"/>
    <w:rsid w:val="008200FD"/>
    <w:rsid w:val="00820648"/>
    <w:rsid w:val="0082184C"/>
    <w:rsid w:val="008223D2"/>
    <w:rsid w:val="008228B7"/>
    <w:rsid w:val="00822E08"/>
    <w:rsid w:val="00823030"/>
    <w:rsid w:val="008232F2"/>
    <w:rsid w:val="008234BF"/>
    <w:rsid w:val="008235FC"/>
    <w:rsid w:val="00823877"/>
    <w:rsid w:val="00823ADF"/>
    <w:rsid w:val="008264D6"/>
    <w:rsid w:val="00826F61"/>
    <w:rsid w:val="00826FB5"/>
    <w:rsid w:val="008277EA"/>
    <w:rsid w:val="00827A23"/>
    <w:rsid w:val="00830270"/>
    <w:rsid w:val="008319F6"/>
    <w:rsid w:val="00831DB2"/>
    <w:rsid w:val="00831ED4"/>
    <w:rsid w:val="00832470"/>
    <w:rsid w:val="00833BB3"/>
    <w:rsid w:val="008349C5"/>
    <w:rsid w:val="00834D8A"/>
    <w:rsid w:val="00834EEA"/>
    <w:rsid w:val="00836148"/>
    <w:rsid w:val="008367FE"/>
    <w:rsid w:val="00837185"/>
    <w:rsid w:val="00837885"/>
    <w:rsid w:val="00837BA5"/>
    <w:rsid w:val="00837F25"/>
    <w:rsid w:val="008407C8"/>
    <w:rsid w:val="008407FB"/>
    <w:rsid w:val="00840C32"/>
    <w:rsid w:val="00841F5E"/>
    <w:rsid w:val="00842713"/>
    <w:rsid w:val="00842C58"/>
    <w:rsid w:val="0084354E"/>
    <w:rsid w:val="008447F2"/>
    <w:rsid w:val="0084481C"/>
    <w:rsid w:val="00844A07"/>
    <w:rsid w:val="00844D0B"/>
    <w:rsid w:val="0084540E"/>
    <w:rsid w:val="00845EB5"/>
    <w:rsid w:val="00845FAE"/>
    <w:rsid w:val="0084608C"/>
    <w:rsid w:val="00846EF6"/>
    <w:rsid w:val="008473A5"/>
    <w:rsid w:val="00847BFD"/>
    <w:rsid w:val="00847EA3"/>
    <w:rsid w:val="008501D8"/>
    <w:rsid w:val="0085095F"/>
    <w:rsid w:val="00850BBB"/>
    <w:rsid w:val="00851D56"/>
    <w:rsid w:val="00852810"/>
    <w:rsid w:val="00852D87"/>
    <w:rsid w:val="00852E67"/>
    <w:rsid w:val="0085333E"/>
    <w:rsid w:val="00853A59"/>
    <w:rsid w:val="00853F51"/>
    <w:rsid w:val="00854CD1"/>
    <w:rsid w:val="008550D8"/>
    <w:rsid w:val="008555D3"/>
    <w:rsid w:val="00855752"/>
    <w:rsid w:val="0085581F"/>
    <w:rsid w:val="00855FFB"/>
    <w:rsid w:val="008562AC"/>
    <w:rsid w:val="008562CE"/>
    <w:rsid w:val="008564A0"/>
    <w:rsid w:val="008567C5"/>
    <w:rsid w:val="00856D04"/>
    <w:rsid w:val="00857B5D"/>
    <w:rsid w:val="00857CD1"/>
    <w:rsid w:val="00857EE2"/>
    <w:rsid w:val="0086126F"/>
    <w:rsid w:val="00861AC2"/>
    <w:rsid w:val="00861BEA"/>
    <w:rsid w:val="00861CA4"/>
    <w:rsid w:val="0086296C"/>
    <w:rsid w:val="00862A54"/>
    <w:rsid w:val="00862BED"/>
    <w:rsid w:val="00862C54"/>
    <w:rsid w:val="00862CBA"/>
    <w:rsid w:val="0086356A"/>
    <w:rsid w:val="00863EAD"/>
    <w:rsid w:val="00864D11"/>
    <w:rsid w:val="00865078"/>
    <w:rsid w:val="00865D18"/>
    <w:rsid w:val="0086639C"/>
    <w:rsid w:val="008665FC"/>
    <w:rsid w:val="00866EE2"/>
    <w:rsid w:val="00870781"/>
    <w:rsid w:val="00870948"/>
    <w:rsid w:val="0087094D"/>
    <w:rsid w:val="00871466"/>
    <w:rsid w:val="00871D2D"/>
    <w:rsid w:val="00871F3E"/>
    <w:rsid w:val="008721A0"/>
    <w:rsid w:val="00872E4B"/>
    <w:rsid w:val="00872FF5"/>
    <w:rsid w:val="00873AAA"/>
    <w:rsid w:val="0087427B"/>
    <w:rsid w:val="008742C4"/>
    <w:rsid w:val="00874D7A"/>
    <w:rsid w:val="00874FCA"/>
    <w:rsid w:val="008754D5"/>
    <w:rsid w:val="00875509"/>
    <w:rsid w:val="008756F4"/>
    <w:rsid w:val="00875EE9"/>
    <w:rsid w:val="008763BF"/>
    <w:rsid w:val="00876648"/>
    <w:rsid w:val="00876769"/>
    <w:rsid w:val="00876F82"/>
    <w:rsid w:val="008770F5"/>
    <w:rsid w:val="00877983"/>
    <w:rsid w:val="00877EDF"/>
    <w:rsid w:val="008800DB"/>
    <w:rsid w:val="00880AF6"/>
    <w:rsid w:val="0088124E"/>
    <w:rsid w:val="00881413"/>
    <w:rsid w:val="008814F7"/>
    <w:rsid w:val="00881843"/>
    <w:rsid w:val="00881DDB"/>
    <w:rsid w:val="00882712"/>
    <w:rsid w:val="00883280"/>
    <w:rsid w:val="008840EE"/>
    <w:rsid w:val="00884DE0"/>
    <w:rsid w:val="00885296"/>
    <w:rsid w:val="00885A3B"/>
    <w:rsid w:val="008863F7"/>
    <w:rsid w:val="00886B94"/>
    <w:rsid w:val="00886E6A"/>
    <w:rsid w:val="00891036"/>
    <w:rsid w:val="008922E1"/>
    <w:rsid w:val="00892978"/>
    <w:rsid w:val="00892F01"/>
    <w:rsid w:val="0089397D"/>
    <w:rsid w:val="00893C5F"/>
    <w:rsid w:val="00893D21"/>
    <w:rsid w:val="00894CE5"/>
    <w:rsid w:val="008958C1"/>
    <w:rsid w:val="00895DFD"/>
    <w:rsid w:val="008960B9"/>
    <w:rsid w:val="008965F0"/>
    <w:rsid w:val="008971EC"/>
    <w:rsid w:val="0089722C"/>
    <w:rsid w:val="00897F8F"/>
    <w:rsid w:val="008A0085"/>
    <w:rsid w:val="008A0433"/>
    <w:rsid w:val="008A099E"/>
    <w:rsid w:val="008A2857"/>
    <w:rsid w:val="008A3B02"/>
    <w:rsid w:val="008A3D20"/>
    <w:rsid w:val="008A4869"/>
    <w:rsid w:val="008A70AA"/>
    <w:rsid w:val="008B04B4"/>
    <w:rsid w:val="008B0E1C"/>
    <w:rsid w:val="008B152D"/>
    <w:rsid w:val="008B2754"/>
    <w:rsid w:val="008B28B8"/>
    <w:rsid w:val="008B29B1"/>
    <w:rsid w:val="008B2B76"/>
    <w:rsid w:val="008B3A35"/>
    <w:rsid w:val="008B3A54"/>
    <w:rsid w:val="008B3C27"/>
    <w:rsid w:val="008B3EB3"/>
    <w:rsid w:val="008B44A6"/>
    <w:rsid w:val="008B45B5"/>
    <w:rsid w:val="008B46C7"/>
    <w:rsid w:val="008B47C0"/>
    <w:rsid w:val="008B4C7A"/>
    <w:rsid w:val="008B5101"/>
    <w:rsid w:val="008B5731"/>
    <w:rsid w:val="008B69A5"/>
    <w:rsid w:val="008B72A6"/>
    <w:rsid w:val="008B730F"/>
    <w:rsid w:val="008B775B"/>
    <w:rsid w:val="008C037D"/>
    <w:rsid w:val="008C0554"/>
    <w:rsid w:val="008C05DE"/>
    <w:rsid w:val="008C083C"/>
    <w:rsid w:val="008C0DBD"/>
    <w:rsid w:val="008C131F"/>
    <w:rsid w:val="008C21F5"/>
    <w:rsid w:val="008C30DC"/>
    <w:rsid w:val="008C3199"/>
    <w:rsid w:val="008C5276"/>
    <w:rsid w:val="008C5660"/>
    <w:rsid w:val="008C5671"/>
    <w:rsid w:val="008C612F"/>
    <w:rsid w:val="008C6D0D"/>
    <w:rsid w:val="008C6EBE"/>
    <w:rsid w:val="008C74B2"/>
    <w:rsid w:val="008C7723"/>
    <w:rsid w:val="008D0366"/>
    <w:rsid w:val="008D0EA2"/>
    <w:rsid w:val="008D23F3"/>
    <w:rsid w:val="008D34D0"/>
    <w:rsid w:val="008D38DE"/>
    <w:rsid w:val="008D5342"/>
    <w:rsid w:val="008D59CF"/>
    <w:rsid w:val="008D66BA"/>
    <w:rsid w:val="008D7047"/>
    <w:rsid w:val="008E1358"/>
    <w:rsid w:val="008E136C"/>
    <w:rsid w:val="008E1E03"/>
    <w:rsid w:val="008E2555"/>
    <w:rsid w:val="008E2924"/>
    <w:rsid w:val="008E2BD1"/>
    <w:rsid w:val="008E314E"/>
    <w:rsid w:val="008E3BF2"/>
    <w:rsid w:val="008E4090"/>
    <w:rsid w:val="008E4A74"/>
    <w:rsid w:val="008E56E1"/>
    <w:rsid w:val="008E6F1E"/>
    <w:rsid w:val="008E7384"/>
    <w:rsid w:val="008E7CF2"/>
    <w:rsid w:val="008E7D59"/>
    <w:rsid w:val="008F0F63"/>
    <w:rsid w:val="008F159C"/>
    <w:rsid w:val="008F203A"/>
    <w:rsid w:val="008F246A"/>
    <w:rsid w:val="008F3256"/>
    <w:rsid w:val="008F3D4F"/>
    <w:rsid w:val="008F403D"/>
    <w:rsid w:val="008F4240"/>
    <w:rsid w:val="008F42D2"/>
    <w:rsid w:val="008F4F14"/>
    <w:rsid w:val="008F56F6"/>
    <w:rsid w:val="008F5873"/>
    <w:rsid w:val="008F5BAA"/>
    <w:rsid w:val="008F6321"/>
    <w:rsid w:val="008F6541"/>
    <w:rsid w:val="008F6939"/>
    <w:rsid w:val="008F6C4E"/>
    <w:rsid w:val="008F6EB6"/>
    <w:rsid w:val="008F7A45"/>
    <w:rsid w:val="008F7DF0"/>
    <w:rsid w:val="008F7FC7"/>
    <w:rsid w:val="00900B25"/>
    <w:rsid w:val="00901088"/>
    <w:rsid w:val="009014D1"/>
    <w:rsid w:val="009017C4"/>
    <w:rsid w:val="009021D5"/>
    <w:rsid w:val="00902544"/>
    <w:rsid w:val="00903621"/>
    <w:rsid w:val="009048F9"/>
    <w:rsid w:val="00904E64"/>
    <w:rsid w:val="00905C07"/>
    <w:rsid w:val="009066AA"/>
    <w:rsid w:val="009072AE"/>
    <w:rsid w:val="0091031D"/>
    <w:rsid w:val="009105EF"/>
    <w:rsid w:val="00910949"/>
    <w:rsid w:val="00911711"/>
    <w:rsid w:val="009127B3"/>
    <w:rsid w:val="00912825"/>
    <w:rsid w:val="00912B58"/>
    <w:rsid w:val="00912D03"/>
    <w:rsid w:val="009135B6"/>
    <w:rsid w:val="00913813"/>
    <w:rsid w:val="009148DC"/>
    <w:rsid w:val="00914F8E"/>
    <w:rsid w:val="00915182"/>
    <w:rsid w:val="009157AE"/>
    <w:rsid w:val="00915DFB"/>
    <w:rsid w:val="00916D7B"/>
    <w:rsid w:val="00917C31"/>
    <w:rsid w:val="00920AAD"/>
    <w:rsid w:val="00920BB7"/>
    <w:rsid w:val="009228B2"/>
    <w:rsid w:val="00922AA3"/>
    <w:rsid w:val="00923650"/>
    <w:rsid w:val="00923E26"/>
    <w:rsid w:val="00926078"/>
    <w:rsid w:val="00926AEA"/>
    <w:rsid w:val="00927ACA"/>
    <w:rsid w:val="00927B42"/>
    <w:rsid w:val="00927DB8"/>
    <w:rsid w:val="00930059"/>
    <w:rsid w:val="00930323"/>
    <w:rsid w:val="0093195A"/>
    <w:rsid w:val="00931AE1"/>
    <w:rsid w:val="00932591"/>
    <w:rsid w:val="00932640"/>
    <w:rsid w:val="00932E55"/>
    <w:rsid w:val="0093371A"/>
    <w:rsid w:val="0093373B"/>
    <w:rsid w:val="0093409D"/>
    <w:rsid w:val="009346E5"/>
    <w:rsid w:val="00934E74"/>
    <w:rsid w:val="009354EE"/>
    <w:rsid w:val="00936107"/>
    <w:rsid w:val="00936336"/>
    <w:rsid w:val="009372C7"/>
    <w:rsid w:val="0093789E"/>
    <w:rsid w:val="00937F48"/>
    <w:rsid w:val="00940B31"/>
    <w:rsid w:val="009417EE"/>
    <w:rsid w:val="00941E2E"/>
    <w:rsid w:val="00942348"/>
    <w:rsid w:val="00942774"/>
    <w:rsid w:val="00942D12"/>
    <w:rsid w:val="00942FB4"/>
    <w:rsid w:val="00943568"/>
    <w:rsid w:val="009438C1"/>
    <w:rsid w:val="00943C8B"/>
    <w:rsid w:val="0094468B"/>
    <w:rsid w:val="009463BA"/>
    <w:rsid w:val="00946438"/>
    <w:rsid w:val="009472E4"/>
    <w:rsid w:val="00947C96"/>
    <w:rsid w:val="009506A5"/>
    <w:rsid w:val="009507DF"/>
    <w:rsid w:val="0095085D"/>
    <w:rsid w:val="00950ACA"/>
    <w:rsid w:val="00950D15"/>
    <w:rsid w:val="009514C7"/>
    <w:rsid w:val="00952290"/>
    <w:rsid w:val="0095233B"/>
    <w:rsid w:val="0095271F"/>
    <w:rsid w:val="009532B8"/>
    <w:rsid w:val="0095417F"/>
    <w:rsid w:val="00954888"/>
    <w:rsid w:val="00955487"/>
    <w:rsid w:val="00955887"/>
    <w:rsid w:val="00955A6C"/>
    <w:rsid w:val="00955E55"/>
    <w:rsid w:val="009563C8"/>
    <w:rsid w:val="00956866"/>
    <w:rsid w:val="00956AFB"/>
    <w:rsid w:val="00956D30"/>
    <w:rsid w:val="00956DBB"/>
    <w:rsid w:val="00957059"/>
    <w:rsid w:val="009603ED"/>
    <w:rsid w:val="00960F4B"/>
    <w:rsid w:val="00961312"/>
    <w:rsid w:val="00961D9D"/>
    <w:rsid w:val="009620AB"/>
    <w:rsid w:val="00962ACA"/>
    <w:rsid w:val="00962CC7"/>
    <w:rsid w:val="0096322D"/>
    <w:rsid w:val="00964E7E"/>
    <w:rsid w:val="00965400"/>
    <w:rsid w:val="009658B0"/>
    <w:rsid w:val="009662A7"/>
    <w:rsid w:val="00966699"/>
    <w:rsid w:val="00967507"/>
    <w:rsid w:val="00967852"/>
    <w:rsid w:val="00970024"/>
    <w:rsid w:val="00970D63"/>
    <w:rsid w:val="00971453"/>
    <w:rsid w:val="00971D24"/>
    <w:rsid w:val="00971FAF"/>
    <w:rsid w:val="009726A0"/>
    <w:rsid w:val="009731D4"/>
    <w:rsid w:val="009742A1"/>
    <w:rsid w:val="00975B4F"/>
    <w:rsid w:val="00975F99"/>
    <w:rsid w:val="009760ED"/>
    <w:rsid w:val="00976F18"/>
    <w:rsid w:val="00977EB4"/>
    <w:rsid w:val="00980716"/>
    <w:rsid w:val="00980991"/>
    <w:rsid w:val="00981164"/>
    <w:rsid w:val="0098188C"/>
    <w:rsid w:val="0098196B"/>
    <w:rsid w:val="009824F9"/>
    <w:rsid w:val="00982DC3"/>
    <w:rsid w:val="00983125"/>
    <w:rsid w:val="00983FA5"/>
    <w:rsid w:val="009846B1"/>
    <w:rsid w:val="00984B16"/>
    <w:rsid w:val="00985A06"/>
    <w:rsid w:val="00986092"/>
    <w:rsid w:val="00986432"/>
    <w:rsid w:val="00986D7F"/>
    <w:rsid w:val="009878B4"/>
    <w:rsid w:val="00987CBC"/>
    <w:rsid w:val="00987EC9"/>
    <w:rsid w:val="00990100"/>
    <w:rsid w:val="00990C76"/>
    <w:rsid w:val="009911F8"/>
    <w:rsid w:val="0099163B"/>
    <w:rsid w:val="00991733"/>
    <w:rsid w:val="009917F8"/>
    <w:rsid w:val="009919EE"/>
    <w:rsid w:val="00991F34"/>
    <w:rsid w:val="009920BC"/>
    <w:rsid w:val="0099265B"/>
    <w:rsid w:val="00992CFA"/>
    <w:rsid w:val="00992FA5"/>
    <w:rsid w:val="009930E0"/>
    <w:rsid w:val="0099320E"/>
    <w:rsid w:val="00993594"/>
    <w:rsid w:val="009941C3"/>
    <w:rsid w:val="0099455D"/>
    <w:rsid w:val="009949BD"/>
    <w:rsid w:val="009954DA"/>
    <w:rsid w:val="0099590D"/>
    <w:rsid w:val="00995C6C"/>
    <w:rsid w:val="00996A0E"/>
    <w:rsid w:val="00996C79"/>
    <w:rsid w:val="009972D8"/>
    <w:rsid w:val="009976ED"/>
    <w:rsid w:val="009976FB"/>
    <w:rsid w:val="00997D7B"/>
    <w:rsid w:val="00997EDB"/>
    <w:rsid w:val="009A1003"/>
    <w:rsid w:val="009A1332"/>
    <w:rsid w:val="009A15CE"/>
    <w:rsid w:val="009A1E74"/>
    <w:rsid w:val="009A3E5A"/>
    <w:rsid w:val="009A4930"/>
    <w:rsid w:val="009A4B23"/>
    <w:rsid w:val="009A4C65"/>
    <w:rsid w:val="009A5AF3"/>
    <w:rsid w:val="009A5C8F"/>
    <w:rsid w:val="009A60B8"/>
    <w:rsid w:val="009A7C72"/>
    <w:rsid w:val="009A7D49"/>
    <w:rsid w:val="009B07BD"/>
    <w:rsid w:val="009B07D9"/>
    <w:rsid w:val="009B196A"/>
    <w:rsid w:val="009B1EB4"/>
    <w:rsid w:val="009B2A27"/>
    <w:rsid w:val="009B2F9E"/>
    <w:rsid w:val="009B563D"/>
    <w:rsid w:val="009B56C5"/>
    <w:rsid w:val="009B5889"/>
    <w:rsid w:val="009B60FE"/>
    <w:rsid w:val="009B628D"/>
    <w:rsid w:val="009B62A0"/>
    <w:rsid w:val="009B650A"/>
    <w:rsid w:val="009B670B"/>
    <w:rsid w:val="009B7948"/>
    <w:rsid w:val="009B79A4"/>
    <w:rsid w:val="009B7D3F"/>
    <w:rsid w:val="009B7FEC"/>
    <w:rsid w:val="009C0CA3"/>
    <w:rsid w:val="009C0DE3"/>
    <w:rsid w:val="009C18CE"/>
    <w:rsid w:val="009C25AA"/>
    <w:rsid w:val="009C2F81"/>
    <w:rsid w:val="009C3320"/>
    <w:rsid w:val="009C3783"/>
    <w:rsid w:val="009C3F5B"/>
    <w:rsid w:val="009C3F74"/>
    <w:rsid w:val="009C426C"/>
    <w:rsid w:val="009C4E52"/>
    <w:rsid w:val="009C4FB3"/>
    <w:rsid w:val="009C6AE8"/>
    <w:rsid w:val="009C6E5E"/>
    <w:rsid w:val="009C7AB8"/>
    <w:rsid w:val="009C7E56"/>
    <w:rsid w:val="009D0336"/>
    <w:rsid w:val="009D0517"/>
    <w:rsid w:val="009D0860"/>
    <w:rsid w:val="009D1135"/>
    <w:rsid w:val="009D2254"/>
    <w:rsid w:val="009D28F0"/>
    <w:rsid w:val="009D3025"/>
    <w:rsid w:val="009D5224"/>
    <w:rsid w:val="009D691C"/>
    <w:rsid w:val="009D70C1"/>
    <w:rsid w:val="009D73E0"/>
    <w:rsid w:val="009D7709"/>
    <w:rsid w:val="009E0379"/>
    <w:rsid w:val="009E08AB"/>
    <w:rsid w:val="009E08E5"/>
    <w:rsid w:val="009E0989"/>
    <w:rsid w:val="009E0B60"/>
    <w:rsid w:val="009E0CAA"/>
    <w:rsid w:val="009E0F80"/>
    <w:rsid w:val="009E0F86"/>
    <w:rsid w:val="009E1289"/>
    <w:rsid w:val="009E12CE"/>
    <w:rsid w:val="009E227C"/>
    <w:rsid w:val="009E247C"/>
    <w:rsid w:val="009E2981"/>
    <w:rsid w:val="009E2DE9"/>
    <w:rsid w:val="009E34C9"/>
    <w:rsid w:val="009E354A"/>
    <w:rsid w:val="009E481E"/>
    <w:rsid w:val="009E4A82"/>
    <w:rsid w:val="009E4D44"/>
    <w:rsid w:val="009E5528"/>
    <w:rsid w:val="009E5919"/>
    <w:rsid w:val="009E689B"/>
    <w:rsid w:val="009E6EEB"/>
    <w:rsid w:val="009E7D88"/>
    <w:rsid w:val="009E7E61"/>
    <w:rsid w:val="009F06ED"/>
    <w:rsid w:val="009F072C"/>
    <w:rsid w:val="009F0A34"/>
    <w:rsid w:val="009F0DBF"/>
    <w:rsid w:val="009F1178"/>
    <w:rsid w:val="009F1D8E"/>
    <w:rsid w:val="009F25CA"/>
    <w:rsid w:val="009F2F9D"/>
    <w:rsid w:val="009F33FC"/>
    <w:rsid w:val="009F438F"/>
    <w:rsid w:val="009F456D"/>
    <w:rsid w:val="009F46CC"/>
    <w:rsid w:val="009F4EB9"/>
    <w:rsid w:val="009F5315"/>
    <w:rsid w:val="009F5EAB"/>
    <w:rsid w:val="009F640A"/>
    <w:rsid w:val="009F6DBC"/>
    <w:rsid w:val="009F6EAE"/>
    <w:rsid w:val="009F6EE6"/>
    <w:rsid w:val="009F71CE"/>
    <w:rsid w:val="009F740F"/>
    <w:rsid w:val="009F7FAA"/>
    <w:rsid w:val="00A004CA"/>
    <w:rsid w:val="00A01142"/>
    <w:rsid w:val="00A02082"/>
    <w:rsid w:val="00A02AFF"/>
    <w:rsid w:val="00A03CC4"/>
    <w:rsid w:val="00A04570"/>
    <w:rsid w:val="00A046BE"/>
    <w:rsid w:val="00A055DD"/>
    <w:rsid w:val="00A05B84"/>
    <w:rsid w:val="00A06116"/>
    <w:rsid w:val="00A064A5"/>
    <w:rsid w:val="00A065DE"/>
    <w:rsid w:val="00A066CE"/>
    <w:rsid w:val="00A06C64"/>
    <w:rsid w:val="00A07184"/>
    <w:rsid w:val="00A07961"/>
    <w:rsid w:val="00A10C15"/>
    <w:rsid w:val="00A116DD"/>
    <w:rsid w:val="00A11752"/>
    <w:rsid w:val="00A11760"/>
    <w:rsid w:val="00A11A54"/>
    <w:rsid w:val="00A12737"/>
    <w:rsid w:val="00A13080"/>
    <w:rsid w:val="00A13139"/>
    <w:rsid w:val="00A139A2"/>
    <w:rsid w:val="00A13A6E"/>
    <w:rsid w:val="00A14857"/>
    <w:rsid w:val="00A15229"/>
    <w:rsid w:val="00A158C4"/>
    <w:rsid w:val="00A16179"/>
    <w:rsid w:val="00A1659F"/>
    <w:rsid w:val="00A16A9F"/>
    <w:rsid w:val="00A1743F"/>
    <w:rsid w:val="00A17C82"/>
    <w:rsid w:val="00A207A6"/>
    <w:rsid w:val="00A21C4C"/>
    <w:rsid w:val="00A22893"/>
    <w:rsid w:val="00A22A6B"/>
    <w:rsid w:val="00A233C3"/>
    <w:rsid w:val="00A2387D"/>
    <w:rsid w:val="00A24263"/>
    <w:rsid w:val="00A243C7"/>
    <w:rsid w:val="00A244A7"/>
    <w:rsid w:val="00A245E5"/>
    <w:rsid w:val="00A25EAA"/>
    <w:rsid w:val="00A26133"/>
    <w:rsid w:val="00A26C58"/>
    <w:rsid w:val="00A26D5F"/>
    <w:rsid w:val="00A27105"/>
    <w:rsid w:val="00A27918"/>
    <w:rsid w:val="00A27E1F"/>
    <w:rsid w:val="00A30A3D"/>
    <w:rsid w:val="00A3208E"/>
    <w:rsid w:val="00A323D5"/>
    <w:rsid w:val="00A33B30"/>
    <w:rsid w:val="00A34694"/>
    <w:rsid w:val="00A3558A"/>
    <w:rsid w:val="00A35C0C"/>
    <w:rsid w:val="00A35E07"/>
    <w:rsid w:val="00A3643E"/>
    <w:rsid w:val="00A370A2"/>
    <w:rsid w:val="00A37871"/>
    <w:rsid w:val="00A40DE4"/>
    <w:rsid w:val="00A4110E"/>
    <w:rsid w:val="00A413D3"/>
    <w:rsid w:val="00A41AE8"/>
    <w:rsid w:val="00A4298C"/>
    <w:rsid w:val="00A431EC"/>
    <w:rsid w:val="00A4324F"/>
    <w:rsid w:val="00A437F5"/>
    <w:rsid w:val="00A440B7"/>
    <w:rsid w:val="00A446FF"/>
    <w:rsid w:val="00A45519"/>
    <w:rsid w:val="00A45796"/>
    <w:rsid w:val="00A46481"/>
    <w:rsid w:val="00A46C15"/>
    <w:rsid w:val="00A472C5"/>
    <w:rsid w:val="00A520FD"/>
    <w:rsid w:val="00A53617"/>
    <w:rsid w:val="00A5433A"/>
    <w:rsid w:val="00A5469D"/>
    <w:rsid w:val="00A55198"/>
    <w:rsid w:val="00A553B1"/>
    <w:rsid w:val="00A566BB"/>
    <w:rsid w:val="00A5714C"/>
    <w:rsid w:val="00A57398"/>
    <w:rsid w:val="00A574DA"/>
    <w:rsid w:val="00A57831"/>
    <w:rsid w:val="00A60E1E"/>
    <w:rsid w:val="00A61419"/>
    <w:rsid w:val="00A61688"/>
    <w:rsid w:val="00A623AA"/>
    <w:rsid w:val="00A62D91"/>
    <w:rsid w:val="00A63BD2"/>
    <w:rsid w:val="00A63D97"/>
    <w:rsid w:val="00A64CAB"/>
    <w:rsid w:val="00A64D8A"/>
    <w:rsid w:val="00A64F12"/>
    <w:rsid w:val="00A655F6"/>
    <w:rsid w:val="00A655FA"/>
    <w:rsid w:val="00A65A5C"/>
    <w:rsid w:val="00A65AAF"/>
    <w:rsid w:val="00A65D74"/>
    <w:rsid w:val="00A663D4"/>
    <w:rsid w:val="00A6668C"/>
    <w:rsid w:val="00A67153"/>
    <w:rsid w:val="00A6724A"/>
    <w:rsid w:val="00A67F9A"/>
    <w:rsid w:val="00A70B0B"/>
    <w:rsid w:val="00A70B3F"/>
    <w:rsid w:val="00A7156B"/>
    <w:rsid w:val="00A71814"/>
    <w:rsid w:val="00A72ECA"/>
    <w:rsid w:val="00A73113"/>
    <w:rsid w:val="00A733B6"/>
    <w:rsid w:val="00A733EE"/>
    <w:rsid w:val="00A73544"/>
    <w:rsid w:val="00A73574"/>
    <w:rsid w:val="00A75666"/>
    <w:rsid w:val="00A75670"/>
    <w:rsid w:val="00A757DA"/>
    <w:rsid w:val="00A75BD1"/>
    <w:rsid w:val="00A75CB7"/>
    <w:rsid w:val="00A75CC6"/>
    <w:rsid w:val="00A75EA7"/>
    <w:rsid w:val="00A75F06"/>
    <w:rsid w:val="00A75F55"/>
    <w:rsid w:val="00A76191"/>
    <w:rsid w:val="00A76C51"/>
    <w:rsid w:val="00A8020B"/>
    <w:rsid w:val="00A813E3"/>
    <w:rsid w:val="00A81754"/>
    <w:rsid w:val="00A82056"/>
    <w:rsid w:val="00A82274"/>
    <w:rsid w:val="00A83A20"/>
    <w:rsid w:val="00A841FB"/>
    <w:rsid w:val="00A8459A"/>
    <w:rsid w:val="00A859FA"/>
    <w:rsid w:val="00A85A68"/>
    <w:rsid w:val="00A86796"/>
    <w:rsid w:val="00A86B53"/>
    <w:rsid w:val="00A87715"/>
    <w:rsid w:val="00A87D87"/>
    <w:rsid w:val="00A902CF"/>
    <w:rsid w:val="00A906D8"/>
    <w:rsid w:val="00A908DD"/>
    <w:rsid w:val="00A910F0"/>
    <w:rsid w:val="00A918B3"/>
    <w:rsid w:val="00A928CD"/>
    <w:rsid w:val="00A940D6"/>
    <w:rsid w:val="00A9423E"/>
    <w:rsid w:val="00A96282"/>
    <w:rsid w:val="00A96C7F"/>
    <w:rsid w:val="00A97396"/>
    <w:rsid w:val="00A97473"/>
    <w:rsid w:val="00A976CA"/>
    <w:rsid w:val="00A97EF7"/>
    <w:rsid w:val="00AA09D1"/>
    <w:rsid w:val="00AA16EF"/>
    <w:rsid w:val="00AA1C48"/>
    <w:rsid w:val="00AA22BB"/>
    <w:rsid w:val="00AA23EA"/>
    <w:rsid w:val="00AA2600"/>
    <w:rsid w:val="00AA2A5B"/>
    <w:rsid w:val="00AA425A"/>
    <w:rsid w:val="00AA42A9"/>
    <w:rsid w:val="00AA61F8"/>
    <w:rsid w:val="00AA637A"/>
    <w:rsid w:val="00AA70D1"/>
    <w:rsid w:val="00AA79EF"/>
    <w:rsid w:val="00AB068F"/>
    <w:rsid w:val="00AB14BF"/>
    <w:rsid w:val="00AB1632"/>
    <w:rsid w:val="00AB18FF"/>
    <w:rsid w:val="00AB1A73"/>
    <w:rsid w:val="00AB29E2"/>
    <w:rsid w:val="00AB2CC6"/>
    <w:rsid w:val="00AB2D86"/>
    <w:rsid w:val="00AB30E4"/>
    <w:rsid w:val="00AB41C4"/>
    <w:rsid w:val="00AB42A2"/>
    <w:rsid w:val="00AB479A"/>
    <w:rsid w:val="00AB52BB"/>
    <w:rsid w:val="00AB62F8"/>
    <w:rsid w:val="00AB63DF"/>
    <w:rsid w:val="00AB643B"/>
    <w:rsid w:val="00AB66AC"/>
    <w:rsid w:val="00AB66AF"/>
    <w:rsid w:val="00AB6F68"/>
    <w:rsid w:val="00AB708E"/>
    <w:rsid w:val="00AB70DB"/>
    <w:rsid w:val="00AB721A"/>
    <w:rsid w:val="00AB770E"/>
    <w:rsid w:val="00AB77CC"/>
    <w:rsid w:val="00AC0B7B"/>
    <w:rsid w:val="00AC0F6F"/>
    <w:rsid w:val="00AC1094"/>
    <w:rsid w:val="00AC15A0"/>
    <w:rsid w:val="00AC1FC1"/>
    <w:rsid w:val="00AC20F2"/>
    <w:rsid w:val="00AC251D"/>
    <w:rsid w:val="00AC35D8"/>
    <w:rsid w:val="00AC38D2"/>
    <w:rsid w:val="00AC59FC"/>
    <w:rsid w:val="00AC6168"/>
    <w:rsid w:val="00AC6520"/>
    <w:rsid w:val="00AC69E5"/>
    <w:rsid w:val="00AC7C64"/>
    <w:rsid w:val="00AD0047"/>
    <w:rsid w:val="00AD1A21"/>
    <w:rsid w:val="00AD1E2B"/>
    <w:rsid w:val="00AD1EC4"/>
    <w:rsid w:val="00AD32A6"/>
    <w:rsid w:val="00AD4B18"/>
    <w:rsid w:val="00AD54D2"/>
    <w:rsid w:val="00AD5501"/>
    <w:rsid w:val="00AD5798"/>
    <w:rsid w:val="00AD6D22"/>
    <w:rsid w:val="00AD6E34"/>
    <w:rsid w:val="00AD7C8B"/>
    <w:rsid w:val="00AE0ACB"/>
    <w:rsid w:val="00AE17EA"/>
    <w:rsid w:val="00AE1E1C"/>
    <w:rsid w:val="00AE2EE2"/>
    <w:rsid w:val="00AE3679"/>
    <w:rsid w:val="00AE4347"/>
    <w:rsid w:val="00AE446F"/>
    <w:rsid w:val="00AE4B47"/>
    <w:rsid w:val="00AE4EE6"/>
    <w:rsid w:val="00AE5E41"/>
    <w:rsid w:val="00AE6216"/>
    <w:rsid w:val="00AE7648"/>
    <w:rsid w:val="00AE78EA"/>
    <w:rsid w:val="00AF0B89"/>
    <w:rsid w:val="00AF127E"/>
    <w:rsid w:val="00AF28F8"/>
    <w:rsid w:val="00AF2AF5"/>
    <w:rsid w:val="00AF3751"/>
    <w:rsid w:val="00AF3E84"/>
    <w:rsid w:val="00AF3FC1"/>
    <w:rsid w:val="00AF4488"/>
    <w:rsid w:val="00AF471A"/>
    <w:rsid w:val="00AF4ECD"/>
    <w:rsid w:val="00AF5489"/>
    <w:rsid w:val="00AF59AB"/>
    <w:rsid w:val="00AF5B9D"/>
    <w:rsid w:val="00AF6009"/>
    <w:rsid w:val="00AF63BD"/>
    <w:rsid w:val="00AF666F"/>
    <w:rsid w:val="00AF6C7F"/>
    <w:rsid w:val="00AF6CFD"/>
    <w:rsid w:val="00AF784F"/>
    <w:rsid w:val="00B006F6"/>
    <w:rsid w:val="00B01462"/>
    <w:rsid w:val="00B01F66"/>
    <w:rsid w:val="00B02855"/>
    <w:rsid w:val="00B02CFD"/>
    <w:rsid w:val="00B044A7"/>
    <w:rsid w:val="00B04576"/>
    <w:rsid w:val="00B055C1"/>
    <w:rsid w:val="00B06012"/>
    <w:rsid w:val="00B06FF5"/>
    <w:rsid w:val="00B071C3"/>
    <w:rsid w:val="00B078AB"/>
    <w:rsid w:val="00B10CA7"/>
    <w:rsid w:val="00B11C62"/>
    <w:rsid w:val="00B11EEF"/>
    <w:rsid w:val="00B11F34"/>
    <w:rsid w:val="00B12A67"/>
    <w:rsid w:val="00B12DDD"/>
    <w:rsid w:val="00B13314"/>
    <w:rsid w:val="00B14928"/>
    <w:rsid w:val="00B153FB"/>
    <w:rsid w:val="00B155AC"/>
    <w:rsid w:val="00B15889"/>
    <w:rsid w:val="00B15CC4"/>
    <w:rsid w:val="00B1707B"/>
    <w:rsid w:val="00B17559"/>
    <w:rsid w:val="00B179B5"/>
    <w:rsid w:val="00B179CE"/>
    <w:rsid w:val="00B17CF5"/>
    <w:rsid w:val="00B211B6"/>
    <w:rsid w:val="00B2222A"/>
    <w:rsid w:val="00B22317"/>
    <w:rsid w:val="00B2255F"/>
    <w:rsid w:val="00B2323D"/>
    <w:rsid w:val="00B23948"/>
    <w:rsid w:val="00B23991"/>
    <w:rsid w:val="00B23C28"/>
    <w:rsid w:val="00B25308"/>
    <w:rsid w:val="00B2543F"/>
    <w:rsid w:val="00B25D11"/>
    <w:rsid w:val="00B2697B"/>
    <w:rsid w:val="00B26FA6"/>
    <w:rsid w:val="00B26FFB"/>
    <w:rsid w:val="00B2711E"/>
    <w:rsid w:val="00B276E6"/>
    <w:rsid w:val="00B27A2E"/>
    <w:rsid w:val="00B30ABC"/>
    <w:rsid w:val="00B30F9F"/>
    <w:rsid w:val="00B31224"/>
    <w:rsid w:val="00B31EBB"/>
    <w:rsid w:val="00B33599"/>
    <w:rsid w:val="00B33A46"/>
    <w:rsid w:val="00B342D5"/>
    <w:rsid w:val="00B35395"/>
    <w:rsid w:val="00B35AF8"/>
    <w:rsid w:val="00B37A24"/>
    <w:rsid w:val="00B40EDB"/>
    <w:rsid w:val="00B40F51"/>
    <w:rsid w:val="00B41045"/>
    <w:rsid w:val="00B4127A"/>
    <w:rsid w:val="00B41DF9"/>
    <w:rsid w:val="00B4303A"/>
    <w:rsid w:val="00B4316E"/>
    <w:rsid w:val="00B43400"/>
    <w:rsid w:val="00B43626"/>
    <w:rsid w:val="00B43E8C"/>
    <w:rsid w:val="00B44002"/>
    <w:rsid w:val="00B44006"/>
    <w:rsid w:val="00B444D0"/>
    <w:rsid w:val="00B45259"/>
    <w:rsid w:val="00B455EA"/>
    <w:rsid w:val="00B464D3"/>
    <w:rsid w:val="00B46BCA"/>
    <w:rsid w:val="00B46CBF"/>
    <w:rsid w:val="00B476C1"/>
    <w:rsid w:val="00B506AF"/>
    <w:rsid w:val="00B5190A"/>
    <w:rsid w:val="00B5284D"/>
    <w:rsid w:val="00B52D10"/>
    <w:rsid w:val="00B53AB4"/>
    <w:rsid w:val="00B5506E"/>
    <w:rsid w:val="00B554CC"/>
    <w:rsid w:val="00B563DE"/>
    <w:rsid w:val="00B56579"/>
    <w:rsid w:val="00B567BA"/>
    <w:rsid w:val="00B568CC"/>
    <w:rsid w:val="00B57BD9"/>
    <w:rsid w:val="00B605EA"/>
    <w:rsid w:val="00B608F4"/>
    <w:rsid w:val="00B60ED4"/>
    <w:rsid w:val="00B60F08"/>
    <w:rsid w:val="00B610D9"/>
    <w:rsid w:val="00B61F7F"/>
    <w:rsid w:val="00B6283D"/>
    <w:rsid w:val="00B630C7"/>
    <w:rsid w:val="00B637B8"/>
    <w:rsid w:val="00B638EA"/>
    <w:rsid w:val="00B63A64"/>
    <w:rsid w:val="00B6483B"/>
    <w:rsid w:val="00B65472"/>
    <w:rsid w:val="00B6620A"/>
    <w:rsid w:val="00B67418"/>
    <w:rsid w:val="00B67597"/>
    <w:rsid w:val="00B67C85"/>
    <w:rsid w:val="00B7155E"/>
    <w:rsid w:val="00B71EC4"/>
    <w:rsid w:val="00B72A8F"/>
    <w:rsid w:val="00B73915"/>
    <w:rsid w:val="00B73A5A"/>
    <w:rsid w:val="00B73ECC"/>
    <w:rsid w:val="00B75764"/>
    <w:rsid w:val="00B75A70"/>
    <w:rsid w:val="00B75D55"/>
    <w:rsid w:val="00B76A21"/>
    <w:rsid w:val="00B76A40"/>
    <w:rsid w:val="00B803A0"/>
    <w:rsid w:val="00B80EAB"/>
    <w:rsid w:val="00B8144C"/>
    <w:rsid w:val="00B8198E"/>
    <w:rsid w:val="00B81B18"/>
    <w:rsid w:val="00B82B4D"/>
    <w:rsid w:val="00B83020"/>
    <w:rsid w:val="00B84670"/>
    <w:rsid w:val="00B84C30"/>
    <w:rsid w:val="00B8544E"/>
    <w:rsid w:val="00B85CAD"/>
    <w:rsid w:val="00B86109"/>
    <w:rsid w:val="00B8614B"/>
    <w:rsid w:val="00B862A3"/>
    <w:rsid w:val="00B8756B"/>
    <w:rsid w:val="00B87885"/>
    <w:rsid w:val="00B90DC2"/>
    <w:rsid w:val="00B910C3"/>
    <w:rsid w:val="00B911B6"/>
    <w:rsid w:val="00B9249A"/>
    <w:rsid w:val="00B924B7"/>
    <w:rsid w:val="00B92993"/>
    <w:rsid w:val="00B92C34"/>
    <w:rsid w:val="00B9360F"/>
    <w:rsid w:val="00B93F6E"/>
    <w:rsid w:val="00B942B5"/>
    <w:rsid w:val="00B95272"/>
    <w:rsid w:val="00B961D0"/>
    <w:rsid w:val="00B964F4"/>
    <w:rsid w:val="00B97BA9"/>
    <w:rsid w:val="00BA11AA"/>
    <w:rsid w:val="00BA1595"/>
    <w:rsid w:val="00BA1733"/>
    <w:rsid w:val="00BA2227"/>
    <w:rsid w:val="00BA3A94"/>
    <w:rsid w:val="00BA412C"/>
    <w:rsid w:val="00BA42FA"/>
    <w:rsid w:val="00BA48B1"/>
    <w:rsid w:val="00BA490D"/>
    <w:rsid w:val="00BA7773"/>
    <w:rsid w:val="00BB0598"/>
    <w:rsid w:val="00BB08A4"/>
    <w:rsid w:val="00BB0E22"/>
    <w:rsid w:val="00BB1A21"/>
    <w:rsid w:val="00BB20BE"/>
    <w:rsid w:val="00BB27F7"/>
    <w:rsid w:val="00BB2BBA"/>
    <w:rsid w:val="00BB2EF0"/>
    <w:rsid w:val="00BB3311"/>
    <w:rsid w:val="00BB3426"/>
    <w:rsid w:val="00BB3C84"/>
    <w:rsid w:val="00BB45D5"/>
    <w:rsid w:val="00BB5E66"/>
    <w:rsid w:val="00BB627A"/>
    <w:rsid w:val="00BB62D2"/>
    <w:rsid w:val="00BB6384"/>
    <w:rsid w:val="00BB7DB8"/>
    <w:rsid w:val="00BB7EB3"/>
    <w:rsid w:val="00BC004E"/>
    <w:rsid w:val="00BC079F"/>
    <w:rsid w:val="00BC0EC8"/>
    <w:rsid w:val="00BC0F32"/>
    <w:rsid w:val="00BC1A66"/>
    <w:rsid w:val="00BC1CC3"/>
    <w:rsid w:val="00BC2557"/>
    <w:rsid w:val="00BC426D"/>
    <w:rsid w:val="00BC4F4D"/>
    <w:rsid w:val="00BC550D"/>
    <w:rsid w:val="00BC6507"/>
    <w:rsid w:val="00BC6CA9"/>
    <w:rsid w:val="00BC6F1E"/>
    <w:rsid w:val="00BC786C"/>
    <w:rsid w:val="00BD0369"/>
    <w:rsid w:val="00BD0A81"/>
    <w:rsid w:val="00BD1177"/>
    <w:rsid w:val="00BD191F"/>
    <w:rsid w:val="00BD2974"/>
    <w:rsid w:val="00BD2D95"/>
    <w:rsid w:val="00BD2FF0"/>
    <w:rsid w:val="00BD327E"/>
    <w:rsid w:val="00BD4586"/>
    <w:rsid w:val="00BD63BB"/>
    <w:rsid w:val="00BD6BEC"/>
    <w:rsid w:val="00BD72CD"/>
    <w:rsid w:val="00BD76A9"/>
    <w:rsid w:val="00BD7A18"/>
    <w:rsid w:val="00BD7AA1"/>
    <w:rsid w:val="00BD7D2D"/>
    <w:rsid w:val="00BD7FF3"/>
    <w:rsid w:val="00BE0A6A"/>
    <w:rsid w:val="00BE1B0E"/>
    <w:rsid w:val="00BE1DD5"/>
    <w:rsid w:val="00BE2476"/>
    <w:rsid w:val="00BE4199"/>
    <w:rsid w:val="00BE51D8"/>
    <w:rsid w:val="00BE544E"/>
    <w:rsid w:val="00BE646C"/>
    <w:rsid w:val="00BE651F"/>
    <w:rsid w:val="00BE6661"/>
    <w:rsid w:val="00BE6959"/>
    <w:rsid w:val="00BE6C5A"/>
    <w:rsid w:val="00BE6E39"/>
    <w:rsid w:val="00BE7CDB"/>
    <w:rsid w:val="00BF05B5"/>
    <w:rsid w:val="00BF1E80"/>
    <w:rsid w:val="00BF1E9F"/>
    <w:rsid w:val="00BF2520"/>
    <w:rsid w:val="00BF2FAD"/>
    <w:rsid w:val="00BF3428"/>
    <w:rsid w:val="00BF3511"/>
    <w:rsid w:val="00BF41C5"/>
    <w:rsid w:val="00BF5319"/>
    <w:rsid w:val="00BF61E9"/>
    <w:rsid w:val="00BF7283"/>
    <w:rsid w:val="00BF751B"/>
    <w:rsid w:val="00BF777B"/>
    <w:rsid w:val="00BF7E54"/>
    <w:rsid w:val="00BF7F0C"/>
    <w:rsid w:val="00C00C4C"/>
    <w:rsid w:val="00C016D1"/>
    <w:rsid w:val="00C017F7"/>
    <w:rsid w:val="00C01857"/>
    <w:rsid w:val="00C01FED"/>
    <w:rsid w:val="00C02145"/>
    <w:rsid w:val="00C0225C"/>
    <w:rsid w:val="00C03C7D"/>
    <w:rsid w:val="00C03F5D"/>
    <w:rsid w:val="00C0426F"/>
    <w:rsid w:val="00C052AF"/>
    <w:rsid w:val="00C05C8C"/>
    <w:rsid w:val="00C05FE7"/>
    <w:rsid w:val="00C06DA0"/>
    <w:rsid w:val="00C07A14"/>
    <w:rsid w:val="00C10545"/>
    <w:rsid w:val="00C11CC3"/>
    <w:rsid w:val="00C12D90"/>
    <w:rsid w:val="00C13D0E"/>
    <w:rsid w:val="00C148DF"/>
    <w:rsid w:val="00C14993"/>
    <w:rsid w:val="00C1557E"/>
    <w:rsid w:val="00C15A25"/>
    <w:rsid w:val="00C15C28"/>
    <w:rsid w:val="00C16033"/>
    <w:rsid w:val="00C16C61"/>
    <w:rsid w:val="00C16E51"/>
    <w:rsid w:val="00C17402"/>
    <w:rsid w:val="00C17C75"/>
    <w:rsid w:val="00C21B50"/>
    <w:rsid w:val="00C21F0C"/>
    <w:rsid w:val="00C222DF"/>
    <w:rsid w:val="00C2277B"/>
    <w:rsid w:val="00C227E4"/>
    <w:rsid w:val="00C22D58"/>
    <w:rsid w:val="00C263BB"/>
    <w:rsid w:val="00C268AE"/>
    <w:rsid w:val="00C268FF"/>
    <w:rsid w:val="00C26FFA"/>
    <w:rsid w:val="00C2792C"/>
    <w:rsid w:val="00C30360"/>
    <w:rsid w:val="00C30471"/>
    <w:rsid w:val="00C30B00"/>
    <w:rsid w:val="00C30F77"/>
    <w:rsid w:val="00C31ED1"/>
    <w:rsid w:val="00C3259C"/>
    <w:rsid w:val="00C33659"/>
    <w:rsid w:val="00C34314"/>
    <w:rsid w:val="00C3459B"/>
    <w:rsid w:val="00C3462E"/>
    <w:rsid w:val="00C34717"/>
    <w:rsid w:val="00C34B9B"/>
    <w:rsid w:val="00C34D56"/>
    <w:rsid w:val="00C3581B"/>
    <w:rsid w:val="00C35E5E"/>
    <w:rsid w:val="00C364F7"/>
    <w:rsid w:val="00C36952"/>
    <w:rsid w:val="00C36A45"/>
    <w:rsid w:val="00C370A1"/>
    <w:rsid w:val="00C402FC"/>
    <w:rsid w:val="00C40484"/>
    <w:rsid w:val="00C407DE"/>
    <w:rsid w:val="00C40BF7"/>
    <w:rsid w:val="00C40E61"/>
    <w:rsid w:val="00C41192"/>
    <w:rsid w:val="00C41523"/>
    <w:rsid w:val="00C4185B"/>
    <w:rsid w:val="00C4251C"/>
    <w:rsid w:val="00C425FF"/>
    <w:rsid w:val="00C4279E"/>
    <w:rsid w:val="00C438E0"/>
    <w:rsid w:val="00C43BC0"/>
    <w:rsid w:val="00C43C76"/>
    <w:rsid w:val="00C43FA4"/>
    <w:rsid w:val="00C4505B"/>
    <w:rsid w:val="00C455EC"/>
    <w:rsid w:val="00C4648C"/>
    <w:rsid w:val="00C47A27"/>
    <w:rsid w:val="00C47A93"/>
    <w:rsid w:val="00C50536"/>
    <w:rsid w:val="00C51A23"/>
    <w:rsid w:val="00C539B3"/>
    <w:rsid w:val="00C5421A"/>
    <w:rsid w:val="00C54B6D"/>
    <w:rsid w:val="00C54BDC"/>
    <w:rsid w:val="00C5514C"/>
    <w:rsid w:val="00C55D3A"/>
    <w:rsid w:val="00C55D86"/>
    <w:rsid w:val="00C56538"/>
    <w:rsid w:val="00C566BB"/>
    <w:rsid w:val="00C61093"/>
    <w:rsid w:val="00C61A2B"/>
    <w:rsid w:val="00C62187"/>
    <w:rsid w:val="00C62E04"/>
    <w:rsid w:val="00C62F44"/>
    <w:rsid w:val="00C63344"/>
    <w:rsid w:val="00C636FF"/>
    <w:rsid w:val="00C6390E"/>
    <w:rsid w:val="00C64BAB"/>
    <w:rsid w:val="00C64DDC"/>
    <w:rsid w:val="00C65B5B"/>
    <w:rsid w:val="00C65E4C"/>
    <w:rsid w:val="00C66DB5"/>
    <w:rsid w:val="00C66F9D"/>
    <w:rsid w:val="00C672FB"/>
    <w:rsid w:val="00C67AD4"/>
    <w:rsid w:val="00C70030"/>
    <w:rsid w:val="00C70059"/>
    <w:rsid w:val="00C70A1B"/>
    <w:rsid w:val="00C71F28"/>
    <w:rsid w:val="00C72110"/>
    <w:rsid w:val="00C72746"/>
    <w:rsid w:val="00C72DAD"/>
    <w:rsid w:val="00C7334B"/>
    <w:rsid w:val="00C733BF"/>
    <w:rsid w:val="00C73A86"/>
    <w:rsid w:val="00C757A0"/>
    <w:rsid w:val="00C76495"/>
    <w:rsid w:val="00C76582"/>
    <w:rsid w:val="00C76615"/>
    <w:rsid w:val="00C76800"/>
    <w:rsid w:val="00C76F75"/>
    <w:rsid w:val="00C7702C"/>
    <w:rsid w:val="00C77A18"/>
    <w:rsid w:val="00C80A4D"/>
    <w:rsid w:val="00C81AD6"/>
    <w:rsid w:val="00C81EE6"/>
    <w:rsid w:val="00C828C2"/>
    <w:rsid w:val="00C82950"/>
    <w:rsid w:val="00C82AA7"/>
    <w:rsid w:val="00C8305D"/>
    <w:rsid w:val="00C832CD"/>
    <w:rsid w:val="00C83439"/>
    <w:rsid w:val="00C83718"/>
    <w:rsid w:val="00C83A08"/>
    <w:rsid w:val="00C85033"/>
    <w:rsid w:val="00C8619E"/>
    <w:rsid w:val="00C8648D"/>
    <w:rsid w:val="00C864FE"/>
    <w:rsid w:val="00C871A3"/>
    <w:rsid w:val="00C87309"/>
    <w:rsid w:val="00C87CA0"/>
    <w:rsid w:val="00C87EC5"/>
    <w:rsid w:val="00C87FF1"/>
    <w:rsid w:val="00C90C72"/>
    <w:rsid w:val="00C90F91"/>
    <w:rsid w:val="00C92E5C"/>
    <w:rsid w:val="00C93A9A"/>
    <w:rsid w:val="00C93BE2"/>
    <w:rsid w:val="00C93C90"/>
    <w:rsid w:val="00C96F3C"/>
    <w:rsid w:val="00C97B46"/>
    <w:rsid w:val="00CA0544"/>
    <w:rsid w:val="00CA1B65"/>
    <w:rsid w:val="00CA213E"/>
    <w:rsid w:val="00CA3C5D"/>
    <w:rsid w:val="00CA462D"/>
    <w:rsid w:val="00CA4EC2"/>
    <w:rsid w:val="00CA4EF0"/>
    <w:rsid w:val="00CA5C2D"/>
    <w:rsid w:val="00CA5F2D"/>
    <w:rsid w:val="00CA63CB"/>
    <w:rsid w:val="00CA67F4"/>
    <w:rsid w:val="00CA6A8A"/>
    <w:rsid w:val="00CA6CEC"/>
    <w:rsid w:val="00CA6D46"/>
    <w:rsid w:val="00CA6FA4"/>
    <w:rsid w:val="00CA76B4"/>
    <w:rsid w:val="00CA7B81"/>
    <w:rsid w:val="00CB0355"/>
    <w:rsid w:val="00CB098A"/>
    <w:rsid w:val="00CB0F0F"/>
    <w:rsid w:val="00CB0F63"/>
    <w:rsid w:val="00CB1177"/>
    <w:rsid w:val="00CB12A5"/>
    <w:rsid w:val="00CB1760"/>
    <w:rsid w:val="00CB1DF0"/>
    <w:rsid w:val="00CB205E"/>
    <w:rsid w:val="00CB20F5"/>
    <w:rsid w:val="00CB2519"/>
    <w:rsid w:val="00CB2582"/>
    <w:rsid w:val="00CB2A54"/>
    <w:rsid w:val="00CB2A8A"/>
    <w:rsid w:val="00CB3B1A"/>
    <w:rsid w:val="00CB4E07"/>
    <w:rsid w:val="00CB5457"/>
    <w:rsid w:val="00CB6374"/>
    <w:rsid w:val="00CB6F81"/>
    <w:rsid w:val="00CB710E"/>
    <w:rsid w:val="00CB7FF8"/>
    <w:rsid w:val="00CC01B8"/>
    <w:rsid w:val="00CC02A0"/>
    <w:rsid w:val="00CC05FC"/>
    <w:rsid w:val="00CC13E6"/>
    <w:rsid w:val="00CC1AB6"/>
    <w:rsid w:val="00CC1C77"/>
    <w:rsid w:val="00CC20CA"/>
    <w:rsid w:val="00CC2119"/>
    <w:rsid w:val="00CC4A4D"/>
    <w:rsid w:val="00CC5C5C"/>
    <w:rsid w:val="00CC5DF8"/>
    <w:rsid w:val="00CC5FF9"/>
    <w:rsid w:val="00CC6124"/>
    <w:rsid w:val="00CC6313"/>
    <w:rsid w:val="00CC650F"/>
    <w:rsid w:val="00CC6CD1"/>
    <w:rsid w:val="00CC6D37"/>
    <w:rsid w:val="00CC7051"/>
    <w:rsid w:val="00CC73EE"/>
    <w:rsid w:val="00CC7705"/>
    <w:rsid w:val="00CC7975"/>
    <w:rsid w:val="00CC7A6B"/>
    <w:rsid w:val="00CC7C83"/>
    <w:rsid w:val="00CD1481"/>
    <w:rsid w:val="00CD1586"/>
    <w:rsid w:val="00CD24C4"/>
    <w:rsid w:val="00CD2A21"/>
    <w:rsid w:val="00CD32DA"/>
    <w:rsid w:val="00CD3A8B"/>
    <w:rsid w:val="00CD3BE5"/>
    <w:rsid w:val="00CD4010"/>
    <w:rsid w:val="00CD40A2"/>
    <w:rsid w:val="00CD41CF"/>
    <w:rsid w:val="00CD5747"/>
    <w:rsid w:val="00CD57AE"/>
    <w:rsid w:val="00CD5F4E"/>
    <w:rsid w:val="00CD6088"/>
    <w:rsid w:val="00CD62AC"/>
    <w:rsid w:val="00CD6364"/>
    <w:rsid w:val="00CD76EF"/>
    <w:rsid w:val="00CD7F5A"/>
    <w:rsid w:val="00CE01F9"/>
    <w:rsid w:val="00CE0C3C"/>
    <w:rsid w:val="00CE116B"/>
    <w:rsid w:val="00CE2F78"/>
    <w:rsid w:val="00CE3374"/>
    <w:rsid w:val="00CE39E7"/>
    <w:rsid w:val="00CE3B4E"/>
    <w:rsid w:val="00CE3F09"/>
    <w:rsid w:val="00CE411F"/>
    <w:rsid w:val="00CE5DE0"/>
    <w:rsid w:val="00CE645B"/>
    <w:rsid w:val="00CE66FB"/>
    <w:rsid w:val="00CE6A67"/>
    <w:rsid w:val="00CE7D9F"/>
    <w:rsid w:val="00CE7EA3"/>
    <w:rsid w:val="00CE7EEF"/>
    <w:rsid w:val="00CF0503"/>
    <w:rsid w:val="00CF0CF3"/>
    <w:rsid w:val="00CF1EF8"/>
    <w:rsid w:val="00CF2E3F"/>
    <w:rsid w:val="00CF2FF7"/>
    <w:rsid w:val="00CF3217"/>
    <w:rsid w:val="00CF3610"/>
    <w:rsid w:val="00CF3EA9"/>
    <w:rsid w:val="00CF4BE6"/>
    <w:rsid w:val="00CF5592"/>
    <w:rsid w:val="00CF5A1F"/>
    <w:rsid w:val="00CF66D7"/>
    <w:rsid w:val="00CF67DC"/>
    <w:rsid w:val="00CF7A40"/>
    <w:rsid w:val="00CF7BFA"/>
    <w:rsid w:val="00D00179"/>
    <w:rsid w:val="00D01976"/>
    <w:rsid w:val="00D0198C"/>
    <w:rsid w:val="00D02981"/>
    <w:rsid w:val="00D0378B"/>
    <w:rsid w:val="00D03AF2"/>
    <w:rsid w:val="00D03E44"/>
    <w:rsid w:val="00D03E74"/>
    <w:rsid w:val="00D04514"/>
    <w:rsid w:val="00D049F4"/>
    <w:rsid w:val="00D04A18"/>
    <w:rsid w:val="00D04B7B"/>
    <w:rsid w:val="00D05015"/>
    <w:rsid w:val="00D05162"/>
    <w:rsid w:val="00D05381"/>
    <w:rsid w:val="00D05429"/>
    <w:rsid w:val="00D05DFB"/>
    <w:rsid w:val="00D06550"/>
    <w:rsid w:val="00D07306"/>
    <w:rsid w:val="00D077A0"/>
    <w:rsid w:val="00D10527"/>
    <w:rsid w:val="00D1062C"/>
    <w:rsid w:val="00D1073E"/>
    <w:rsid w:val="00D109CD"/>
    <w:rsid w:val="00D11595"/>
    <w:rsid w:val="00D12421"/>
    <w:rsid w:val="00D153FE"/>
    <w:rsid w:val="00D15B5F"/>
    <w:rsid w:val="00D15D7E"/>
    <w:rsid w:val="00D17638"/>
    <w:rsid w:val="00D2036F"/>
    <w:rsid w:val="00D21558"/>
    <w:rsid w:val="00D227F0"/>
    <w:rsid w:val="00D22C71"/>
    <w:rsid w:val="00D23403"/>
    <w:rsid w:val="00D238EB"/>
    <w:rsid w:val="00D23DF5"/>
    <w:rsid w:val="00D2454E"/>
    <w:rsid w:val="00D24695"/>
    <w:rsid w:val="00D24837"/>
    <w:rsid w:val="00D25AC8"/>
    <w:rsid w:val="00D25DFF"/>
    <w:rsid w:val="00D2613B"/>
    <w:rsid w:val="00D265E6"/>
    <w:rsid w:val="00D267D3"/>
    <w:rsid w:val="00D26C75"/>
    <w:rsid w:val="00D276A2"/>
    <w:rsid w:val="00D27B0D"/>
    <w:rsid w:val="00D27BE8"/>
    <w:rsid w:val="00D30453"/>
    <w:rsid w:val="00D309F8"/>
    <w:rsid w:val="00D30CE6"/>
    <w:rsid w:val="00D30D45"/>
    <w:rsid w:val="00D30EF4"/>
    <w:rsid w:val="00D31B32"/>
    <w:rsid w:val="00D33A69"/>
    <w:rsid w:val="00D34316"/>
    <w:rsid w:val="00D348D3"/>
    <w:rsid w:val="00D34D8C"/>
    <w:rsid w:val="00D366B7"/>
    <w:rsid w:val="00D36D48"/>
    <w:rsid w:val="00D37789"/>
    <w:rsid w:val="00D37876"/>
    <w:rsid w:val="00D404E9"/>
    <w:rsid w:val="00D417D3"/>
    <w:rsid w:val="00D42628"/>
    <w:rsid w:val="00D4278C"/>
    <w:rsid w:val="00D42CE2"/>
    <w:rsid w:val="00D43363"/>
    <w:rsid w:val="00D437AF"/>
    <w:rsid w:val="00D4397C"/>
    <w:rsid w:val="00D439E6"/>
    <w:rsid w:val="00D439F4"/>
    <w:rsid w:val="00D466E3"/>
    <w:rsid w:val="00D472E6"/>
    <w:rsid w:val="00D47AF2"/>
    <w:rsid w:val="00D47DBE"/>
    <w:rsid w:val="00D513B2"/>
    <w:rsid w:val="00D5201A"/>
    <w:rsid w:val="00D5268C"/>
    <w:rsid w:val="00D53437"/>
    <w:rsid w:val="00D5362C"/>
    <w:rsid w:val="00D5363E"/>
    <w:rsid w:val="00D536B7"/>
    <w:rsid w:val="00D54511"/>
    <w:rsid w:val="00D54DF7"/>
    <w:rsid w:val="00D55073"/>
    <w:rsid w:val="00D55A4F"/>
    <w:rsid w:val="00D55BFB"/>
    <w:rsid w:val="00D5684D"/>
    <w:rsid w:val="00D569DD"/>
    <w:rsid w:val="00D57544"/>
    <w:rsid w:val="00D57719"/>
    <w:rsid w:val="00D5795F"/>
    <w:rsid w:val="00D57DC7"/>
    <w:rsid w:val="00D60260"/>
    <w:rsid w:val="00D6092A"/>
    <w:rsid w:val="00D611F3"/>
    <w:rsid w:val="00D6155B"/>
    <w:rsid w:val="00D618EB"/>
    <w:rsid w:val="00D62369"/>
    <w:rsid w:val="00D6295B"/>
    <w:rsid w:val="00D63333"/>
    <w:rsid w:val="00D63503"/>
    <w:rsid w:val="00D63C92"/>
    <w:rsid w:val="00D63DB1"/>
    <w:rsid w:val="00D64021"/>
    <w:rsid w:val="00D64BE3"/>
    <w:rsid w:val="00D65A3C"/>
    <w:rsid w:val="00D65D87"/>
    <w:rsid w:val="00D65E52"/>
    <w:rsid w:val="00D66F65"/>
    <w:rsid w:val="00D674F0"/>
    <w:rsid w:val="00D67FA0"/>
    <w:rsid w:val="00D7011D"/>
    <w:rsid w:val="00D70126"/>
    <w:rsid w:val="00D704EE"/>
    <w:rsid w:val="00D7326A"/>
    <w:rsid w:val="00D7370E"/>
    <w:rsid w:val="00D73EB3"/>
    <w:rsid w:val="00D7408C"/>
    <w:rsid w:val="00D750FA"/>
    <w:rsid w:val="00D75D95"/>
    <w:rsid w:val="00D762D7"/>
    <w:rsid w:val="00D76C14"/>
    <w:rsid w:val="00D77D12"/>
    <w:rsid w:val="00D8021F"/>
    <w:rsid w:val="00D80883"/>
    <w:rsid w:val="00D812F8"/>
    <w:rsid w:val="00D8134A"/>
    <w:rsid w:val="00D813F3"/>
    <w:rsid w:val="00D815B2"/>
    <w:rsid w:val="00D819EE"/>
    <w:rsid w:val="00D8206C"/>
    <w:rsid w:val="00D8216A"/>
    <w:rsid w:val="00D83781"/>
    <w:rsid w:val="00D849D1"/>
    <w:rsid w:val="00D84C7D"/>
    <w:rsid w:val="00D851B2"/>
    <w:rsid w:val="00D85560"/>
    <w:rsid w:val="00D85D95"/>
    <w:rsid w:val="00D8689A"/>
    <w:rsid w:val="00D86FEE"/>
    <w:rsid w:val="00D872E3"/>
    <w:rsid w:val="00D872EA"/>
    <w:rsid w:val="00D87735"/>
    <w:rsid w:val="00D87B6D"/>
    <w:rsid w:val="00D90020"/>
    <w:rsid w:val="00D90A9C"/>
    <w:rsid w:val="00D90CA6"/>
    <w:rsid w:val="00D91BC0"/>
    <w:rsid w:val="00D91CE7"/>
    <w:rsid w:val="00D91DF1"/>
    <w:rsid w:val="00D921B6"/>
    <w:rsid w:val="00D92877"/>
    <w:rsid w:val="00D92C74"/>
    <w:rsid w:val="00D932B6"/>
    <w:rsid w:val="00D941A4"/>
    <w:rsid w:val="00D962C1"/>
    <w:rsid w:val="00D96DE0"/>
    <w:rsid w:val="00D97041"/>
    <w:rsid w:val="00D9739E"/>
    <w:rsid w:val="00D97537"/>
    <w:rsid w:val="00DA01D6"/>
    <w:rsid w:val="00DA06E4"/>
    <w:rsid w:val="00DA0E44"/>
    <w:rsid w:val="00DA1163"/>
    <w:rsid w:val="00DA117E"/>
    <w:rsid w:val="00DA19DF"/>
    <w:rsid w:val="00DA1E16"/>
    <w:rsid w:val="00DA2319"/>
    <w:rsid w:val="00DA2A60"/>
    <w:rsid w:val="00DA35E7"/>
    <w:rsid w:val="00DA3653"/>
    <w:rsid w:val="00DA3784"/>
    <w:rsid w:val="00DA37A2"/>
    <w:rsid w:val="00DA41CC"/>
    <w:rsid w:val="00DA41E9"/>
    <w:rsid w:val="00DA4CEE"/>
    <w:rsid w:val="00DA5310"/>
    <w:rsid w:val="00DA53A6"/>
    <w:rsid w:val="00DA573B"/>
    <w:rsid w:val="00DA62C9"/>
    <w:rsid w:val="00DA63D0"/>
    <w:rsid w:val="00DA65C3"/>
    <w:rsid w:val="00DA6E6B"/>
    <w:rsid w:val="00DA7070"/>
    <w:rsid w:val="00DA77A6"/>
    <w:rsid w:val="00DA7ECC"/>
    <w:rsid w:val="00DB15F9"/>
    <w:rsid w:val="00DB188C"/>
    <w:rsid w:val="00DB1A0F"/>
    <w:rsid w:val="00DB1C7D"/>
    <w:rsid w:val="00DB2FA6"/>
    <w:rsid w:val="00DB4DE6"/>
    <w:rsid w:val="00DB55F0"/>
    <w:rsid w:val="00DB5A80"/>
    <w:rsid w:val="00DB5B67"/>
    <w:rsid w:val="00DB61D9"/>
    <w:rsid w:val="00DB62DA"/>
    <w:rsid w:val="00DB662F"/>
    <w:rsid w:val="00DB6A5F"/>
    <w:rsid w:val="00DB6EA0"/>
    <w:rsid w:val="00DB6EAC"/>
    <w:rsid w:val="00DB70A1"/>
    <w:rsid w:val="00DB7302"/>
    <w:rsid w:val="00DB7A0E"/>
    <w:rsid w:val="00DC161C"/>
    <w:rsid w:val="00DC24B7"/>
    <w:rsid w:val="00DC2868"/>
    <w:rsid w:val="00DC2BCC"/>
    <w:rsid w:val="00DC31D1"/>
    <w:rsid w:val="00DC327B"/>
    <w:rsid w:val="00DC39D8"/>
    <w:rsid w:val="00DC39F9"/>
    <w:rsid w:val="00DC3F27"/>
    <w:rsid w:val="00DC4B20"/>
    <w:rsid w:val="00DC509C"/>
    <w:rsid w:val="00DC51DB"/>
    <w:rsid w:val="00DC52FA"/>
    <w:rsid w:val="00DC5FB8"/>
    <w:rsid w:val="00DC71CC"/>
    <w:rsid w:val="00DC71E0"/>
    <w:rsid w:val="00DC7A64"/>
    <w:rsid w:val="00DC7FBD"/>
    <w:rsid w:val="00DD1335"/>
    <w:rsid w:val="00DD1344"/>
    <w:rsid w:val="00DD1E1D"/>
    <w:rsid w:val="00DD2386"/>
    <w:rsid w:val="00DD2BF1"/>
    <w:rsid w:val="00DD2E36"/>
    <w:rsid w:val="00DD452B"/>
    <w:rsid w:val="00DD471C"/>
    <w:rsid w:val="00DD472D"/>
    <w:rsid w:val="00DD47D9"/>
    <w:rsid w:val="00DD4EC3"/>
    <w:rsid w:val="00DD530C"/>
    <w:rsid w:val="00DD53F8"/>
    <w:rsid w:val="00DD558A"/>
    <w:rsid w:val="00DD5B05"/>
    <w:rsid w:val="00DD645A"/>
    <w:rsid w:val="00DD6C06"/>
    <w:rsid w:val="00DD7F27"/>
    <w:rsid w:val="00DE1584"/>
    <w:rsid w:val="00DE160C"/>
    <w:rsid w:val="00DE1744"/>
    <w:rsid w:val="00DE1A3F"/>
    <w:rsid w:val="00DE1A9E"/>
    <w:rsid w:val="00DE1E3D"/>
    <w:rsid w:val="00DE2827"/>
    <w:rsid w:val="00DE2AF6"/>
    <w:rsid w:val="00DE3A7B"/>
    <w:rsid w:val="00DE3EE8"/>
    <w:rsid w:val="00DE5186"/>
    <w:rsid w:val="00DE5422"/>
    <w:rsid w:val="00DE57EE"/>
    <w:rsid w:val="00DE5CF2"/>
    <w:rsid w:val="00DE6175"/>
    <w:rsid w:val="00DE6A76"/>
    <w:rsid w:val="00DE7286"/>
    <w:rsid w:val="00DF03E1"/>
    <w:rsid w:val="00DF05FF"/>
    <w:rsid w:val="00DF0667"/>
    <w:rsid w:val="00DF1BCE"/>
    <w:rsid w:val="00DF1C5E"/>
    <w:rsid w:val="00DF1F7E"/>
    <w:rsid w:val="00DF267B"/>
    <w:rsid w:val="00DF3B51"/>
    <w:rsid w:val="00DF3C41"/>
    <w:rsid w:val="00DF3E08"/>
    <w:rsid w:val="00DF4C49"/>
    <w:rsid w:val="00DF67AA"/>
    <w:rsid w:val="00DF6A19"/>
    <w:rsid w:val="00DF6ABC"/>
    <w:rsid w:val="00DF7055"/>
    <w:rsid w:val="00DF7A87"/>
    <w:rsid w:val="00DF7BEE"/>
    <w:rsid w:val="00DF7D25"/>
    <w:rsid w:val="00DF7D61"/>
    <w:rsid w:val="00E00340"/>
    <w:rsid w:val="00E006BA"/>
    <w:rsid w:val="00E01157"/>
    <w:rsid w:val="00E0151B"/>
    <w:rsid w:val="00E01E1D"/>
    <w:rsid w:val="00E01FBF"/>
    <w:rsid w:val="00E028F5"/>
    <w:rsid w:val="00E02C24"/>
    <w:rsid w:val="00E02D92"/>
    <w:rsid w:val="00E03B44"/>
    <w:rsid w:val="00E03B85"/>
    <w:rsid w:val="00E04B95"/>
    <w:rsid w:val="00E0562F"/>
    <w:rsid w:val="00E05BCD"/>
    <w:rsid w:val="00E07C9A"/>
    <w:rsid w:val="00E10119"/>
    <w:rsid w:val="00E10D1F"/>
    <w:rsid w:val="00E11486"/>
    <w:rsid w:val="00E1201C"/>
    <w:rsid w:val="00E1219C"/>
    <w:rsid w:val="00E12338"/>
    <w:rsid w:val="00E125C8"/>
    <w:rsid w:val="00E12EA1"/>
    <w:rsid w:val="00E1398E"/>
    <w:rsid w:val="00E13C29"/>
    <w:rsid w:val="00E141E8"/>
    <w:rsid w:val="00E141FD"/>
    <w:rsid w:val="00E151DE"/>
    <w:rsid w:val="00E15216"/>
    <w:rsid w:val="00E15B57"/>
    <w:rsid w:val="00E15DDA"/>
    <w:rsid w:val="00E15FAD"/>
    <w:rsid w:val="00E1602A"/>
    <w:rsid w:val="00E16868"/>
    <w:rsid w:val="00E16C04"/>
    <w:rsid w:val="00E172D0"/>
    <w:rsid w:val="00E172DF"/>
    <w:rsid w:val="00E202CE"/>
    <w:rsid w:val="00E2038D"/>
    <w:rsid w:val="00E203CD"/>
    <w:rsid w:val="00E2071C"/>
    <w:rsid w:val="00E21373"/>
    <w:rsid w:val="00E21908"/>
    <w:rsid w:val="00E2302E"/>
    <w:rsid w:val="00E23109"/>
    <w:rsid w:val="00E235CE"/>
    <w:rsid w:val="00E23DEC"/>
    <w:rsid w:val="00E24BC9"/>
    <w:rsid w:val="00E254DB"/>
    <w:rsid w:val="00E261D1"/>
    <w:rsid w:val="00E2662D"/>
    <w:rsid w:val="00E26EF2"/>
    <w:rsid w:val="00E27069"/>
    <w:rsid w:val="00E2709D"/>
    <w:rsid w:val="00E270E5"/>
    <w:rsid w:val="00E275E7"/>
    <w:rsid w:val="00E27909"/>
    <w:rsid w:val="00E30A7E"/>
    <w:rsid w:val="00E313D2"/>
    <w:rsid w:val="00E317EC"/>
    <w:rsid w:val="00E330B9"/>
    <w:rsid w:val="00E34117"/>
    <w:rsid w:val="00E346AF"/>
    <w:rsid w:val="00E361B1"/>
    <w:rsid w:val="00E366B3"/>
    <w:rsid w:val="00E379F8"/>
    <w:rsid w:val="00E400A2"/>
    <w:rsid w:val="00E403B7"/>
    <w:rsid w:val="00E409B6"/>
    <w:rsid w:val="00E42170"/>
    <w:rsid w:val="00E4524E"/>
    <w:rsid w:val="00E4536B"/>
    <w:rsid w:val="00E45834"/>
    <w:rsid w:val="00E4681A"/>
    <w:rsid w:val="00E47F32"/>
    <w:rsid w:val="00E50660"/>
    <w:rsid w:val="00E507DC"/>
    <w:rsid w:val="00E50A84"/>
    <w:rsid w:val="00E50AE4"/>
    <w:rsid w:val="00E5124D"/>
    <w:rsid w:val="00E517B9"/>
    <w:rsid w:val="00E52033"/>
    <w:rsid w:val="00E52798"/>
    <w:rsid w:val="00E52A63"/>
    <w:rsid w:val="00E535E2"/>
    <w:rsid w:val="00E54406"/>
    <w:rsid w:val="00E5487F"/>
    <w:rsid w:val="00E5797C"/>
    <w:rsid w:val="00E5797E"/>
    <w:rsid w:val="00E57B3E"/>
    <w:rsid w:val="00E57BD1"/>
    <w:rsid w:val="00E60BC3"/>
    <w:rsid w:val="00E60C75"/>
    <w:rsid w:val="00E60FAF"/>
    <w:rsid w:val="00E61B3E"/>
    <w:rsid w:val="00E61E4B"/>
    <w:rsid w:val="00E62304"/>
    <w:rsid w:val="00E62429"/>
    <w:rsid w:val="00E634FC"/>
    <w:rsid w:val="00E63F06"/>
    <w:rsid w:val="00E63F09"/>
    <w:rsid w:val="00E64CC0"/>
    <w:rsid w:val="00E65154"/>
    <w:rsid w:val="00E656AA"/>
    <w:rsid w:val="00E6576E"/>
    <w:rsid w:val="00E65AB0"/>
    <w:rsid w:val="00E65B74"/>
    <w:rsid w:val="00E66691"/>
    <w:rsid w:val="00E668CD"/>
    <w:rsid w:val="00E66C3D"/>
    <w:rsid w:val="00E66DA9"/>
    <w:rsid w:val="00E679FF"/>
    <w:rsid w:val="00E67A6B"/>
    <w:rsid w:val="00E67BFE"/>
    <w:rsid w:val="00E70A12"/>
    <w:rsid w:val="00E70A53"/>
    <w:rsid w:val="00E70CDB"/>
    <w:rsid w:val="00E70E39"/>
    <w:rsid w:val="00E70E4C"/>
    <w:rsid w:val="00E7144B"/>
    <w:rsid w:val="00E714B5"/>
    <w:rsid w:val="00E71648"/>
    <w:rsid w:val="00E72468"/>
    <w:rsid w:val="00E7259E"/>
    <w:rsid w:val="00E725A2"/>
    <w:rsid w:val="00E72769"/>
    <w:rsid w:val="00E7286C"/>
    <w:rsid w:val="00E73F94"/>
    <w:rsid w:val="00E746D8"/>
    <w:rsid w:val="00E746EC"/>
    <w:rsid w:val="00E74FD6"/>
    <w:rsid w:val="00E758DC"/>
    <w:rsid w:val="00E7623B"/>
    <w:rsid w:val="00E76336"/>
    <w:rsid w:val="00E765E6"/>
    <w:rsid w:val="00E77222"/>
    <w:rsid w:val="00E772C8"/>
    <w:rsid w:val="00E7742F"/>
    <w:rsid w:val="00E77A47"/>
    <w:rsid w:val="00E77E64"/>
    <w:rsid w:val="00E77E8A"/>
    <w:rsid w:val="00E81514"/>
    <w:rsid w:val="00E82033"/>
    <w:rsid w:val="00E83044"/>
    <w:rsid w:val="00E83234"/>
    <w:rsid w:val="00E83C26"/>
    <w:rsid w:val="00E83CEC"/>
    <w:rsid w:val="00E83D8B"/>
    <w:rsid w:val="00E83E6F"/>
    <w:rsid w:val="00E8403F"/>
    <w:rsid w:val="00E847EF"/>
    <w:rsid w:val="00E84B2E"/>
    <w:rsid w:val="00E850F5"/>
    <w:rsid w:val="00E85189"/>
    <w:rsid w:val="00E85340"/>
    <w:rsid w:val="00E85748"/>
    <w:rsid w:val="00E857A8"/>
    <w:rsid w:val="00E85B37"/>
    <w:rsid w:val="00E860E9"/>
    <w:rsid w:val="00E866E6"/>
    <w:rsid w:val="00E86C6E"/>
    <w:rsid w:val="00E871D7"/>
    <w:rsid w:val="00E877EE"/>
    <w:rsid w:val="00E87D3A"/>
    <w:rsid w:val="00E90196"/>
    <w:rsid w:val="00E9182A"/>
    <w:rsid w:val="00E931EA"/>
    <w:rsid w:val="00E933F1"/>
    <w:rsid w:val="00E93798"/>
    <w:rsid w:val="00E93930"/>
    <w:rsid w:val="00E94622"/>
    <w:rsid w:val="00E946FC"/>
    <w:rsid w:val="00E94A53"/>
    <w:rsid w:val="00E94EAA"/>
    <w:rsid w:val="00E951B7"/>
    <w:rsid w:val="00E95B86"/>
    <w:rsid w:val="00E964AD"/>
    <w:rsid w:val="00E9691B"/>
    <w:rsid w:val="00E96A7B"/>
    <w:rsid w:val="00E96F2A"/>
    <w:rsid w:val="00E9732F"/>
    <w:rsid w:val="00E97A32"/>
    <w:rsid w:val="00E97C37"/>
    <w:rsid w:val="00E97FFC"/>
    <w:rsid w:val="00EA07BE"/>
    <w:rsid w:val="00EA0894"/>
    <w:rsid w:val="00EA0EC8"/>
    <w:rsid w:val="00EA11FE"/>
    <w:rsid w:val="00EA1C53"/>
    <w:rsid w:val="00EA1F21"/>
    <w:rsid w:val="00EA2E65"/>
    <w:rsid w:val="00EA32EC"/>
    <w:rsid w:val="00EA457A"/>
    <w:rsid w:val="00EA6CEE"/>
    <w:rsid w:val="00EA7058"/>
    <w:rsid w:val="00EA775D"/>
    <w:rsid w:val="00EB06B5"/>
    <w:rsid w:val="00EB08B4"/>
    <w:rsid w:val="00EB0C26"/>
    <w:rsid w:val="00EB11D4"/>
    <w:rsid w:val="00EB1619"/>
    <w:rsid w:val="00EB1CAF"/>
    <w:rsid w:val="00EB24A2"/>
    <w:rsid w:val="00EB26D4"/>
    <w:rsid w:val="00EB35F2"/>
    <w:rsid w:val="00EB39C6"/>
    <w:rsid w:val="00EB424D"/>
    <w:rsid w:val="00EB4DFC"/>
    <w:rsid w:val="00EB5230"/>
    <w:rsid w:val="00EB544E"/>
    <w:rsid w:val="00EB55A6"/>
    <w:rsid w:val="00EB5B19"/>
    <w:rsid w:val="00EB5F47"/>
    <w:rsid w:val="00EB65DB"/>
    <w:rsid w:val="00EB680C"/>
    <w:rsid w:val="00EB6D26"/>
    <w:rsid w:val="00EB7042"/>
    <w:rsid w:val="00EB76DC"/>
    <w:rsid w:val="00EB788A"/>
    <w:rsid w:val="00EC08EF"/>
    <w:rsid w:val="00EC09B6"/>
    <w:rsid w:val="00EC10D8"/>
    <w:rsid w:val="00EC13FE"/>
    <w:rsid w:val="00EC2D41"/>
    <w:rsid w:val="00EC2E4A"/>
    <w:rsid w:val="00EC31AA"/>
    <w:rsid w:val="00EC33C0"/>
    <w:rsid w:val="00EC37BD"/>
    <w:rsid w:val="00EC471E"/>
    <w:rsid w:val="00EC537B"/>
    <w:rsid w:val="00EC54F7"/>
    <w:rsid w:val="00EC5697"/>
    <w:rsid w:val="00EC664D"/>
    <w:rsid w:val="00EC6B30"/>
    <w:rsid w:val="00EC7921"/>
    <w:rsid w:val="00ED0837"/>
    <w:rsid w:val="00ED0BA4"/>
    <w:rsid w:val="00ED0FF7"/>
    <w:rsid w:val="00ED3828"/>
    <w:rsid w:val="00ED4089"/>
    <w:rsid w:val="00ED5331"/>
    <w:rsid w:val="00ED53B4"/>
    <w:rsid w:val="00ED54F4"/>
    <w:rsid w:val="00ED63DD"/>
    <w:rsid w:val="00ED6B5B"/>
    <w:rsid w:val="00ED7B55"/>
    <w:rsid w:val="00ED7D01"/>
    <w:rsid w:val="00ED7FED"/>
    <w:rsid w:val="00EE06FA"/>
    <w:rsid w:val="00EE0D0B"/>
    <w:rsid w:val="00EE2780"/>
    <w:rsid w:val="00EE3564"/>
    <w:rsid w:val="00EE4B7C"/>
    <w:rsid w:val="00EE52EB"/>
    <w:rsid w:val="00EE5CDA"/>
    <w:rsid w:val="00EE6219"/>
    <w:rsid w:val="00EE74F5"/>
    <w:rsid w:val="00EE7C37"/>
    <w:rsid w:val="00EF0C38"/>
    <w:rsid w:val="00EF111F"/>
    <w:rsid w:val="00EF13BC"/>
    <w:rsid w:val="00EF1737"/>
    <w:rsid w:val="00EF1E53"/>
    <w:rsid w:val="00EF1E90"/>
    <w:rsid w:val="00EF1F5C"/>
    <w:rsid w:val="00EF284A"/>
    <w:rsid w:val="00EF3F49"/>
    <w:rsid w:val="00EF3FB2"/>
    <w:rsid w:val="00EF465E"/>
    <w:rsid w:val="00EF4665"/>
    <w:rsid w:val="00EF4D19"/>
    <w:rsid w:val="00EF5192"/>
    <w:rsid w:val="00EF52D5"/>
    <w:rsid w:val="00EF695B"/>
    <w:rsid w:val="00EF6FA4"/>
    <w:rsid w:val="00EF73EB"/>
    <w:rsid w:val="00EF7478"/>
    <w:rsid w:val="00EF7ED8"/>
    <w:rsid w:val="00F0043B"/>
    <w:rsid w:val="00F00595"/>
    <w:rsid w:val="00F0071F"/>
    <w:rsid w:val="00F00D7A"/>
    <w:rsid w:val="00F00DC1"/>
    <w:rsid w:val="00F00FFE"/>
    <w:rsid w:val="00F02708"/>
    <w:rsid w:val="00F02FBF"/>
    <w:rsid w:val="00F03597"/>
    <w:rsid w:val="00F04C2D"/>
    <w:rsid w:val="00F051EC"/>
    <w:rsid w:val="00F05267"/>
    <w:rsid w:val="00F053C9"/>
    <w:rsid w:val="00F0559B"/>
    <w:rsid w:val="00F0597A"/>
    <w:rsid w:val="00F06284"/>
    <w:rsid w:val="00F06B98"/>
    <w:rsid w:val="00F076FF"/>
    <w:rsid w:val="00F10563"/>
    <w:rsid w:val="00F106E8"/>
    <w:rsid w:val="00F10C43"/>
    <w:rsid w:val="00F12DB0"/>
    <w:rsid w:val="00F1344C"/>
    <w:rsid w:val="00F134ED"/>
    <w:rsid w:val="00F13524"/>
    <w:rsid w:val="00F1389F"/>
    <w:rsid w:val="00F13C9F"/>
    <w:rsid w:val="00F13FF2"/>
    <w:rsid w:val="00F14ACB"/>
    <w:rsid w:val="00F14C52"/>
    <w:rsid w:val="00F15662"/>
    <w:rsid w:val="00F15741"/>
    <w:rsid w:val="00F15C6B"/>
    <w:rsid w:val="00F15ED0"/>
    <w:rsid w:val="00F16776"/>
    <w:rsid w:val="00F16B27"/>
    <w:rsid w:val="00F20179"/>
    <w:rsid w:val="00F20201"/>
    <w:rsid w:val="00F20ABD"/>
    <w:rsid w:val="00F21777"/>
    <w:rsid w:val="00F21C09"/>
    <w:rsid w:val="00F22299"/>
    <w:rsid w:val="00F2263E"/>
    <w:rsid w:val="00F22A78"/>
    <w:rsid w:val="00F23348"/>
    <w:rsid w:val="00F237BC"/>
    <w:rsid w:val="00F23FF5"/>
    <w:rsid w:val="00F24690"/>
    <w:rsid w:val="00F26704"/>
    <w:rsid w:val="00F2704E"/>
    <w:rsid w:val="00F275EB"/>
    <w:rsid w:val="00F3023F"/>
    <w:rsid w:val="00F308AA"/>
    <w:rsid w:val="00F30FBD"/>
    <w:rsid w:val="00F3162C"/>
    <w:rsid w:val="00F31857"/>
    <w:rsid w:val="00F33156"/>
    <w:rsid w:val="00F33C03"/>
    <w:rsid w:val="00F33C34"/>
    <w:rsid w:val="00F34548"/>
    <w:rsid w:val="00F34E09"/>
    <w:rsid w:val="00F351DE"/>
    <w:rsid w:val="00F355BD"/>
    <w:rsid w:val="00F36461"/>
    <w:rsid w:val="00F3666C"/>
    <w:rsid w:val="00F37569"/>
    <w:rsid w:val="00F3765D"/>
    <w:rsid w:val="00F3770C"/>
    <w:rsid w:val="00F37B3A"/>
    <w:rsid w:val="00F37BFC"/>
    <w:rsid w:val="00F406B9"/>
    <w:rsid w:val="00F40B24"/>
    <w:rsid w:val="00F40B57"/>
    <w:rsid w:val="00F411C1"/>
    <w:rsid w:val="00F41834"/>
    <w:rsid w:val="00F419EA"/>
    <w:rsid w:val="00F41E08"/>
    <w:rsid w:val="00F423D0"/>
    <w:rsid w:val="00F43886"/>
    <w:rsid w:val="00F43E96"/>
    <w:rsid w:val="00F4445A"/>
    <w:rsid w:val="00F44516"/>
    <w:rsid w:val="00F44B3D"/>
    <w:rsid w:val="00F469FD"/>
    <w:rsid w:val="00F46AFC"/>
    <w:rsid w:val="00F46C7D"/>
    <w:rsid w:val="00F46F2F"/>
    <w:rsid w:val="00F47645"/>
    <w:rsid w:val="00F47B45"/>
    <w:rsid w:val="00F5044A"/>
    <w:rsid w:val="00F505A1"/>
    <w:rsid w:val="00F5102E"/>
    <w:rsid w:val="00F5128C"/>
    <w:rsid w:val="00F5216C"/>
    <w:rsid w:val="00F537F5"/>
    <w:rsid w:val="00F5447C"/>
    <w:rsid w:val="00F547C3"/>
    <w:rsid w:val="00F54A00"/>
    <w:rsid w:val="00F54A6C"/>
    <w:rsid w:val="00F55191"/>
    <w:rsid w:val="00F55363"/>
    <w:rsid w:val="00F554CB"/>
    <w:rsid w:val="00F55900"/>
    <w:rsid w:val="00F56F7A"/>
    <w:rsid w:val="00F5705C"/>
    <w:rsid w:val="00F60AEA"/>
    <w:rsid w:val="00F629BC"/>
    <w:rsid w:val="00F6318A"/>
    <w:rsid w:val="00F639C9"/>
    <w:rsid w:val="00F63B55"/>
    <w:rsid w:val="00F63C24"/>
    <w:rsid w:val="00F63E57"/>
    <w:rsid w:val="00F662B2"/>
    <w:rsid w:val="00F6661C"/>
    <w:rsid w:val="00F67204"/>
    <w:rsid w:val="00F67255"/>
    <w:rsid w:val="00F6725B"/>
    <w:rsid w:val="00F67614"/>
    <w:rsid w:val="00F70000"/>
    <w:rsid w:val="00F70123"/>
    <w:rsid w:val="00F703C5"/>
    <w:rsid w:val="00F70AB1"/>
    <w:rsid w:val="00F71429"/>
    <w:rsid w:val="00F715ED"/>
    <w:rsid w:val="00F71F39"/>
    <w:rsid w:val="00F7216E"/>
    <w:rsid w:val="00F7241D"/>
    <w:rsid w:val="00F7255D"/>
    <w:rsid w:val="00F72B22"/>
    <w:rsid w:val="00F73729"/>
    <w:rsid w:val="00F739B0"/>
    <w:rsid w:val="00F73D06"/>
    <w:rsid w:val="00F74227"/>
    <w:rsid w:val="00F74D3F"/>
    <w:rsid w:val="00F75201"/>
    <w:rsid w:val="00F7557C"/>
    <w:rsid w:val="00F75580"/>
    <w:rsid w:val="00F75A9C"/>
    <w:rsid w:val="00F75C3B"/>
    <w:rsid w:val="00F763C9"/>
    <w:rsid w:val="00F76520"/>
    <w:rsid w:val="00F77007"/>
    <w:rsid w:val="00F772D4"/>
    <w:rsid w:val="00F773E9"/>
    <w:rsid w:val="00F77410"/>
    <w:rsid w:val="00F77A83"/>
    <w:rsid w:val="00F77EE7"/>
    <w:rsid w:val="00F80236"/>
    <w:rsid w:val="00F81A23"/>
    <w:rsid w:val="00F81D43"/>
    <w:rsid w:val="00F823B6"/>
    <w:rsid w:val="00F8243A"/>
    <w:rsid w:val="00F82A38"/>
    <w:rsid w:val="00F82AC1"/>
    <w:rsid w:val="00F831E0"/>
    <w:rsid w:val="00F83D83"/>
    <w:rsid w:val="00F841C4"/>
    <w:rsid w:val="00F845B9"/>
    <w:rsid w:val="00F84DD4"/>
    <w:rsid w:val="00F84E26"/>
    <w:rsid w:val="00F84F46"/>
    <w:rsid w:val="00F858CC"/>
    <w:rsid w:val="00F86196"/>
    <w:rsid w:val="00F863F0"/>
    <w:rsid w:val="00F877E9"/>
    <w:rsid w:val="00F90E3B"/>
    <w:rsid w:val="00F912A6"/>
    <w:rsid w:val="00F9149E"/>
    <w:rsid w:val="00F91656"/>
    <w:rsid w:val="00F91A92"/>
    <w:rsid w:val="00F92AA0"/>
    <w:rsid w:val="00F93791"/>
    <w:rsid w:val="00F93C4B"/>
    <w:rsid w:val="00F93D34"/>
    <w:rsid w:val="00F9442F"/>
    <w:rsid w:val="00F952D3"/>
    <w:rsid w:val="00F9537B"/>
    <w:rsid w:val="00F9542A"/>
    <w:rsid w:val="00F95597"/>
    <w:rsid w:val="00F956DC"/>
    <w:rsid w:val="00F9581F"/>
    <w:rsid w:val="00F95AAE"/>
    <w:rsid w:val="00F95BEA"/>
    <w:rsid w:val="00F95C62"/>
    <w:rsid w:val="00F95D40"/>
    <w:rsid w:val="00F963D7"/>
    <w:rsid w:val="00F96B19"/>
    <w:rsid w:val="00F96E18"/>
    <w:rsid w:val="00F97669"/>
    <w:rsid w:val="00FA0329"/>
    <w:rsid w:val="00FA052E"/>
    <w:rsid w:val="00FA0B64"/>
    <w:rsid w:val="00FA191C"/>
    <w:rsid w:val="00FA1AD2"/>
    <w:rsid w:val="00FA1F3C"/>
    <w:rsid w:val="00FA37C2"/>
    <w:rsid w:val="00FA3DAA"/>
    <w:rsid w:val="00FA3FB4"/>
    <w:rsid w:val="00FA48C5"/>
    <w:rsid w:val="00FA511F"/>
    <w:rsid w:val="00FA5BE1"/>
    <w:rsid w:val="00FA5FC9"/>
    <w:rsid w:val="00FA6B77"/>
    <w:rsid w:val="00FA7BB3"/>
    <w:rsid w:val="00FB0158"/>
    <w:rsid w:val="00FB0777"/>
    <w:rsid w:val="00FB0F09"/>
    <w:rsid w:val="00FB1C3D"/>
    <w:rsid w:val="00FB2436"/>
    <w:rsid w:val="00FB2949"/>
    <w:rsid w:val="00FB2FF3"/>
    <w:rsid w:val="00FB34F9"/>
    <w:rsid w:val="00FB45D7"/>
    <w:rsid w:val="00FB48D7"/>
    <w:rsid w:val="00FB5446"/>
    <w:rsid w:val="00FB5725"/>
    <w:rsid w:val="00FB57F4"/>
    <w:rsid w:val="00FB7F91"/>
    <w:rsid w:val="00FC01FB"/>
    <w:rsid w:val="00FC1262"/>
    <w:rsid w:val="00FC12C3"/>
    <w:rsid w:val="00FC1613"/>
    <w:rsid w:val="00FC1C64"/>
    <w:rsid w:val="00FC217D"/>
    <w:rsid w:val="00FC271D"/>
    <w:rsid w:val="00FC2DFA"/>
    <w:rsid w:val="00FC303A"/>
    <w:rsid w:val="00FC39FC"/>
    <w:rsid w:val="00FC434E"/>
    <w:rsid w:val="00FC456D"/>
    <w:rsid w:val="00FC4CD2"/>
    <w:rsid w:val="00FC5185"/>
    <w:rsid w:val="00FC6180"/>
    <w:rsid w:val="00FC6219"/>
    <w:rsid w:val="00FC7193"/>
    <w:rsid w:val="00FC7574"/>
    <w:rsid w:val="00FC7B66"/>
    <w:rsid w:val="00FC7B85"/>
    <w:rsid w:val="00FD029B"/>
    <w:rsid w:val="00FD0A72"/>
    <w:rsid w:val="00FD1CC2"/>
    <w:rsid w:val="00FD21B0"/>
    <w:rsid w:val="00FD22A8"/>
    <w:rsid w:val="00FD23AA"/>
    <w:rsid w:val="00FD35F1"/>
    <w:rsid w:val="00FD37F8"/>
    <w:rsid w:val="00FD3915"/>
    <w:rsid w:val="00FD5054"/>
    <w:rsid w:val="00FD51C3"/>
    <w:rsid w:val="00FD54C1"/>
    <w:rsid w:val="00FD5F86"/>
    <w:rsid w:val="00FD624A"/>
    <w:rsid w:val="00FE01BD"/>
    <w:rsid w:val="00FE0524"/>
    <w:rsid w:val="00FE0F01"/>
    <w:rsid w:val="00FE1156"/>
    <w:rsid w:val="00FE13DE"/>
    <w:rsid w:val="00FE14BA"/>
    <w:rsid w:val="00FE155E"/>
    <w:rsid w:val="00FE178E"/>
    <w:rsid w:val="00FE19A4"/>
    <w:rsid w:val="00FE1FBA"/>
    <w:rsid w:val="00FE2546"/>
    <w:rsid w:val="00FE2A74"/>
    <w:rsid w:val="00FE390E"/>
    <w:rsid w:val="00FE4376"/>
    <w:rsid w:val="00FE4943"/>
    <w:rsid w:val="00FE4F02"/>
    <w:rsid w:val="00FE5043"/>
    <w:rsid w:val="00FE56BE"/>
    <w:rsid w:val="00FE5B55"/>
    <w:rsid w:val="00FE612A"/>
    <w:rsid w:val="00FE74FB"/>
    <w:rsid w:val="00FE7F00"/>
    <w:rsid w:val="00FF0197"/>
    <w:rsid w:val="00FF0B9C"/>
    <w:rsid w:val="00FF196F"/>
    <w:rsid w:val="00FF1ABD"/>
    <w:rsid w:val="00FF1C48"/>
    <w:rsid w:val="00FF21B0"/>
    <w:rsid w:val="00FF260F"/>
    <w:rsid w:val="00FF384C"/>
    <w:rsid w:val="00FF466D"/>
    <w:rsid w:val="00FF5476"/>
    <w:rsid w:val="00FF58E7"/>
    <w:rsid w:val="00FF5FC0"/>
    <w:rsid w:val="00FF604E"/>
    <w:rsid w:val="00FF671E"/>
    <w:rsid w:val="00FF67AF"/>
    <w:rsid w:val="00FF6E20"/>
    <w:rsid w:val="00FF78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E7892D-828C-411C-B1FA-F1A8BBCF0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0">
    <w:name w:val="heading 1"/>
    <w:basedOn w:val="a"/>
    <w:link w:val="11"/>
    <w:uiPriority w:val="9"/>
    <w:qFormat/>
    <w:rsid w:val="00FD22A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Подпункт 1 вложенности"/>
    <w:basedOn w:val="a"/>
    <w:link w:val="12"/>
    <w:autoRedefine/>
    <w:qFormat/>
    <w:rsid w:val="00F912A6"/>
    <w:pPr>
      <w:numPr>
        <w:ilvl w:val="1"/>
        <w:numId w:val="2"/>
      </w:numPr>
      <w:tabs>
        <w:tab w:val="left" w:pos="0"/>
      </w:tabs>
      <w:suppressAutoHyphens/>
      <w:spacing w:after="0" w:line="360" w:lineRule="auto"/>
      <w:ind w:left="709" w:hanging="709"/>
      <w:jc w:val="both"/>
      <w:outlineLvl w:val="1"/>
    </w:pPr>
    <w:rPr>
      <w:sz w:val="28"/>
    </w:rPr>
  </w:style>
  <w:style w:type="character" w:customStyle="1" w:styleId="12">
    <w:name w:val="Подпункт 1 вложенности Знак"/>
    <w:link w:val="1"/>
    <w:rsid w:val="00F912A6"/>
    <w:rPr>
      <w:sz w:val="28"/>
    </w:rPr>
  </w:style>
  <w:style w:type="character" w:customStyle="1" w:styleId="11">
    <w:name w:val="Заголовок 1 Знак"/>
    <w:basedOn w:val="a0"/>
    <w:link w:val="10"/>
    <w:uiPriority w:val="9"/>
    <w:rsid w:val="00FD22A8"/>
    <w:rPr>
      <w:rFonts w:ascii="Times New Roman" w:eastAsia="Times New Roman" w:hAnsi="Times New Roman" w:cs="Times New Roman"/>
      <w:b/>
      <w:bCs/>
      <w:kern w:val="36"/>
      <w:sz w:val="48"/>
      <w:szCs w:val="48"/>
      <w:lang w:eastAsia="ru-RU"/>
    </w:rPr>
  </w:style>
  <w:style w:type="character" w:styleId="a3">
    <w:name w:val="Strong"/>
    <w:basedOn w:val="a0"/>
    <w:uiPriority w:val="22"/>
    <w:qFormat/>
    <w:rsid w:val="00FD22A8"/>
    <w:rPr>
      <w:b/>
      <w:bCs/>
    </w:rPr>
  </w:style>
  <w:style w:type="paragraph" w:styleId="a4">
    <w:name w:val="Normal (Web)"/>
    <w:basedOn w:val="a"/>
    <w:uiPriority w:val="99"/>
    <w:semiHidden/>
    <w:unhideWhenUsed/>
    <w:rsid w:val="00FD22A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88328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7639">
      <w:bodyDiv w:val="1"/>
      <w:marLeft w:val="0"/>
      <w:marRight w:val="0"/>
      <w:marTop w:val="0"/>
      <w:marBottom w:val="0"/>
      <w:divBdr>
        <w:top w:val="none" w:sz="0" w:space="0" w:color="auto"/>
        <w:left w:val="none" w:sz="0" w:space="0" w:color="auto"/>
        <w:bottom w:val="none" w:sz="0" w:space="0" w:color="auto"/>
        <w:right w:val="none" w:sz="0" w:space="0" w:color="auto"/>
      </w:divBdr>
    </w:div>
    <w:div w:id="311178991">
      <w:bodyDiv w:val="1"/>
      <w:marLeft w:val="0"/>
      <w:marRight w:val="0"/>
      <w:marTop w:val="0"/>
      <w:marBottom w:val="0"/>
      <w:divBdr>
        <w:top w:val="none" w:sz="0" w:space="0" w:color="auto"/>
        <w:left w:val="none" w:sz="0" w:space="0" w:color="auto"/>
        <w:bottom w:val="none" w:sz="0" w:space="0" w:color="auto"/>
        <w:right w:val="none" w:sz="0" w:space="0" w:color="auto"/>
      </w:divBdr>
    </w:div>
    <w:div w:id="642000378">
      <w:bodyDiv w:val="1"/>
      <w:marLeft w:val="0"/>
      <w:marRight w:val="0"/>
      <w:marTop w:val="0"/>
      <w:marBottom w:val="0"/>
      <w:divBdr>
        <w:top w:val="none" w:sz="0" w:space="0" w:color="auto"/>
        <w:left w:val="none" w:sz="0" w:space="0" w:color="auto"/>
        <w:bottom w:val="none" w:sz="0" w:space="0" w:color="auto"/>
        <w:right w:val="none" w:sz="0" w:space="0" w:color="auto"/>
      </w:divBdr>
    </w:div>
    <w:div w:id="726538561">
      <w:bodyDiv w:val="1"/>
      <w:marLeft w:val="0"/>
      <w:marRight w:val="0"/>
      <w:marTop w:val="0"/>
      <w:marBottom w:val="0"/>
      <w:divBdr>
        <w:top w:val="none" w:sz="0" w:space="0" w:color="auto"/>
        <w:left w:val="none" w:sz="0" w:space="0" w:color="auto"/>
        <w:bottom w:val="none" w:sz="0" w:space="0" w:color="auto"/>
        <w:right w:val="none" w:sz="0" w:space="0" w:color="auto"/>
      </w:divBdr>
    </w:div>
    <w:div w:id="1388845086">
      <w:bodyDiv w:val="1"/>
      <w:marLeft w:val="0"/>
      <w:marRight w:val="0"/>
      <w:marTop w:val="0"/>
      <w:marBottom w:val="0"/>
      <w:divBdr>
        <w:top w:val="none" w:sz="0" w:space="0" w:color="auto"/>
        <w:left w:val="none" w:sz="0" w:space="0" w:color="auto"/>
        <w:bottom w:val="none" w:sz="0" w:space="0" w:color="auto"/>
        <w:right w:val="none" w:sz="0" w:space="0" w:color="auto"/>
      </w:divBdr>
    </w:div>
    <w:div w:id="1493646537">
      <w:bodyDiv w:val="1"/>
      <w:marLeft w:val="0"/>
      <w:marRight w:val="0"/>
      <w:marTop w:val="0"/>
      <w:marBottom w:val="0"/>
      <w:divBdr>
        <w:top w:val="none" w:sz="0" w:space="0" w:color="auto"/>
        <w:left w:val="none" w:sz="0" w:space="0" w:color="auto"/>
        <w:bottom w:val="none" w:sz="0" w:space="0" w:color="auto"/>
        <w:right w:val="none" w:sz="0" w:space="0" w:color="auto"/>
      </w:divBdr>
    </w:div>
    <w:div w:id="1493720305">
      <w:bodyDiv w:val="1"/>
      <w:marLeft w:val="0"/>
      <w:marRight w:val="0"/>
      <w:marTop w:val="0"/>
      <w:marBottom w:val="0"/>
      <w:divBdr>
        <w:top w:val="none" w:sz="0" w:space="0" w:color="auto"/>
        <w:left w:val="none" w:sz="0" w:space="0" w:color="auto"/>
        <w:bottom w:val="none" w:sz="0" w:space="0" w:color="auto"/>
        <w:right w:val="none" w:sz="0" w:space="0" w:color="auto"/>
      </w:divBdr>
    </w:div>
    <w:div w:id="1553929414">
      <w:bodyDiv w:val="1"/>
      <w:marLeft w:val="0"/>
      <w:marRight w:val="0"/>
      <w:marTop w:val="0"/>
      <w:marBottom w:val="0"/>
      <w:divBdr>
        <w:top w:val="none" w:sz="0" w:space="0" w:color="auto"/>
        <w:left w:val="none" w:sz="0" w:space="0" w:color="auto"/>
        <w:bottom w:val="none" w:sz="0" w:space="0" w:color="auto"/>
        <w:right w:val="none" w:sz="0" w:space="0" w:color="auto"/>
      </w:divBdr>
    </w:div>
    <w:div w:id="1603411038">
      <w:bodyDiv w:val="1"/>
      <w:marLeft w:val="0"/>
      <w:marRight w:val="0"/>
      <w:marTop w:val="0"/>
      <w:marBottom w:val="0"/>
      <w:divBdr>
        <w:top w:val="none" w:sz="0" w:space="0" w:color="auto"/>
        <w:left w:val="none" w:sz="0" w:space="0" w:color="auto"/>
        <w:bottom w:val="none" w:sz="0" w:space="0" w:color="auto"/>
        <w:right w:val="none" w:sz="0" w:space="0" w:color="auto"/>
      </w:divBdr>
    </w:div>
    <w:div w:id="1809976155">
      <w:bodyDiv w:val="1"/>
      <w:marLeft w:val="0"/>
      <w:marRight w:val="0"/>
      <w:marTop w:val="0"/>
      <w:marBottom w:val="0"/>
      <w:divBdr>
        <w:top w:val="none" w:sz="0" w:space="0" w:color="auto"/>
        <w:left w:val="none" w:sz="0" w:space="0" w:color="auto"/>
        <w:bottom w:val="none" w:sz="0" w:space="0" w:color="auto"/>
        <w:right w:val="none" w:sz="0" w:space="0" w:color="auto"/>
      </w:divBdr>
    </w:div>
    <w:div w:id="1922987314">
      <w:bodyDiv w:val="1"/>
      <w:marLeft w:val="0"/>
      <w:marRight w:val="0"/>
      <w:marTop w:val="0"/>
      <w:marBottom w:val="0"/>
      <w:divBdr>
        <w:top w:val="none" w:sz="0" w:space="0" w:color="auto"/>
        <w:left w:val="none" w:sz="0" w:space="0" w:color="auto"/>
        <w:bottom w:val="none" w:sz="0" w:space="0" w:color="auto"/>
        <w:right w:val="none" w:sz="0" w:space="0" w:color="auto"/>
      </w:divBdr>
    </w:div>
    <w:div w:id="198754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team.fastmodelsports.com/2016/07/20/5-advantages-running-1-3-1-defense/" TargetMode="External"/><Relationship Id="rId18" Type="http://schemas.openxmlformats.org/officeDocument/2006/relationships/image" Target="media/image9.png"/><Relationship Id="rId26" Type="http://schemas.openxmlformats.org/officeDocument/2006/relationships/hyperlink" Target="https://fbu.ua/news/paket-uprazhneniy-dlya-zony-1-3-1"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hyperlink" Target="https://team.fastmodelsports.com/2016/08/01/complete-guide-1-3-1-defense/" TargetMode="External"/><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fbu.ua/news/polnoe-rukovodstvo-po-trenirovke-zony-1-3-1" TargetMode="External"/><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5.png"/><Relationship Id="rId32" Type="http://schemas.openxmlformats.org/officeDocument/2006/relationships/image" Target="media/image21.png"/><Relationship Id="rId5" Type="http://schemas.openxmlformats.org/officeDocument/2006/relationships/image" Target="media/image1.jpeg"/><Relationship Id="rId15" Type="http://schemas.openxmlformats.org/officeDocument/2006/relationships/hyperlink" Target="https://team.fastmodelsports.com/2016/07/25/five-keys-successful-1-3-1-defense/" TargetMode="External"/><Relationship Id="rId23" Type="http://schemas.openxmlformats.org/officeDocument/2006/relationships/image" Target="media/image14.png"/><Relationship Id="rId28" Type="http://schemas.openxmlformats.org/officeDocument/2006/relationships/image" Target="media/image17.png"/><Relationship Id="rId10" Type="http://schemas.openxmlformats.org/officeDocument/2006/relationships/image" Target="media/image6.jpe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fbu.ua/news/5-klyuchey-dlya-uspeshnoy-zonnoy-zashchity-1-3-1" TargetMode="External"/><Relationship Id="rId22" Type="http://schemas.openxmlformats.org/officeDocument/2006/relationships/image" Target="media/image13.png"/><Relationship Id="rId27" Type="http://schemas.openxmlformats.org/officeDocument/2006/relationships/hyperlink" Target="https://team.fastmodelsports.com/2016/08/04/1-3-1-defense-drill-package/" TargetMode="External"/><Relationship Id="rId30"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17</Pages>
  <Words>2953</Words>
  <Characters>16837</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Турутин Иван Владимирович</dc:creator>
  <cp:keywords/>
  <dc:description/>
  <cp:lastModifiedBy>Турутин Иван Владимирович</cp:lastModifiedBy>
  <cp:revision>13</cp:revision>
  <dcterms:created xsi:type="dcterms:W3CDTF">2023-01-31T11:39:00Z</dcterms:created>
  <dcterms:modified xsi:type="dcterms:W3CDTF">2023-01-31T13:58:00Z</dcterms:modified>
</cp:coreProperties>
</file>